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E888D" w14:textId="77777777" w:rsidR="004A615A" w:rsidRPr="0028129F" w:rsidRDefault="00731FF3" w:rsidP="00473CFD">
      <w:pPr>
        <w:jc w:val="center"/>
        <w:textAlignment w:val="center"/>
        <w:rPr>
          <w:rFonts w:ascii="ＭＳ 明朝"/>
          <w:sz w:val="28"/>
          <w:szCs w:val="28"/>
        </w:rPr>
      </w:pPr>
      <w:r>
        <w:rPr>
          <w:rFonts w:ascii="ＭＳ 明朝"/>
          <w:noProof/>
          <w:sz w:val="28"/>
          <w:szCs w:val="28"/>
        </w:rPr>
        <mc:AlternateContent>
          <mc:Choice Requires="wpg">
            <w:drawing>
              <wp:inline distT="0" distB="0" distL="0" distR="0" wp14:anchorId="3F56123B" wp14:editId="64063B1F">
                <wp:extent cx="431800" cy="390525"/>
                <wp:effectExtent l="19050" t="19050" r="0" b="0"/>
                <wp:docPr id="3220"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800" cy="390525"/>
                          <a:chOff x="0" y="0"/>
                          <a:chExt cx="1710" cy="1440"/>
                        </a:xfrm>
                      </wpg:grpSpPr>
                      <wps:wsp>
                        <wps:cNvPr id="4" name="AutoShape 9"/>
                        <wps:cNvSpPr>
                          <a:spLocks noChangeAspect="1" noChangeArrowheads="1"/>
                        </wps:cNvSpPr>
                        <wps:spPr bwMode="auto">
                          <a:xfrm>
                            <a:off x="0" y="0"/>
                            <a:ext cx="1710" cy="1440"/>
                          </a:xfrm>
                          <a:prstGeom prst="rect">
                            <a:avLst/>
                          </a:prstGeom>
                          <a:noFill/>
                          <a:ln w="9525">
                            <a:noFill/>
                            <a:miter lim="800000"/>
                            <a:headEnd/>
                            <a:tailEnd/>
                          </a:ln>
                        </wps:spPr>
                        <wps:bodyPr/>
                      </wps:wsp>
                      <wps:wsp>
                        <wps:cNvPr id="5" name="Freeform 10"/>
                        <wps:cNvSpPr>
                          <a:spLocks/>
                        </wps:cNvSpPr>
                        <wps:spPr bwMode="auto">
                          <a:xfrm>
                            <a:off x="30" y="30"/>
                            <a:ext cx="1631" cy="1380"/>
                          </a:xfrm>
                          <a:custGeom>
                            <a:avLst/>
                            <a:gdLst>
                              <a:gd name="T0" fmla="*/ 178 w 1631"/>
                              <a:gd name="T1" fmla="*/ 1380 h 1380"/>
                              <a:gd name="T2" fmla="*/ 108 w 1631"/>
                              <a:gd name="T3" fmla="*/ 1282 h 1380"/>
                              <a:gd name="T4" fmla="*/ 69 w 1631"/>
                              <a:gd name="T5" fmla="*/ 1203 h 1380"/>
                              <a:gd name="T6" fmla="*/ 39 w 1631"/>
                              <a:gd name="T7" fmla="*/ 1124 h 1380"/>
                              <a:gd name="T8" fmla="*/ 10 w 1631"/>
                              <a:gd name="T9" fmla="*/ 1006 h 1380"/>
                              <a:gd name="T10" fmla="*/ 0 w 1631"/>
                              <a:gd name="T11" fmla="*/ 927 h 1380"/>
                              <a:gd name="T12" fmla="*/ 0 w 1631"/>
                              <a:gd name="T13" fmla="*/ 818 h 1380"/>
                              <a:gd name="T14" fmla="*/ 19 w 1631"/>
                              <a:gd name="T15" fmla="*/ 700 h 1380"/>
                              <a:gd name="T16" fmla="*/ 49 w 1631"/>
                              <a:gd name="T17" fmla="*/ 582 h 1380"/>
                              <a:gd name="T18" fmla="*/ 79 w 1631"/>
                              <a:gd name="T19" fmla="*/ 503 h 1380"/>
                              <a:gd name="T20" fmla="*/ 128 w 1631"/>
                              <a:gd name="T21" fmla="*/ 414 h 1380"/>
                              <a:gd name="T22" fmla="*/ 197 w 1631"/>
                              <a:gd name="T23" fmla="*/ 315 h 1380"/>
                              <a:gd name="T24" fmla="*/ 286 w 1631"/>
                              <a:gd name="T25" fmla="*/ 226 h 1380"/>
                              <a:gd name="T26" fmla="*/ 365 w 1631"/>
                              <a:gd name="T27" fmla="*/ 167 h 1380"/>
                              <a:gd name="T28" fmla="*/ 454 w 1631"/>
                              <a:gd name="T29" fmla="*/ 108 h 1380"/>
                              <a:gd name="T30" fmla="*/ 563 w 1631"/>
                              <a:gd name="T31" fmla="*/ 59 h 1380"/>
                              <a:gd name="T32" fmla="*/ 701 w 1631"/>
                              <a:gd name="T33" fmla="*/ 19 h 1380"/>
                              <a:gd name="T34" fmla="*/ 850 w 1631"/>
                              <a:gd name="T35" fmla="*/ 0 h 1380"/>
                              <a:gd name="T36" fmla="*/ 949 w 1631"/>
                              <a:gd name="T37" fmla="*/ 0 h 1380"/>
                              <a:gd name="T38" fmla="*/ 1057 w 1631"/>
                              <a:gd name="T39" fmla="*/ 9 h 1380"/>
                              <a:gd name="T40" fmla="*/ 1215 w 1631"/>
                              <a:gd name="T41" fmla="*/ 49 h 1380"/>
                              <a:gd name="T42" fmla="*/ 1324 w 1631"/>
                              <a:gd name="T43" fmla="*/ 98 h 1380"/>
                              <a:gd name="T44" fmla="*/ 1413 w 1631"/>
                              <a:gd name="T45" fmla="*/ 148 h 1380"/>
                              <a:gd name="T46" fmla="*/ 1492 w 1631"/>
                              <a:gd name="T47" fmla="*/ 207 h 1380"/>
                              <a:gd name="T48" fmla="*/ 1571 w 1631"/>
                              <a:gd name="T49" fmla="*/ 286 h 1380"/>
                              <a:gd name="T50" fmla="*/ 1631 w 1631"/>
                              <a:gd name="T51" fmla="*/ 355 h 1380"/>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w 1631"/>
                              <a:gd name="T79" fmla="*/ 0 h 1380"/>
                              <a:gd name="T80" fmla="*/ 1631 w 1631"/>
                              <a:gd name="T81" fmla="*/ 1380 h 1380"/>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T78" t="T79" r="T80" b="T81"/>
                            <a:pathLst>
                              <a:path w="1631" h="1380">
                                <a:moveTo>
                                  <a:pt x="178" y="1380"/>
                                </a:moveTo>
                                <a:lnTo>
                                  <a:pt x="108" y="1282"/>
                                </a:lnTo>
                                <a:lnTo>
                                  <a:pt x="69" y="1203"/>
                                </a:lnTo>
                                <a:lnTo>
                                  <a:pt x="39" y="1124"/>
                                </a:lnTo>
                                <a:lnTo>
                                  <a:pt x="10" y="1006"/>
                                </a:lnTo>
                                <a:lnTo>
                                  <a:pt x="0" y="927"/>
                                </a:lnTo>
                                <a:lnTo>
                                  <a:pt x="0" y="818"/>
                                </a:lnTo>
                                <a:lnTo>
                                  <a:pt x="19" y="700"/>
                                </a:lnTo>
                                <a:lnTo>
                                  <a:pt x="49" y="582"/>
                                </a:lnTo>
                                <a:lnTo>
                                  <a:pt x="79" y="503"/>
                                </a:lnTo>
                                <a:lnTo>
                                  <a:pt x="128" y="414"/>
                                </a:lnTo>
                                <a:lnTo>
                                  <a:pt x="197" y="315"/>
                                </a:lnTo>
                                <a:lnTo>
                                  <a:pt x="286" y="226"/>
                                </a:lnTo>
                                <a:lnTo>
                                  <a:pt x="365" y="167"/>
                                </a:lnTo>
                                <a:lnTo>
                                  <a:pt x="454" y="108"/>
                                </a:lnTo>
                                <a:lnTo>
                                  <a:pt x="563" y="59"/>
                                </a:lnTo>
                                <a:lnTo>
                                  <a:pt x="701" y="19"/>
                                </a:lnTo>
                                <a:lnTo>
                                  <a:pt x="850" y="0"/>
                                </a:lnTo>
                                <a:lnTo>
                                  <a:pt x="949" y="0"/>
                                </a:lnTo>
                                <a:lnTo>
                                  <a:pt x="1057" y="9"/>
                                </a:lnTo>
                                <a:lnTo>
                                  <a:pt x="1215" y="49"/>
                                </a:lnTo>
                                <a:lnTo>
                                  <a:pt x="1324" y="98"/>
                                </a:lnTo>
                                <a:lnTo>
                                  <a:pt x="1413" y="148"/>
                                </a:lnTo>
                                <a:lnTo>
                                  <a:pt x="1492" y="207"/>
                                </a:lnTo>
                                <a:lnTo>
                                  <a:pt x="1571" y="286"/>
                                </a:lnTo>
                                <a:lnTo>
                                  <a:pt x="1631" y="355"/>
                                </a:lnTo>
                              </a:path>
                            </a:pathLst>
                          </a:custGeom>
                          <a:noFill/>
                          <a:ln w="31115">
                            <a:solidFill>
                              <a:srgbClr val="FF0000"/>
                            </a:solidFill>
                            <a:prstDash val="solid"/>
                            <a:round/>
                            <a:headEnd/>
                            <a:tailEnd/>
                          </a:ln>
                        </wps:spPr>
                        <wps:bodyPr/>
                      </wps:wsp>
                      <wps:wsp>
                        <wps:cNvPr id="6" name="Freeform 11"/>
                        <wps:cNvSpPr>
                          <a:spLocks/>
                        </wps:cNvSpPr>
                        <wps:spPr bwMode="auto">
                          <a:xfrm>
                            <a:off x="79" y="79"/>
                            <a:ext cx="1552" cy="1312"/>
                          </a:xfrm>
                          <a:custGeom>
                            <a:avLst/>
                            <a:gdLst>
                              <a:gd name="T0" fmla="*/ 168 w 1552"/>
                              <a:gd name="T1" fmla="*/ 1312 h 1312"/>
                              <a:gd name="T2" fmla="*/ 99 w 1552"/>
                              <a:gd name="T3" fmla="*/ 1213 h 1312"/>
                              <a:gd name="T4" fmla="*/ 59 w 1552"/>
                              <a:gd name="T5" fmla="*/ 1134 h 1312"/>
                              <a:gd name="T6" fmla="*/ 30 w 1552"/>
                              <a:gd name="T7" fmla="*/ 1065 h 1312"/>
                              <a:gd name="T8" fmla="*/ 10 w 1552"/>
                              <a:gd name="T9" fmla="*/ 947 h 1312"/>
                              <a:gd name="T10" fmla="*/ 0 w 1552"/>
                              <a:gd name="T11" fmla="*/ 878 h 1312"/>
                              <a:gd name="T12" fmla="*/ 0 w 1552"/>
                              <a:gd name="T13" fmla="*/ 769 h 1312"/>
                              <a:gd name="T14" fmla="*/ 10 w 1552"/>
                              <a:gd name="T15" fmla="*/ 661 h 1312"/>
                              <a:gd name="T16" fmla="*/ 40 w 1552"/>
                              <a:gd name="T17" fmla="*/ 552 h 1312"/>
                              <a:gd name="T18" fmla="*/ 69 w 1552"/>
                              <a:gd name="T19" fmla="*/ 473 h 1312"/>
                              <a:gd name="T20" fmla="*/ 119 w 1552"/>
                              <a:gd name="T21" fmla="*/ 385 h 1312"/>
                              <a:gd name="T22" fmla="*/ 188 w 1552"/>
                              <a:gd name="T23" fmla="*/ 296 h 1312"/>
                              <a:gd name="T24" fmla="*/ 267 w 1552"/>
                              <a:gd name="T25" fmla="*/ 207 h 1312"/>
                              <a:gd name="T26" fmla="*/ 346 w 1552"/>
                              <a:gd name="T27" fmla="*/ 158 h 1312"/>
                              <a:gd name="T28" fmla="*/ 425 w 1552"/>
                              <a:gd name="T29" fmla="*/ 99 h 1312"/>
                              <a:gd name="T30" fmla="*/ 534 w 1552"/>
                              <a:gd name="T31" fmla="*/ 49 h 1312"/>
                              <a:gd name="T32" fmla="*/ 662 w 1552"/>
                              <a:gd name="T33" fmla="*/ 10 h 1312"/>
                              <a:gd name="T34" fmla="*/ 801 w 1552"/>
                              <a:gd name="T35" fmla="*/ 0 h 1312"/>
                              <a:gd name="T36" fmla="*/ 900 w 1552"/>
                              <a:gd name="T37" fmla="*/ 0 h 1312"/>
                              <a:gd name="T38" fmla="*/ 998 w 1552"/>
                              <a:gd name="T39" fmla="*/ 10 h 1312"/>
                              <a:gd name="T40" fmla="*/ 1157 w 1552"/>
                              <a:gd name="T41" fmla="*/ 39 h 1312"/>
                              <a:gd name="T42" fmla="*/ 1255 w 1552"/>
                              <a:gd name="T43" fmla="*/ 89 h 1312"/>
                              <a:gd name="T44" fmla="*/ 1344 w 1552"/>
                              <a:gd name="T45" fmla="*/ 138 h 1312"/>
                              <a:gd name="T46" fmla="*/ 1414 w 1552"/>
                              <a:gd name="T47" fmla="*/ 197 h 1312"/>
                              <a:gd name="T48" fmla="*/ 1493 w 1552"/>
                              <a:gd name="T49" fmla="*/ 266 h 1312"/>
                              <a:gd name="T50" fmla="*/ 1552 w 1552"/>
                              <a:gd name="T51" fmla="*/ 335 h 1312"/>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w 1552"/>
                              <a:gd name="T79" fmla="*/ 0 h 1312"/>
                              <a:gd name="T80" fmla="*/ 1552 w 1552"/>
                              <a:gd name="T81" fmla="*/ 1312 h 1312"/>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T78" t="T79" r="T80" b="T81"/>
                            <a:pathLst>
                              <a:path w="1552" h="1312">
                                <a:moveTo>
                                  <a:pt x="168" y="1312"/>
                                </a:moveTo>
                                <a:lnTo>
                                  <a:pt x="99" y="1213"/>
                                </a:lnTo>
                                <a:lnTo>
                                  <a:pt x="59" y="1134"/>
                                </a:lnTo>
                                <a:lnTo>
                                  <a:pt x="30" y="1065"/>
                                </a:lnTo>
                                <a:lnTo>
                                  <a:pt x="10" y="947"/>
                                </a:lnTo>
                                <a:lnTo>
                                  <a:pt x="0" y="878"/>
                                </a:lnTo>
                                <a:lnTo>
                                  <a:pt x="0" y="769"/>
                                </a:lnTo>
                                <a:lnTo>
                                  <a:pt x="10" y="661"/>
                                </a:lnTo>
                                <a:lnTo>
                                  <a:pt x="40" y="552"/>
                                </a:lnTo>
                                <a:lnTo>
                                  <a:pt x="69" y="473"/>
                                </a:lnTo>
                                <a:lnTo>
                                  <a:pt x="119" y="385"/>
                                </a:lnTo>
                                <a:lnTo>
                                  <a:pt x="188" y="296"/>
                                </a:lnTo>
                                <a:lnTo>
                                  <a:pt x="267" y="207"/>
                                </a:lnTo>
                                <a:lnTo>
                                  <a:pt x="346" y="158"/>
                                </a:lnTo>
                                <a:lnTo>
                                  <a:pt x="425" y="99"/>
                                </a:lnTo>
                                <a:lnTo>
                                  <a:pt x="534" y="49"/>
                                </a:lnTo>
                                <a:lnTo>
                                  <a:pt x="662" y="10"/>
                                </a:lnTo>
                                <a:lnTo>
                                  <a:pt x="801" y="0"/>
                                </a:lnTo>
                                <a:lnTo>
                                  <a:pt x="900" y="0"/>
                                </a:lnTo>
                                <a:lnTo>
                                  <a:pt x="998" y="10"/>
                                </a:lnTo>
                                <a:lnTo>
                                  <a:pt x="1157" y="39"/>
                                </a:lnTo>
                                <a:lnTo>
                                  <a:pt x="1255" y="89"/>
                                </a:lnTo>
                                <a:lnTo>
                                  <a:pt x="1344" y="138"/>
                                </a:lnTo>
                                <a:lnTo>
                                  <a:pt x="1414" y="197"/>
                                </a:lnTo>
                                <a:lnTo>
                                  <a:pt x="1493" y="266"/>
                                </a:lnTo>
                                <a:lnTo>
                                  <a:pt x="1552" y="335"/>
                                </a:lnTo>
                              </a:path>
                            </a:pathLst>
                          </a:custGeom>
                          <a:noFill/>
                          <a:ln w="31115">
                            <a:solidFill>
                              <a:srgbClr val="FFFF00"/>
                            </a:solidFill>
                            <a:prstDash val="solid"/>
                            <a:round/>
                            <a:headEnd/>
                            <a:tailEnd/>
                          </a:ln>
                        </wps:spPr>
                        <wps:bodyPr/>
                      </wps:wsp>
                      <wps:wsp>
                        <wps:cNvPr id="7" name="Freeform 12"/>
                        <wps:cNvSpPr>
                          <a:spLocks/>
                        </wps:cNvSpPr>
                        <wps:spPr bwMode="auto">
                          <a:xfrm>
                            <a:off x="119" y="118"/>
                            <a:ext cx="1492" cy="1263"/>
                          </a:xfrm>
                          <a:custGeom>
                            <a:avLst/>
                            <a:gdLst>
                              <a:gd name="T0" fmla="*/ 158 w 1492"/>
                              <a:gd name="T1" fmla="*/ 1263 h 1263"/>
                              <a:gd name="T2" fmla="*/ 98 w 1492"/>
                              <a:gd name="T3" fmla="*/ 1164 h 1263"/>
                              <a:gd name="T4" fmla="*/ 59 w 1492"/>
                              <a:gd name="T5" fmla="*/ 1095 h 1263"/>
                              <a:gd name="T6" fmla="*/ 29 w 1492"/>
                              <a:gd name="T7" fmla="*/ 1026 h 1263"/>
                              <a:gd name="T8" fmla="*/ 0 w 1492"/>
                              <a:gd name="T9" fmla="*/ 918 h 1263"/>
                              <a:gd name="T10" fmla="*/ 0 w 1492"/>
                              <a:gd name="T11" fmla="*/ 849 h 1263"/>
                              <a:gd name="T12" fmla="*/ 0 w 1492"/>
                              <a:gd name="T13" fmla="*/ 740 h 1263"/>
                              <a:gd name="T14" fmla="*/ 9 w 1492"/>
                              <a:gd name="T15" fmla="*/ 632 h 1263"/>
                              <a:gd name="T16" fmla="*/ 39 w 1492"/>
                              <a:gd name="T17" fmla="*/ 533 h 1263"/>
                              <a:gd name="T18" fmla="*/ 69 w 1492"/>
                              <a:gd name="T19" fmla="*/ 454 h 1263"/>
                              <a:gd name="T20" fmla="*/ 108 w 1492"/>
                              <a:gd name="T21" fmla="*/ 375 h 1263"/>
                              <a:gd name="T22" fmla="*/ 178 w 1492"/>
                              <a:gd name="T23" fmla="*/ 286 h 1263"/>
                              <a:gd name="T24" fmla="*/ 257 w 1492"/>
                              <a:gd name="T25" fmla="*/ 207 h 1263"/>
                              <a:gd name="T26" fmla="*/ 326 w 1492"/>
                              <a:gd name="T27" fmla="*/ 148 h 1263"/>
                              <a:gd name="T28" fmla="*/ 415 w 1492"/>
                              <a:gd name="T29" fmla="*/ 99 h 1263"/>
                              <a:gd name="T30" fmla="*/ 514 w 1492"/>
                              <a:gd name="T31" fmla="*/ 50 h 1263"/>
                              <a:gd name="T32" fmla="*/ 642 w 1492"/>
                              <a:gd name="T33" fmla="*/ 10 h 1263"/>
                              <a:gd name="T34" fmla="*/ 771 w 1492"/>
                              <a:gd name="T35" fmla="*/ 0 h 1263"/>
                              <a:gd name="T36" fmla="*/ 860 w 1492"/>
                              <a:gd name="T37" fmla="*/ 0 h 1263"/>
                              <a:gd name="T38" fmla="*/ 958 w 1492"/>
                              <a:gd name="T39" fmla="*/ 0 h 1263"/>
                              <a:gd name="T40" fmla="*/ 1107 w 1492"/>
                              <a:gd name="T41" fmla="*/ 40 h 1263"/>
                              <a:gd name="T42" fmla="*/ 1206 w 1492"/>
                              <a:gd name="T43" fmla="*/ 89 h 1263"/>
                              <a:gd name="T44" fmla="*/ 1285 w 1492"/>
                              <a:gd name="T45" fmla="*/ 129 h 1263"/>
                              <a:gd name="T46" fmla="*/ 1364 w 1492"/>
                              <a:gd name="T47" fmla="*/ 188 h 1263"/>
                              <a:gd name="T48" fmla="*/ 1433 w 1492"/>
                              <a:gd name="T49" fmla="*/ 257 h 1263"/>
                              <a:gd name="T50" fmla="*/ 1492 w 1492"/>
                              <a:gd name="T51" fmla="*/ 316 h 1263"/>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w 1492"/>
                              <a:gd name="T79" fmla="*/ 0 h 1263"/>
                              <a:gd name="T80" fmla="*/ 1492 w 1492"/>
                              <a:gd name="T81" fmla="*/ 1263 h 1263"/>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T78" t="T79" r="T80" b="T81"/>
                            <a:pathLst>
                              <a:path w="1492" h="1263">
                                <a:moveTo>
                                  <a:pt x="158" y="1263"/>
                                </a:moveTo>
                                <a:lnTo>
                                  <a:pt x="98" y="1164"/>
                                </a:lnTo>
                                <a:lnTo>
                                  <a:pt x="59" y="1095"/>
                                </a:lnTo>
                                <a:lnTo>
                                  <a:pt x="29" y="1026"/>
                                </a:lnTo>
                                <a:lnTo>
                                  <a:pt x="0" y="918"/>
                                </a:lnTo>
                                <a:lnTo>
                                  <a:pt x="0" y="849"/>
                                </a:lnTo>
                                <a:lnTo>
                                  <a:pt x="0" y="740"/>
                                </a:lnTo>
                                <a:lnTo>
                                  <a:pt x="9" y="632"/>
                                </a:lnTo>
                                <a:lnTo>
                                  <a:pt x="39" y="533"/>
                                </a:lnTo>
                                <a:lnTo>
                                  <a:pt x="69" y="454"/>
                                </a:lnTo>
                                <a:lnTo>
                                  <a:pt x="108" y="375"/>
                                </a:lnTo>
                                <a:lnTo>
                                  <a:pt x="178" y="286"/>
                                </a:lnTo>
                                <a:lnTo>
                                  <a:pt x="257" y="207"/>
                                </a:lnTo>
                                <a:lnTo>
                                  <a:pt x="326" y="148"/>
                                </a:lnTo>
                                <a:lnTo>
                                  <a:pt x="415" y="99"/>
                                </a:lnTo>
                                <a:lnTo>
                                  <a:pt x="514" y="50"/>
                                </a:lnTo>
                                <a:lnTo>
                                  <a:pt x="642" y="10"/>
                                </a:lnTo>
                                <a:lnTo>
                                  <a:pt x="771" y="0"/>
                                </a:lnTo>
                                <a:lnTo>
                                  <a:pt x="860" y="0"/>
                                </a:lnTo>
                                <a:lnTo>
                                  <a:pt x="958" y="0"/>
                                </a:lnTo>
                                <a:lnTo>
                                  <a:pt x="1107" y="40"/>
                                </a:lnTo>
                                <a:lnTo>
                                  <a:pt x="1206" y="89"/>
                                </a:lnTo>
                                <a:lnTo>
                                  <a:pt x="1285" y="129"/>
                                </a:lnTo>
                                <a:lnTo>
                                  <a:pt x="1364" y="188"/>
                                </a:lnTo>
                                <a:lnTo>
                                  <a:pt x="1433" y="257"/>
                                </a:lnTo>
                                <a:lnTo>
                                  <a:pt x="1492" y="316"/>
                                </a:lnTo>
                              </a:path>
                            </a:pathLst>
                          </a:custGeom>
                          <a:noFill/>
                          <a:ln w="31115">
                            <a:solidFill>
                              <a:srgbClr val="0000FF"/>
                            </a:solidFill>
                            <a:prstDash val="solid"/>
                            <a:round/>
                            <a:headEnd/>
                            <a:tailEnd/>
                          </a:ln>
                        </wps:spPr>
                        <wps:bodyPr/>
                      </wps:wsp>
                      <wps:wsp>
                        <wps:cNvPr id="8" name="Freeform 13"/>
                        <wps:cNvSpPr>
                          <a:spLocks/>
                        </wps:cNvSpPr>
                        <wps:spPr bwMode="auto">
                          <a:xfrm>
                            <a:off x="188" y="365"/>
                            <a:ext cx="1492" cy="1055"/>
                          </a:xfrm>
                          <a:custGeom>
                            <a:avLst/>
                            <a:gdLst>
                              <a:gd name="T0" fmla="*/ 0 w 1492"/>
                              <a:gd name="T1" fmla="*/ 1055 h 1055"/>
                              <a:gd name="T2" fmla="*/ 197 w 1492"/>
                              <a:gd name="T3" fmla="*/ 947 h 1055"/>
                              <a:gd name="T4" fmla="*/ 306 w 1492"/>
                              <a:gd name="T5" fmla="*/ 897 h 1055"/>
                              <a:gd name="T6" fmla="*/ 395 w 1492"/>
                              <a:gd name="T7" fmla="*/ 789 h 1055"/>
                              <a:gd name="T8" fmla="*/ 474 w 1492"/>
                              <a:gd name="T9" fmla="*/ 641 h 1055"/>
                              <a:gd name="T10" fmla="*/ 573 w 1492"/>
                              <a:gd name="T11" fmla="*/ 404 h 1055"/>
                              <a:gd name="T12" fmla="*/ 632 w 1492"/>
                              <a:gd name="T13" fmla="*/ 316 h 1055"/>
                              <a:gd name="T14" fmla="*/ 731 w 1492"/>
                              <a:gd name="T15" fmla="*/ 276 h 1055"/>
                              <a:gd name="T16" fmla="*/ 771 w 1492"/>
                              <a:gd name="T17" fmla="*/ 276 h 1055"/>
                              <a:gd name="T18" fmla="*/ 830 w 1492"/>
                              <a:gd name="T19" fmla="*/ 316 h 1055"/>
                              <a:gd name="T20" fmla="*/ 870 w 1492"/>
                              <a:gd name="T21" fmla="*/ 394 h 1055"/>
                              <a:gd name="T22" fmla="*/ 899 w 1492"/>
                              <a:gd name="T23" fmla="*/ 483 h 1055"/>
                              <a:gd name="T24" fmla="*/ 909 w 1492"/>
                              <a:gd name="T25" fmla="*/ 523 h 1055"/>
                              <a:gd name="T26" fmla="*/ 949 w 1492"/>
                              <a:gd name="T27" fmla="*/ 582 h 1055"/>
                              <a:gd name="T28" fmla="*/ 988 w 1492"/>
                              <a:gd name="T29" fmla="*/ 582 h 1055"/>
                              <a:gd name="T30" fmla="*/ 1038 w 1492"/>
                              <a:gd name="T31" fmla="*/ 533 h 1055"/>
                              <a:gd name="T32" fmla="*/ 1067 w 1492"/>
                              <a:gd name="T33" fmla="*/ 444 h 1055"/>
                              <a:gd name="T34" fmla="*/ 1146 w 1492"/>
                              <a:gd name="T35" fmla="*/ 276 h 1055"/>
                              <a:gd name="T36" fmla="*/ 1216 w 1492"/>
                              <a:gd name="T37" fmla="*/ 187 h 1055"/>
                              <a:gd name="T38" fmla="*/ 1275 w 1492"/>
                              <a:gd name="T39" fmla="*/ 108 h 1055"/>
                              <a:gd name="T40" fmla="*/ 1374 w 1492"/>
                              <a:gd name="T41" fmla="*/ 59 h 1055"/>
                              <a:gd name="T42" fmla="*/ 1492 w 1492"/>
                              <a:gd name="T43" fmla="*/ 0 h 1055"/>
                              <a:gd name="T44" fmla="*/ 1403 w 1492"/>
                              <a:gd name="T45" fmla="*/ 108 h 1055"/>
                              <a:gd name="T46" fmla="*/ 1334 w 1492"/>
                              <a:gd name="T47" fmla="*/ 207 h 1055"/>
                              <a:gd name="T48" fmla="*/ 1275 w 1492"/>
                              <a:gd name="T49" fmla="*/ 316 h 1055"/>
                              <a:gd name="T50" fmla="*/ 1225 w 1492"/>
                              <a:gd name="T51" fmla="*/ 473 h 1055"/>
                              <a:gd name="T52" fmla="*/ 1176 w 1492"/>
                              <a:gd name="T53" fmla="*/ 641 h 1055"/>
                              <a:gd name="T54" fmla="*/ 1146 w 1492"/>
                              <a:gd name="T55" fmla="*/ 730 h 1055"/>
                              <a:gd name="T56" fmla="*/ 1117 w 1492"/>
                              <a:gd name="T57" fmla="*/ 809 h 1055"/>
                              <a:gd name="T58" fmla="*/ 1067 w 1492"/>
                              <a:gd name="T59" fmla="*/ 838 h 1055"/>
                              <a:gd name="T60" fmla="*/ 1008 w 1492"/>
                              <a:gd name="T61" fmla="*/ 868 h 1055"/>
                              <a:gd name="T62" fmla="*/ 949 w 1492"/>
                              <a:gd name="T63" fmla="*/ 868 h 1055"/>
                              <a:gd name="T64" fmla="*/ 899 w 1492"/>
                              <a:gd name="T65" fmla="*/ 828 h 1055"/>
                              <a:gd name="T66" fmla="*/ 860 w 1492"/>
                              <a:gd name="T67" fmla="*/ 779 h 1055"/>
                              <a:gd name="T68" fmla="*/ 820 w 1492"/>
                              <a:gd name="T69" fmla="*/ 720 h 1055"/>
                              <a:gd name="T70" fmla="*/ 800 w 1492"/>
                              <a:gd name="T71" fmla="*/ 661 h 1055"/>
                              <a:gd name="T72" fmla="*/ 751 w 1492"/>
                              <a:gd name="T73" fmla="*/ 651 h 1055"/>
                              <a:gd name="T74" fmla="*/ 702 w 1492"/>
                              <a:gd name="T75" fmla="*/ 690 h 1055"/>
                              <a:gd name="T76" fmla="*/ 672 w 1492"/>
                              <a:gd name="T77" fmla="*/ 750 h 1055"/>
                              <a:gd name="T78" fmla="*/ 632 w 1492"/>
                              <a:gd name="T79" fmla="*/ 848 h 1055"/>
                              <a:gd name="T80" fmla="*/ 534 w 1492"/>
                              <a:gd name="T81" fmla="*/ 937 h 1055"/>
                              <a:gd name="T82" fmla="*/ 445 w 1492"/>
                              <a:gd name="T83" fmla="*/ 996 h 1055"/>
                              <a:gd name="T84" fmla="*/ 346 w 1492"/>
                              <a:gd name="T85" fmla="*/ 1036 h 1055"/>
                              <a:gd name="T86" fmla="*/ 247 w 1492"/>
                              <a:gd name="T87" fmla="*/ 1045 h 1055"/>
                              <a:gd name="T88" fmla="*/ 0 w 1492"/>
                              <a:gd name="T89" fmla="*/ 1055 h 1055"/>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w 1492"/>
                              <a:gd name="T136" fmla="*/ 0 h 1055"/>
                              <a:gd name="T137" fmla="*/ 1492 w 1492"/>
                              <a:gd name="T138" fmla="*/ 1055 h 1055"/>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T135" t="T136" r="T137" b="T138"/>
                            <a:pathLst>
                              <a:path w="1492" h="1055">
                                <a:moveTo>
                                  <a:pt x="0" y="1055"/>
                                </a:moveTo>
                                <a:lnTo>
                                  <a:pt x="197" y="947"/>
                                </a:lnTo>
                                <a:lnTo>
                                  <a:pt x="306" y="897"/>
                                </a:lnTo>
                                <a:lnTo>
                                  <a:pt x="395" y="789"/>
                                </a:lnTo>
                                <a:lnTo>
                                  <a:pt x="474" y="641"/>
                                </a:lnTo>
                                <a:lnTo>
                                  <a:pt x="573" y="404"/>
                                </a:lnTo>
                                <a:lnTo>
                                  <a:pt x="632" y="316"/>
                                </a:lnTo>
                                <a:lnTo>
                                  <a:pt x="731" y="276"/>
                                </a:lnTo>
                                <a:lnTo>
                                  <a:pt x="771" y="276"/>
                                </a:lnTo>
                                <a:lnTo>
                                  <a:pt x="830" y="316"/>
                                </a:lnTo>
                                <a:lnTo>
                                  <a:pt x="870" y="394"/>
                                </a:lnTo>
                                <a:lnTo>
                                  <a:pt x="899" y="483"/>
                                </a:lnTo>
                                <a:lnTo>
                                  <a:pt x="909" y="523"/>
                                </a:lnTo>
                                <a:lnTo>
                                  <a:pt x="949" y="582"/>
                                </a:lnTo>
                                <a:lnTo>
                                  <a:pt x="988" y="582"/>
                                </a:lnTo>
                                <a:lnTo>
                                  <a:pt x="1038" y="533"/>
                                </a:lnTo>
                                <a:lnTo>
                                  <a:pt x="1067" y="444"/>
                                </a:lnTo>
                                <a:lnTo>
                                  <a:pt x="1146" y="276"/>
                                </a:lnTo>
                                <a:lnTo>
                                  <a:pt x="1216" y="187"/>
                                </a:lnTo>
                                <a:lnTo>
                                  <a:pt x="1275" y="108"/>
                                </a:lnTo>
                                <a:lnTo>
                                  <a:pt x="1374" y="59"/>
                                </a:lnTo>
                                <a:lnTo>
                                  <a:pt x="1492" y="0"/>
                                </a:lnTo>
                                <a:lnTo>
                                  <a:pt x="1403" y="108"/>
                                </a:lnTo>
                                <a:lnTo>
                                  <a:pt x="1334" y="207"/>
                                </a:lnTo>
                                <a:lnTo>
                                  <a:pt x="1275" y="316"/>
                                </a:lnTo>
                                <a:lnTo>
                                  <a:pt x="1225" y="473"/>
                                </a:lnTo>
                                <a:lnTo>
                                  <a:pt x="1176" y="641"/>
                                </a:lnTo>
                                <a:lnTo>
                                  <a:pt x="1146" y="730"/>
                                </a:lnTo>
                                <a:lnTo>
                                  <a:pt x="1117" y="809"/>
                                </a:lnTo>
                                <a:lnTo>
                                  <a:pt x="1067" y="838"/>
                                </a:lnTo>
                                <a:lnTo>
                                  <a:pt x="1008" y="868"/>
                                </a:lnTo>
                                <a:lnTo>
                                  <a:pt x="949" y="868"/>
                                </a:lnTo>
                                <a:lnTo>
                                  <a:pt x="899" y="828"/>
                                </a:lnTo>
                                <a:lnTo>
                                  <a:pt x="860" y="779"/>
                                </a:lnTo>
                                <a:lnTo>
                                  <a:pt x="820" y="720"/>
                                </a:lnTo>
                                <a:lnTo>
                                  <a:pt x="800" y="661"/>
                                </a:lnTo>
                                <a:lnTo>
                                  <a:pt x="751" y="651"/>
                                </a:lnTo>
                                <a:lnTo>
                                  <a:pt x="702" y="690"/>
                                </a:lnTo>
                                <a:lnTo>
                                  <a:pt x="672" y="750"/>
                                </a:lnTo>
                                <a:lnTo>
                                  <a:pt x="632" y="848"/>
                                </a:lnTo>
                                <a:lnTo>
                                  <a:pt x="534" y="937"/>
                                </a:lnTo>
                                <a:lnTo>
                                  <a:pt x="445" y="996"/>
                                </a:lnTo>
                                <a:lnTo>
                                  <a:pt x="346" y="1036"/>
                                </a:lnTo>
                                <a:lnTo>
                                  <a:pt x="247" y="1045"/>
                                </a:lnTo>
                                <a:lnTo>
                                  <a:pt x="0" y="1055"/>
                                </a:lnTo>
                                <a:close/>
                              </a:path>
                            </a:pathLst>
                          </a:custGeom>
                          <a:solidFill>
                            <a:srgbClr val="339966"/>
                          </a:solidFill>
                          <a:ln w="9525">
                            <a:noFill/>
                            <a:round/>
                            <a:headEnd/>
                            <a:tailEnd/>
                          </a:ln>
                        </wps:spPr>
                        <wps:bodyPr/>
                      </wps:wsp>
                      <wps:wsp>
                        <wps:cNvPr id="9" name="Freeform 14"/>
                        <wps:cNvSpPr>
                          <a:spLocks/>
                        </wps:cNvSpPr>
                        <wps:spPr bwMode="auto">
                          <a:xfrm>
                            <a:off x="188" y="365"/>
                            <a:ext cx="1492" cy="1055"/>
                          </a:xfrm>
                          <a:custGeom>
                            <a:avLst/>
                            <a:gdLst>
                              <a:gd name="T0" fmla="*/ 0 w 1492"/>
                              <a:gd name="T1" fmla="*/ 1055 h 1055"/>
                              <a:gd name="T2" fmla="*/ 197 w 1492"/>
                              <a:gd name="T3" fmla="*/ 947 h 1055"/>
                              <a:gd name="T4" fmla="*/ 306 w 1492"/>
                              <a:gd name="T5" fmla="*/ 897 h 1055"/>
                              <a:gd name="T6" fmla="*/ 395 w 1492"/>
                              <a:gd name="T7" fmla="*/ 789 h 1055"/>
                              <a:gd name="T8" fmla="*/ 474 w 1492"/>
                              <a:gd name="T9" fmla="*/ 641 h 1055"/>
                              <a:gd name="T10" fmla="*/ 573 w 1492"/>
                              <a:gd name="T11" fmla="*/ 404 h 1055"/>
                              <a:gd name="T12" fmla="*/ 632 w 1492"/>
                              <a:gd name="T13" fmla="*/ 316 h 1055"/>
                              <a:gd name="T14" fmla="*/ 731 w 1492"/>
                              <a:gd name="T15" fmla="*/ 276 h 1055"/>
                              <a:gd name="T16" fmla="*/ 771 w 1492"/>
                              <a:gd name="T17" fmla="*/ 276 h 1055"/>
                              <a:gd name="T18" fmla="*/ 830 w 1492"/>
                              <a:gd name="T19" fmla="*/ 316 h 1055"/>
                              <a:gd name="T20" fmla="*/ 870 w 1492"/>
                              <a:gd name="T21" fmla="*/ 394 h 1055"/>
                              <a:gd name="T22" fmla="*/ 899 w 1492"/>
                              <a:gd name="T23" fmla="*/ 483 h 1055"/>
                              <a:gd name="T24" fmla="*/ 909 w 1492"/>
                              <a:gd name="T25" fmla="*/ 523 h 1055"/>
                              <a:gd name="T26" fmla="*/ 949 w 1492"/>
                              <a:gd name="T27" fmla="*/ 582 h 1055"/>
                              <a:gd name="T28" fmla="*/ 988 w 1492"/>
                              <a:gd name="T29" fmla="*/ 582 h 1055"/>
                              <a:gd name="T30" fmla="*/ 1038 w 1492"/>
                              <a:gd name="T31" fmla="*/ 533 h 1055"/>
                              <a:gd name="T32" fmla="*/ 1067 w 1492"/>
                              <a:gd name="T33" fmla="*/ 444 h 1055"/>
                              <a:gd name="T34" fmla="*/ 1146 w 1492"/>
                              <a:gd name="T35" fmla="*/ 276 h 1055"/>
                              <a:gd name="T36" fmla="*/ 1216 w 1492"/>
                              <a:gd name="T37" fmla="*/ 187 h 1055"/>
                              <a:gd name="T38" fmla="*/ 1275 w 1492"/>
                              <a:gd name="T39" fmla="*/ 108 h 1055"/>
                              <a:gd name="T40" fmla="*/ 1374 w 1492"/>
                              <a:gd name="T41" fmla="*/ 59 h 1055"/>
                              <a:gd name="T42" fmla="*/ 1492 w 1492"/>
                              <a:gd name="T43" fmla="*/ 0 h 1055"/>
                              <a:gd name="T44" fmla="*/ 1403 w 1492"/>
                              <a:gd name="T45" fmla="*/ 108 h 1055"/>
                              <a:gd name="T46" fmla="*/ 1334 w 1492"/>
                              <a:gd name="T47" fmla="*/ 207 h 1055"/>
                              <a:gd name="T48" fmla="*/ 1275 w 1492"/>
                              <a:gd name="T49" fmla="*/ 316 h 1055"/>
                              <a:gd name="T50" fmla="*/ 1225 w 1492"/>
                              <a:gd name="T51" fmla="*/ 473 h 1055"/>
                              <a:gd name="T52" fmla="*/ 1176 w 1492"/>
                              <a:gd name="T53" fmla="*/ 641 h 1055"/>
                              <a:gd name="T54" fmla="*/ 1146 w 1492"/>
                              <a:gd name="T55" fmla="*/ 730 h 1055"/>
                              <a:gd name="T56" fmla="*/ 1117 w 1492"/>
                              <a:gd name="T57" fmla="*/ 809 h 1055"/>
                              <a:gd name="T58" fmla="*/ 1067 w 1492"/>
                              <a:gd name="T59" fmla="*/ 838 h 1055"/>
                              <a:gd name="T60" fmla="*/ 1008 w 1492"/>
                              <a:gd name="T61" fmla="*/ 868 h 1055"/>
                              <a:gd name="T62" fmla="*/ 949 w 1492"/>
                              <a:gd name="T63" fmla="*/ 868 h 1055"/>
                              <a:gd name="T64" fmla="*/ 899 w 1492"/>
                              <a:gd name="T65" fmla="*/ 828 h 1055"/>
                              <a:gd name="T66" fmla="*/ 860 w 1492"/>
                              <a:gd name="T67" fmla="*/ 779 h 1055"/>
                              <a:gd name="T68" fmla="*/ 820 w 1492"/>
                              <a:gd name="T69" fmla="*/ 720 h 1055"/>
                              <a:gd name="T70" fmla="*/ 800 w 1492"/>
                              <a:gd name="T71" fmla="*/ 661 h 1055"/>
                              <a:gd name="T72" fmla="*/ 751 w 1492"/>
                              <a:gd name="T73" fmla="*/ 651 h 1055"/>
                              <a:gd name="T74" fmla="*/ 702 w 1492"/>
                              <a:gd name="T75" fmla="*/ 690 h 1055"/>
                              <a:gd name="T76" fmla="*/ 672 w 1492"/>
                              <a:gd name="T77" fmla="*/ 750 h 1055"/>
                              <a:gd name="T78" fmla="*/ 632 w 1492"/>
                              <a:gd name="T79" fmla="*/ 848 h 1055"/>
                              <a:gd name="T80" fmla="*/ 534 w 1492"/>
                              <a:gd name="T81" fmla="*/ 937 h 1055"/>
                              <a:gd name="T82" fmla="*/ 445 w 1492"/>
                              <a:gd name="T83" fmla="*/ 996 h 1055"/>
                              <a:gd name="T84" fmla="*/ 346 w 1492"/>
                              <a:gd name="T85" fmla="*/ 1036 h 1055"/>
                              <a:gd name="T86" fmla="*/ 247 w 1492"/>
                              <a:gd name="T87" fmla="*/ 1045 h 1055"/>
                              <a:gd name="T88" fmla="*/ 0 w 1492"/>
                              <a:gd name="T89" fmla="*/ 1055 h 1055"/>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w 1492"/>
                              <a:gd name="T136" fmla="*/ 0 h 1055"/>
                              <a:gd name="T137" fmla="*/ 1492 w 1492"/>
                              <a:gd name="T138" fmla="*/ 1055 h 1055"/>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T135" t="T136" r="T137" b="T138"/>
                            <a:pathLst>
                              <a:path w="1492" h="1055">
                                <a:moveTo>
                                  <a:pt x="0" y="1055"/>
                                </a:moveTo>
                                <a:lnTo>
                                  <a:pt x="197" y="947"/>
                                </a:lnTo>
                                <a:lnTo>
                                  <a:pt x="306" y="897"/>
                                </a:lnTo>
                                <a:lnTo>
                                  <a:pt x="395" y="789"/>
                                </a:lnTo>
                                <a:lnTo>
                                  <a:pt x="474" y="641"/>
                                </a:lnTo>
                                <a:lnTo>
                                  <a:pt x="573" y="404"/>
                                </a:lnTo>
                                <a:lnTo>
                                  <a:pt x="632" y="316"/>
                                </a:lnTo>
                                <a:lnTo>
                                  <a:pt x="731" y="276"/>
                                </a:lnTo>
                                <a:lnTo>
                                  <a:pt x="771" y="276"/>
                                </a:lnTo>
                                <a:lnTo>
                                  <a:pt x="830" y="316"/>
                                </a:lnTo>
                                <a:lnTo>
                                  <a:pt x="870" y="394"/>
                                </a:lnTo>
                                <a:lnTo>
                                  <a:pt x="899" y="483"/>
                                </a:lnTo>
                                <a:lnTo>
                                  <a:pt x="909" y="523"/>
                                </a:lnTo>
                                <a:lnTo>
                                  <a:pt x="949" y="582"/>
                                </a:lnTo>
                                <a:lnTo>
                                  <a:pt x="988" y="582"/>
                                </a:lnTo>
                                <a:lnTo>
                                  <a:pt x="1038" y="533"/>
                                </a:lnTo>
                                <a:lnTo>
                                  <a:pt x="1067" y="444"/>
                                </a:lnTo>
                                <a:lnTo>
                                  <a:pt x="1146" y="276"/>
                                </a:lnTo>
                                <a:lnTo>
                                  <a:pt x="1216" y="187"/>
                                </a:lnTo>
                                <a:lnTo>
                                  <a:pt x="1275" y="108"/>
                                </a:lnTo>
                                <a:lnTo>
                                  <a:pt x="1374" y="59"/>
                                </a:lnTo>
                                <a:lnTo>
                                  <a:pt x="1492" y="0"/>
                                </a:lnTo>
                                <a:lnTo>
                                  <a:pt x="1403" y="108"/>
                                </a:lnTo>
                                <a:lnTo>
                                  <a:pt x="1334" y="207"/>
                                </a:lnTo>
                                <a:lnTo>
                                  <a:pt x="1275" y="316"/>
                                </a:lnTo>
                                <a:lnTo>
                                  <a:pt x="1225" y="473"/>
                                </a:lnTo>
                                <a:lnTo>
                                  <a:pt x="1176" y="641"/>
                                </a:lnTo>
                                <a:lnTo>
                                  <a:pt x="1146" y="730"/>
                                </a:lnTo>
                                <a:lnTo>
                                  <a:pt x="1117" y="809"/>
                                </a:lnTo>
                                <a:lnTo>
                                  <a:pt x="1067" y="838"/>
                                </a:lnTo>
                                <a:lnTo>
                                  <a:pt x="1008" y="868"/>
                                </a:lnTo>
                                <a:lnTo>
                                  <a:pt x="949" y="868"/>
                                </a:lnTo>
                                <a:lnTo>
                                  <a:pt x="899" y="828"/>
                                </a:lnTo>
                                <a:lnTo>
                                  <a:pt x="860" y="779"/>
                                </a:lnTo>
                                <a:lnTo>
                                  <a:pt x="820" y="720"/>
                                </a:lnTo>
                                <a:lnTo>
                                  <a:pt x="800" y="661"/>
                                </a:lnTo>
                                <a:lnTo>
                                  <a:pt x="751" y="651"/>
                                </a:lnTo>
                                <a:lnTo>
                                  <a:pt x="702" y="690"/>
                                </a:lnTo>
                                <a:lnTo>
                                  <a:pt x="672" y="750"/>
                                </a:lnTo>
                                <a:lnTo>
                                  <a:pt x="632" y="848"/>
                                </a:lnTo>
                                <a:lnTo>
                                  <a:pt x="534" y="937"/>
                                </a:lnTo>
                                <a:lnTo>
                                  <a:pt x="445" y="996"/>
                                </a:lnTo>
                                <a:lnTo>
                                  <a:pt x="346" y="1036"/>
                                </a:lnTo>
                                <a:lnTo>
                                  <a:pt x="247" y="1045"/>
                                </a:lnTo>
                                <a:lnTo>
                                  <a:pt x="0" y="1055"/>
                                </a:lnTo>
                                <a:close/>
                              </a:path>
                            </a:pathLst>
                          </a:custGeom>
                          <a:noFill/>
                          <a:ln w="6350">
                            <a:solidFill>
                              <a:srgbClr val="000000"/>
                            </a:solidFill>
                            <a:prstDash val="solid"/>
                            <a:round/>
                            <a:headEnd/>
                            <a:tailEnd/>
                          </a:ln>
                        </wps:spPr>
                        <wps:bodyPr/>
                      </wps:wsp>
                    </wpg:wgp>
                  </a:graphicData>
                </a:graphic>
              </wp:inline>
            </w:drawing>
          </mc:Choice>
          <mc:Fallback xmlns:w16cei="http://schemas.microsoft.com/office/word/2026/wordml/cei">
            <w:pict>
              <v:group w14:anchorId="47808ACA" id="Group 8" o:spid="_x0000_s1026" style="width:34pt;height:30.75pt;mso-position-horizontal-relative:char;mso-position-vertical-relative:line" coordsize="171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">
                <v:rect id="AutoShape 9" o:spid="_x0000_s1027" style="position:absolute;width:171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ECGwwAAANoAAAAPAAAAZHJzL2Rvd25yZXYueG1sRI9Ba8JA&#10;FITvgv9heUIvopsWkR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lWRAhsMAAADaAAAADwAA&#10;AAAAAAAAAAAAAAAHAgAAZHJzL2Rvd25yZXYueG1sUEsFBgAAAAADAAMAtwAAAPcCAAAAAA==&#10;" filled="f" stroked="f">
                  <o:lock v:ext="edit" aspectratio="t"/>
                </v:rect>
                <v:shape id="Freeform 10" o:spid="_x0000_s1028" style="position:absolute;left:30;top:30;width:1631;height:1380;visibility:visible;mso-wrap-style:square;v-text-anchor:top" coordsize="1631,1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" path="m178,1380r-70,-98l69,1203,39,1124,10,1006,,927,,818,19,700,49,582,79,503r49,-89l197,315r89,-89l365,167r89,-59l563,59,701,19,850,r99,l1057,9r158,40l1324,98r89,50l1492,207r79,79l1631,355e" filled="f" strokecolor="red" strokeweight="2.45pt">
                  <v:path arrowok="t" o:connecttype="custom" o:connectlocs="178,1380;108,1282;69,1203;39,1124;10,1006;0,927;0,818;19,700;49,582;79,503;128,414;197,315;286,226;365,167;454,108;563,59;701,19;850,0;949,0;1057,9;1215,49;1324,98;1413,148;1492,207;1571,286;1631,355" o:connectangles="0,0,0,0,0,0,0,0,0,0,0,0,0,0,0,0,0,0,0,0,0,0,0,0,0,0" textboxrect="0,0,1631,1380"/>
                </v:shape>
                <v:shape id="Freeform 11" o:spid="_x0000_s1029" style="position:absolute;left:79;top:79;width:1552;height:1312;visibility:visible;mso-wrap-style:square;v-text-anchor:top" coordsize="1552,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" path="m168,1312l99,1213,59,1134,30,1065,10,947,,878,,769,10,661,40,552,69,473r50,-88l188,296r79,-89l346,158,425,99,534,49,662,10,801,r99,l998,10r159,29l1255,89r89,49l1414,197r79,69l1552,335e" filled="f" strokecolor="yellow" strokeweight="2.45pt">
                  <v:path arrowok="t" o:connecttype="custom" o:connectlocs="168,1312;99,1213;59,1134;30,1065;10,947;0,878;0,769;10,661;40,552;69,473;119,385;188,296;267,207;346,158;425,99;534,49;662,10;801,0;900,0;998,10;1157,39;1255,89;1344,138;1414,197;1493,266;1552,335" o:connectangles="0,0,0,0,0,0,0,0,0,0,0,0,0,0,0,0,0,0,0,0,0,0,0,0,0,0" textboxrect="0,0,1552,1312"/>
                </v:shape>
                <v:shape id="Freeform 12" o:spid="_x0000_s1030" style="position:absolute;left:119;top:118;width:1492;height:1263;visibility:visible;mso-wrap-style:square;v-text-anchor:top" coordsize="1492,1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" path="m158,1263l98,1164,59,1095,29,1026,,918,,849,,740,9,632,39,533,69,454r39,-79l178,286r79,-79l326,148,415,99,514,50,642,10,771,r89,l958,r149,40l1206,89r79,40l1364,188r69,69l1492,316e" filled="f" strokecolor="blue" strokeweight="2.45pt">
                  <v:path arrowok="t" o:connecttype="custom" o:connectlocs="158,1263;98,1164;59,1095;29,1026;0,918;0,849;0,740;9,632;39,533;69,454;108,375;178,286;257,207;326,148;415,99;514,50;642,10;771,0;860,0;958,0;1107,40;1206,89;1285,129;1364,188;1433,257;1492,316" o:connectangles="0,0,0,0,0,0,0,0,0,0,0,0,0,0,0,0,0,0,0,0,0,0,0,0,0,0" textboxrect="0,0,1492,1263"/>
                </v:shape>
                <v:shape id="Freeform 13" o:spid="_x0000_s1031" style="position:absolute;left:188;top:365;width:1492;height:1055;visibility:visible;mso-wrap-style:square;v-text-anchor:top" coordsize="1492,1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" path="m,1055l197,947,306,897,395,789,474,641,573,404r59,-88l731,276r40,l830,316r40,78l899,483r10,40l949,582r39,l1038,533r29,-89l1146,276r70,-89l1275,108r99,-49l1492,r-89,108l1334,207r-59,109l1225,473r-49,168l1146,730r-29,79l1067,838r-59,30l949,868,899,828,860,779,820,720,800,661,751,651r-49,39l672,750r-40,98l534,937r-89,59l346,1036r-99,9l,1055xe" fillcolor="#396" stroked="f">
                  <v:path arrowok="t" o:connecttype="custom" o:connectlocs="0,1055;197,947;306,897;395,789;474,641;573,404;632,316;731,276;771,276;830,316;870,394;899,483;909,523;949,582;988,582;1038,533;1067,444;1146,276;1216,187;1275,108;1374,59;1492,0;1403,108;1334,207;1275,316;1225,473;1176,641;1146,730;1117,809;1067,838;1008,868;949,868;899,828;860,779;820,720;800,661;751,651;702,690;672,750;632,848;534,937;445,996;346,1036;247,1045;0,1055" o:connectangles="0,0,0,0,0,0,0,0,0,0,0,0,0,0,0,0,0,0,0,0,0,0,0,0,0,0,0,0,0,0,0,0,0,0,0,0,0,0,0,0,0,0,0,0,0" textboxrect="0,0,1492,1055"/>
                </v:shape>
                <v:shape id="Freeform 14" o:spid="_x0000_s1032" style="position:absolute;left:188;top:365;width:1492;height:1055;visibility:visible;mso-wrap-style:square;v-text-anchor:top" coordsize="1492,1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" path="m,1055l197,947,306,897,395,789,474,641,573,404r59,-88l731,276r40,l830,316r40,78l899,483r10,40l949,582r39,l1038,533r29,-89l1146,276r70,-89l1275,108r99,-49l1492,r-89,108l1334,207r-59,109l1225,473r-49,168l1146,730r-29,79l1067,838r-59,30l949,868,899,828,860,779,820,720,800,661,751,651r-49,39l672,750r-40,98l534,937r-89,59l346,1036r-99,9l,1055xe" filled="f" strokeweight=".5pt">
                  <v:path arrowok="t" o:connecttype="custom" o:connectlocs="0,1055;197,947;306,897;395,789;474,641;573,404;632,316;731,276;771,276;830,316;870,394;899,483;909,523;949,582;988,582;1038,533;1067,444;1146,276;1216,187;1275,108;1374,59;1492,0;1403,108;1334,207;1275,316;1225,473;1176,641;1146,730;1117,809;1067,838;1008,868;949,868;899,828;860,779;820,720;800,661;751,651;702,690;672,750;632,848;534,937;445,996;346,1036;247,1045;0,1055" o:connectangles="0,0,0,0,0,0,0,0,0,0,0,0,0,0,0,0,0,0,0,0,0,0,0,0,0,0,0,0,0,0,0,0,0,0,0,0,0,0,0,0,0,0,0,0,0" textboxrect="0,0,1492,1055"/>
                </v:shape>
                <w10:wrap anchorx="page" anchory="page"/>
                <w10:anchorlock/>
              </v:group>
            </w:pict>
          </mc:Fallback>
        </mc:AlternateContent>
      </w:r>
      <w:r w:rsidR="004A615A">
        <w:rPr>
          <w:rFonts w:ascii="ＭＳ 明朝"/>
          <w:sz w:val="28"/>
          <w:szCs w:val="28"/>
        </w:rPr>
        <w:t xml:space="preserve"> </w:t>
      </w:r>
      <w:r w:rsidR="004A615A" w:rsidRPr="0028129F">
        <w:rPr>
          <w:rFonts w:ascii="ＭＳ 明朝" w:hint="eastAsia"/>
          <w:sz w:val="28"/>
          <w:szCs w:val="28"/>
        </w:rPr>
        <w:t>社会福祉法人二王子会</w:t>
      </w:r>
    </w:p>
    <w:p w14:paraId="64695413" w14:textId="168BFA8C" w:rsidR="004A615A" w:rsidRPr="00D02E5B" w:rsidRDefault="00DE1F8D" w:rsidP="005804BC">
      <w:pPr>
        <w:spacing w:beforeLines="50" w:before="120" w:afterLines="50" w:after="120"/>
        <w:jc w:val="center"/>
        <w:rPr>
          <w:rFonts w:ascii="HG明朝E" w:eastAsia="HG明朝E"/>
          <w:sz w:val="44"/>
          <w:szCs w:val="44"/>
        </w:rPr>
      </w:pPr>
      <w:r>
        <w:rPr>
          <w:rFonts w:ascii="HG明朝E" w:eastAsia="HG明朝E" w:hint="eastAsia"/>
          <w:sz w:val="44"/>
          <w:szCs w:val="44"/>
        </w:rPr>
        <w:t>令和</w:t>
      </w:r>
      <w:r w:rsidR="00983DAE">
        <w:rPr>
          <w:rFonts w:ascii="HG明朝E" w:eastAsia="HG明朝E" w:hint="eastAsia"/>
          <w:sz w:val="44"/>
          <w:szCs w:val="44"/>
        </w:rPr>
        <w:t>9</w:t>
      </w:r>
      <w:r w:rsidR="00DC1FE6">
        <w:rPr>
          <w:rFonts w:ascii="HG明朝E" w:eastAsia="HG明朝E" w:hint="eastAsia"/>
          <w:sz w:val="44"/>
          <w:szCs w:val="44"/>
        </w:rPr>
        <w:t>年度</w:t>
      </w:r>
      <w:r w:rsidR="004A615A">
        <w:rPr>
          <w:rFonts w:ascii="HG明朝E" w:eastAsia="HG明朝E" w:hint="eastAsia"/>
          <w:sz w:val="44"/>
          <w:szCs w:val="44"/>
        </w:rPr>
        <w:t>採用</w:t>
      </w:r>
      <w:r>
        <w:rPr>
          <w:rFonts w:ascii="HG明朝E" w:eastAsia="HG明朝E" w:hint="eastAsia"/>
          <w:sz w:val="44"/>
          <w:szCs w:val="44"/>
        </w:rPr>
        <w:t xml:space="preserve"> 職員</w:t>
      </w:r>
      <w:r w:rsidR="004A615A" w:rsidRPr="00D02E5B">
        <w:rPr>
          <w:rFonts w:ascii="HG明朝E" w:eastAsia="HG明朝E" w:hint="eastAsia"/>
          <w:sz w:val="44"/>
          <w:szCs w:val="44"/>
        </w:rPr>
        <w:t>募集要項</w:t>
      </w:r>
    </w:p>
    <w:p w14:paraId="37CB485A" w14:textId="77777777" w:rsidR="009F05E3" w:rsidRDefault="009F05E3" w:rsidP="00794063">
      <w:pPr>
        <w:ind w:firstLineChars="100" w:firstLine="210"/>
        <w:rPr>
          <w:rFonts w:ascii="ＭＳ 明朝"/>
        </w:rPr>
      </w:pPr>
    </w:p>
    <w:p w14:paraId="1BA472EC" w14:textId="77777777" w:rsidR="00103C5B" w:rsidRDefault="004A615A" w:rsidP="00794063">
      <w:pPr>
        <w:ind w:firstLineChars="100" w:firstLine="210"/>
        <w:rPr>
          <w:rFonts w:ascii="ＭＳ 明朝"/>
        </w:rPr>
      </w:pPr>
      <w:r w:rsidRPr="00D02E5B">
        <w:rPr>
          <w:rFonts w:ascii="ＭＳ 明朝" w:hint="eastAsia"/>
        </w:rPr>
        <w:t>社会福祉法人二王子会は</w:t>
      </w:r>
      <w:r w:rsidR="00103C5B">
        <w:rPr>
          <w:rFonts w:ascii="ＭＳ 明朝" w:hint="eastAsia"/>
        </w:rPr>
        <w:t>、</w:t>
      </w:r>
      <w:r w:rsidRPr="00D02E5B">
        <w:rPr>
          <w:rFonts w:ascii="ＭＳ 明朝" w:hint="eastAsia"/>
        </w:rPr>
        <w:t>昭和</w:t>
      </w:r>
      <w:r w:rsidRPr="00D02E5B">
        <w:rPr>
          <w:rFonts w:ascii="ＭＳ 明朝"/>
        </w:rPr>
        <w:t>59</w:t>
      </w:r>
      <w:r w:rsidRPr="00D02E5B">
        <w:rPr>
          <w:rFonts w:ascii="ＭＳ 明朝" w:hint="eastAsia"/>
        </w:rPr>
        <w:t>年</w:t>
      </w:r>
      <w:r w:rsidRPr="00D02E5B">
        <w:rPr>
          <w:rFonts w:ascii="ＭＳ 明朝"/>
        </w:rPr>
        <w:t>8</w:t>
      </w:r>
      <w:r w:rsidRPr="00D02E5B">
        <w:rPr>
          <w:rFonts w:ascii="ＭＳ 明朝" w:hint="eastAsia"/>
        </w:rPr>
        <w:t>月に設立</w:t>
      </w:r>
      <w:r w:rsidR="00103C5B">
        <w:rPr>
          <w:rFonts w:ascii="ＭＳ 明朝" w:hint="eastAsia"/>
        </w:rPr>
        <w:t>後、</w:t>
      </w:r>
      <w:r w:rsidRPr="00D02E5B">
        <w:rPr>
          <w:rFonts w:ascii="ＭＳ 明朝" w:hint="eastAsia"/>
        </w:rPr>
        <w:t>特別養護老人ホーム二の丸、特別養護老人ホームとっさか、特別養護老人ホームつきおかの里を開設し、</w:t>
      </w:r>
      <w:r w:rsidR="00103C5B">
        <w:rPr>
          <w:rFonts w:ascii="ＭＳ 明朝" w:hint="eastAsia"/>
        </w:rPr>
        <w:t>長きにわたり、高齢福祉を支えてきた地域に根差した社会福祉法人です。</w:t>
      </w:r>
    </w:p>
    <w:p w14:paraId="7432025B" w14:textId="0980C9A7" w:rsidR="004A615A" w:rsidRPr="00254AA4" w:rsidRDefault="00103C5B" w:rsidP="00794063">
      <w:pPr>
        <w:ind w:firstLineChars="100" w:firstLine="211"/>
        <w:rPr>
          <w:rFonts w:ascii="ＭＳ 明朝"/>
          <w:b/>
          <w:bCs/>
        </w:rPr>
      </w:pPr>
      <w:r w:rsidRPr="00254AA4">
        <w:rPr>
          <w:rFonts w:ascii="ＭＳ 明朝" w:hint="eastAsia"/>
          <w:b/>
          <w:bCs/>
        </w:rPr>
        <w:t>ビジョン【えがお】</w:t>
      </w:r>
    </w:p>
    <w:p w14:paraId="14195247" w14:textId="0D5C3C92" w:rsidR="00103C5B" w:rsidRDefault="00254AA4" w:rsidP="00794063">
      <w:pPr>
        <w:ind w:firstLineChars="100" w:firstLine="210"/>
        <w:rPr>
          <w:rFonts w:ascii="ＭＳ 明朝"/>
        </w:rPr>
      </w:pPr>
      <w:r>
        <w:rPr>
          <w:rFonts w:ascii="ＭＳ 明朝" w:hint="eastAsia"/>
        </w:rPr>
        <w:t>ご利用者の「えがお」のために、職員が「えがお」で生活できるように、そして、地域と共存できるように、子育て世代をはじめ、施設を支えるすべての職員が、健康で、生活のゆとりと、仕事にやりがいのある暮らしができるよう、仕事と家庭の両立ができる職場づくりを目指しています。</w:t>
      </w:r>
    </w:p>
    <w:p w14:paraId="0682E41F" w14:textId="22B965DA" w:rsidR="00254AA4" w:rsidRDefault="00254AA4" w:rsidP="00794063">
      <w:pPr>
        <w:ind w:firstLineChars="100" w:firstLine="210"/>
        <w:rPr>
          <w:rFonts w:ascii="ＭＳ 明朝"/>
        </w:rPr>
      </w:pPr>
      <w:r>
        <w:rPr>
          <w:rFonts w:ascii="ＭＳ 明朝" w:hint="eastAsia"/>
        </w:rPr>
        <w:t>二王子会では、私たちとみんなの笑顔の実現のため、一緒に働く仲間を募集します。</w:t>
      </w:r>
    </w:p>
    <w:p w14:paraId="369CD54D" w14:textId="77777777" w:rsidR="00254AA4" w:rsidRPr="0028129F" w:rsidRDefault="00254AA4" w:rsidP="00794063">
      <w:pPr>
        <w:ind w:firstLineChars="100" w:firstLine="210"/>
        <w:rPr>
          <w:rFonts w:ascii="ＭＳ 明朝"/>
        </w:rPr>
      </w:pPr>
    </w:p>
    <w:p w14:paraId="3D915CF6" w14:textId="77777777" w:rsidR="004A615A" w:rsidRPr="008316D5" w:rsidRDefault="00FB3746" w:rsidP="00FB3746">
      <w:pPr>
        <w:pStyle w:val="aa"/>
        <w:spacing w:line="360" w:lineRule="auto"/>
        <w:ind w:leftChars="0" w:left="0"/>
        <w:rPr>
          <w:rFonts w:ascii="ＭＳ ゴシック" w:eastAsia="ＭＳ ゴシック" w:hAnsi="ＭＳ ゴシック"/>
          <w:sz w:val="24"/>
          <w:szCs w:val="24"/>
        </w:rPr>
      </w:pPr>
      <w:r>
        <w:rPr>
          <w:rFonts w:ascii="ＭＳ ゴシック" w:eastAsia="ＭＳ ゴシック" w:hAnsi="ＭＳ ゴシック" w:hint="eastAsia"/>
          <w:sz w:val="24"/>
          <w:szCs w:val="24"/>
        </w:rPr>
        <w:t>１．</w:t>
      </w:r>
      <w:r w:rsidR="004A615A" w:rsidRPr="008316D5">
        <w:rPr>
          <w:rFonts w:ascii="ＭＳ ゴシック" w:eastAsia="ＭＳ ゴシック" w:hAnsi="ＭＳ ゴシック" w:hint="eastAsia"/>
          <w:sz w:val="24"/>
          <w:szCs w:val="24"/>
        </w:rPr>
        <w:t>採用職種・人数・受験</w:t>
      </w:r>
      <w:r w:rsidR="004A615A">
        <w:rPr>
          <w:rFonts w:ascii="ＭＳ ゴシック" w:eastAsia="ＭＳ ゴシック" w:hAnsi="ＭＳ ゴシック" w:hint="eastAsia"/>
          <w:sz w:val="24"/>
          <w:szCs w:val="24"/>
        </w:rPr>
        <w:t>要件</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93"/>
        <w:gridCol w:w="1130"/>
        <w:gridCol w:w="5780"/>
      </w:tblGrid>
      <w:tr w:rsidR="004A615A" w:rsidRPr="002905A1" w14:paraId="5B305A1F" w14:textId="77777777" w:rsidTr="00F34FA9">
        <w:tc>
          <w:tcPr>
            <w:tcW w:w="1693" w:type="dxa"/>
            <w:tcBorders>
              <w:top w:val="single" w:sz="8" w:space="0" w:color="000000"/>
              <w:left w:val="single" w:sz="8" w:space="0" w:color="000000"/>
            </w:tcBorders>
            <w:vAlign w:val="center"/>
          </w:tcPr>
          <w:p w14:paraId="0CA8259B" w14:textId="77777777" w:rsidR="004A615A" w:rsidRPr="002905A1" w:rsidRDefault="004A615A" w:rsidP="002905A1">
            <w:pPr>
              <w:jc w:val="center"/>
              <w:rPr>
                <w:rFonts w:ascii="ＭＳ 明朝"/>
              </w:rPr>
            </w:pPr>
            <w:r w:rsidRPr="002905A1">
              <w:rPr>
                <w:rFonts w:ascii="ＭＳ 明朝" w:hint="eastAsia"/>
              </w:rPr>
              <w:t>職　種</w:t>
            </w:r>
          </w:p>
        </w:tc>
        <w:tc>
          <w:tcPr>
            <w:tcW w:w="1130" w:type="dxa"/>
            <w:tcBorders>
              <w:top w:val="single" w:sz="8" w:space="0" w:color="000000"/>
            </w:tcBorders>
            <w:vAlign w:val="center"/>
          </w:tcPr>
          <w:p w14:paraId="29B775CA" w14:textId="77777777" w:rsidR="004A615A" w:rsidRPr="002905A1" w:rsidRDefault="004A615A" w:rsidP="002905A1">
            <w:pPr>
              <w:jc w:val="center"/>
              <w:rPr>
                <w:rFonts w:ascii="ＭＳ 明朝"/>
              </w:rPr>
            </w:pPr>
            <w:r w:rsidRPr="002905A1">
              <w:rPr>
                <w:rFonts w:ascii="ＭＳ 明朝" w:hint="eastAsia"/>
              </w:rPr>
              <w:t>人　数</w:t>
            </w:r>
          </w:p>
        </w:tc>
        <w:tc>
          <w:tcPr>
            <w:tcW w:w="5781" w:type="dxa"/>
            <w:tcBorders>
              <w:top w:val="single" w:sz="8" w:space="0" w:color="000000"/>
              <w:right w:val="single" w:sz="8" w:space="0" w:color="000000"/>
            </w:tcBorders>
            <w:vAlign w:val="center"/>
          </w:tcPr>
          <w:p w14:paraId="7E2E8EFC" w14:textId="77777777" w:rsidR="004A615A" w:rsidRPr="002905A1" w:rsidRDefault="004A615A" w:rsidP="002905A1">
            <w:pPr>
              <w:jc w:val="center"/>
              <w:rPr>
                <w:rFonts w:ascii="ＭＳ 明朝"/>
              </w:rPr>
            </w:pPr>
            <w:r w:rsidRPr="002905A1">
              <w:rPr>
                <w:rFonts w:ascii="ＭＳ 明朝" w:hint="eastAsia"/>
              </w:rPr>
              <w:t>受　験　要　件</w:t>
            </w:r>
          </w:p>
        </w:tc>
      </w:tr>
      <w:tr w:rsidR="00983DAE" w:rsidRPr="002905A1" w14:paraId="400E095E" w14:textId="77777777" w:rsidTr="00B940D8">
        <w:trPr>
          <w:trHeight w:val="798"/>
        </w:trPr>
        <w:tc>
          <w:tcPr>
            <w:tcW w:w="1693" w:type="dxa"/>
            <w:tcBorders>
              <w:left w:val="single" w:sz="8" w:space="0" w:color="000000"/>
            </w:tcBorders>
            <w:vAlign w:val="center"/>
          </w:tcPr>
          <w:p w14:paraId="68FE4BC6" w14:textId="43B94E0E" w:rsidR="00983DAE" w:rsidRPr="002905A1" w:rsidRDefault="00983DAE" w:rsidP="00983DAE">
            <w:pPr>
              <w:rPr>
                <w:rFonts w:ascii="ＭＳ 明朝"/>
              </w:rPr>
            </w:pPr>
            <w:r>
              <w:rPr>
                <w:rFonts w:ascii="ＭＳ 明朝" w:hint="eastAsia"/>
              </w:rPr>
              <w:t>生活相談員</w:t>
            </w:r>
          </w:p>
        </w:tc>
        <w:tc>
          <w:tcPr>
            <w:tcW w:w="1130" w:type="dxa"/>
            <w:vAlign w:val="center"/>
          </w:tcPr>
          <w:p w14:paraId="7EADD613" w14:textId="38A787DC" w:rsidR="00983DAE" w:rsidRPr="00E553D3" w:rsidRDefault="00983DAE" w:rsidP="00983DAE">
            <w:pPr>
              <w:ind w:rightChars="46" w:right="97"/>
              <w:jc w:val="right"/>
              <w:rPr>
                <w:rFonts w:ascii="ＭＳ 明朝"/>
              </w:rPr>
            </w:pPr>
            <w:r>
              <w:rPr>
                <w:rFonts w:ascii="ＭＳ 明朝" w:hint="eastAsia"/>
              </w:rPr>
              <w:t>1人</w:t>
            </w:r>
          </w:p>
        </w:tc>
        <w:tc>
          <w:tcPr>
            <w:tcW w:w="5781" w:type="dxa"/>
            <w:tcBorders>
              <w:right w:val="single" w:sz="8" w:space="0" w:color="000000"/>
            </w:tcBorders>
            <w:vAlign w:val="center"/>
          </w:tcPr>
          <w:p w14:paraId="586A16C0" w14:textId="77777777" w:rsidR="00983DAE" w:rsidRDefault="00983DAE" w:rsidP="00983DAE">
            <w:pPr>
              <w:rPr>
                <w:rFonts w:ascii="ＭＳ 明朝"/>
              </w:rPr>
            </w:pPr>
            <w:r>
              <w:rPr>
                <w:rFonts w:ascii="ＭＳ 明朝" w:hint="eastAsia"/>
              </w:rPr>
              <w:t>平成9</w:t>
            </w:r>
            <w:r w:rsidRPr="002905A1">
              <w:rPr>
                <w:rFonts w:ascii="ＭＳ 明朝" w:hint="eastAsia"/>
              </w:rPr>
              <w:t>年</w:t>
            </w:r>
            <w:r w:rsidRPr="002905A1">
              <w:rPr>
                <w:rFonts w:ascii="ＭＳ 明朝"/>
              </w:rPr>
              <w:t>4</w:t>
            </w:r>
            <w:r w:rsidRPr="002905A1">
              <w:rPr>
                <w:rFonts w:ascii="ＭＳ 明朝" w:hint="eastAsia"/>
              </w:rPr>
              <w:t>月</w:t>
            </w:r>
            <w:r w:rsidRPr="002905A1">
              <w:rPr>
                <w:rFonts w:ascii="ＭＳ 明朝"/>
              </w:rPr>
              <w:t>2</w:t>
            </w:r>
            <w:r w:rsidRPr="002905A1">
              <w:rPr>
                <w:rFonts w:ascii="ＭＳ 明朝" w:hint="eastAsia"/>
              </w:rPr>
              <w:t>日以降に生まれた方で、大学</w:t>
            </w:r>
            <w:r>
              <w:rPr>
                <w:rFonts w:ascii="ＭＳ 明朝" w:hint="eastAsia"/>
              </w:rPr>
              <w:t>（4年制）</w:t>
            </w:r>
            <w:r w:rsidRPr="002905A1">
              <w:rPr>
                <w:rFonts w:ascii="ＭＳ 明朝" w:hint="eastAsia"/>
              </w:rPr>
              <w:t>を</w:t>
            </w:r>
          </w:p>
          <w:p w14:paraId="1450BD20" w14:textId="77777777" w:rsidR="008A0404" w:rsidRDefault="00983DAE" w:rsidP="00983DAE">
            <w:pPr>
              <w:rPr>
                <w:rFonts w:ascii="ＭＳ 明朝"/>
              </w:rPr>
            </w:pPr>
            <w:r w:rsidRPr="002905A1">
              <w:rPr>
                <w:rFonts w:ascii="ＭＳ 明朝" w:hint="eastAsia"/>
              </w:rPr>
              <w:t>卒業した方</w:t>
            </w:r>
            <w:r>
              <w:rPr>
                <w:rFonts w:ascii="ＭＳ 明朝" w:hint="eastAsia"/>
              </w:rPr>
              <w:t>。かつ、社会福祉士、社会福祉主事任用資格の</w:t>
            </w:r>
          </w:p>
          <w:p w14:paraId="6DFA8D5D" w14:textId="33E932DB" w:rsidR="00983DAE" w:rsidRPr="002905A1" w:rsidRDefault="00983DAE" w:rsidP="00983DAE">
            <w:pPr>
              <w:rPr>
                <w:rFonts w:ascii="ＭＳ 明朝"/>
              </w:rPr>
            </w:pPr>
            <w:r>
              <w:rPr>
                <w:rFonts w:ascii="ＭＳ 明朝" w:hint="eastAsia"/>
              </w:rPr>
              <w:t>いずれかの資格を有する方</w:t>
            </w:r>
            <w:r w:rsidRPr="002905A1">
              <w:rPr>
                <w:rFonts w:ascii="ＭＳ 明朝" w:hint="eastAsia"/>
              </w:rPr>
              <w:t>（見込みを含む）。</w:t>
            </w:r>
          </w:p>
        </w:tc>
      </w:tr>
      <w:tr w:rsidR="00983DAE" w:rsidRPr="002905A1" w14:paraId="0AAADABD" w14:textId="77777777" w:rsidTr="00B940D8">
        <w:trPr>
          <w:trHeight w:val="798"/>
        </w:trPr>
        <w:tc>
          <w:tcPr>
            <w:tcW w:w="1693" w:type="dxa"/>
            <w:tcBorders>
              <w:left w:val="single" w:sz="8" w:space="0" w:color="000000"/>
            </w:tcBorders>
            <w:vAlign w:val="center"/>
          </w:tcPr>
          <w:p w14:paraId="758A3A3B" w14:textId="0A9E5689" w:rsidR="00983DAE" w:rsidRPr="002905A1" w:rsidRDefault="00983DAE" w:rsidP="00983DAE">
            <w:pPr>
              <w:rPr>
                <w:rFonts w:ascii="ＭＳ 明朝"/>
              </w:rPr>
            </w:pPr>
            <w:r>
              <w:rPr>
                <w:rFonts w:ascii="ＭＳ 明朝" w:hint="eastAsia"/>
              </w:rPr>
              <w:t>介護員</w:t>
            </w:r>
          </w:p>
        </w:tc>
        <w:tc>
          <w:tcPr>
            <w:tcW w:w="1130" w:type="dxa"/>
            <w:vAlign w:val="center"/>
          </w:tcPr>
          <w:p w14:paraId="52E8D687" w14:textId="0A29D818" w:rsidR="00983DAE" w:rsidRPr="002905A1" w:rsidRDefault="00983DAE" w:rsidP="00983DAE">
            <w:pPr>
              <w:ind w:rightChars="46" w:right="97"/>
              <w:jc w:val="right"/>
              <w:rPr>
                <w:rFonts w:ascii="ＭＳ 明朝"/>
              </w:rPr>
            </w:pPr>
            <w:r>
              <w:rPr>
                <w:rFonts w:ascii="ＭＳ 明朝" w:hint="eastAsia"/>
              </w:rPr>
              <w:t>6</w:t>
            </w:r>
            <w:r w:rsidRPr="002905A1">
              <w:rPr>
                <w:rFonts w:ascii="ＭＳ 明朝" w:hint="eastAsia"/>
              </w:rPr>
              <w:t>人</w:t>
            </w:r>
          </w:p>
        </w:tc>
        <w:tc>
          <w:tcPr>
            <w:tcW w:w="5781" w:type="dxa"/>
            <w:tcBorders>
              <w:right w:val="single" w:sz="8" w:space="0" w:color="000000"/>
            </w:tcBorders>
            <w:vAlign w:val="center"/>
          </w:tcPr>
          <w:p w14:paraId="497AE4DD" w14:textId="449DD3A8" w:rsidR="00983DAE" w:rsidRPr="002905A1" w:rsidRDefault="00983DAE" w:rsidP="00983DAE">
            <w:pPr>
              <w:rPr>
                <w:rFonts w:ascii="ＭＳ 明朝"/>
              </w:rPr>
            </w:pPr>
            <w:r>
              <w:rPr>
                <w:rFonts w:ascii="ＭＳ 明朝" w:hint="eastAsia"/>
              </w:rPr>
              <w:t>平成9</w:t>
            </w:r>
            <w:r w:rsidRPr="002905A1">
              <w:rPr>
                <w:rFonts w:ascii="ＭＳ 明朝" w:hint="eastAsia"/>
              </w:rPr>
              <w:t>年</w:t>
            </w:r>
            <w:r w:rsidRPr="002905A1">
              <w:rPr>
                <w:rFonts w:ascii="ＭＳ 明朝"/>
              </w:rPr>
              <w:t>4</w:t>
            </w:r>
            <w:r w:rsidRPr="002905A1">
              <w:rPr>
                <w:rFonts w:ascii="ＭＳ 明朝" w:hint="eastAsia"/>
              </w:rPr>
              <w:t>月</w:t>
            </w:r>
            <w:r w:rsidRPr="002905A1">
              <w:rPr>
                <w:rFonts w:ascii="ＭＳ 明朝"/>
              </w:rPr>
              <w:t>2</w:t>
            </w:r>
            <w:r w:rsidRPr="002905A1">
              <w:rPr>
                <w:rFonts w:ascii="ＭＳ 明朝" w:hint="eastAsia"/>
              </w:rPr>
              <w:t>日以降に生まれた方で、大学又は短期大学、福祉系専門学校を卒業した方（見込みを含む）。</w:t>
            </w:r>
          </w:p>
        </w:tc>
      </w:tr>
      <w:tr w:rsidR="00983DAE" w:rsidRPr="002905A1" w14:paraId="5BD9E3FE" w14:textId="77777777" w:rsidTr="00B940D8">
        <w:trPr>
          <w:trHeight w:val="798"/>
        </w:trPr>
        <w:tc>
          <w:tcPr>
            <w:tcW w:w="1693" w:type="dxa"/>
            <w:tcBorders>
              <w:left w:val="single" w:sz="8" w:space="0" w:color="000000"/>
            </w:tcBorders>
            <w:vAlign w:val="center"/>
          </w:tcPr>
          <w:p w14:paraId="4A7D3F37" w14:textId="12042916" w:rsidR="00983DAE" w:rsidRPr="002905A1" w:rsidRDefault="00983DAE" w:rsidP="00983DAE">
            <w:pPr>
              <w:rPr>
                <w:rFonts w:ascii="ＭＳ 明朝"/>
              </w:rPr>
            </w:pPr>
            <w:r>
              <w:rPr>
                <w:rFonts w:ascii="ＭＳ 明朝" w:hint="eastAsia"/>
              </w:rPr>
              <w:t>看護師</w:t>
            </w:r>
          </w:p>
        </w:tc>
        <w:tc>
          <w:tcPr>
            <w:tcW w:w="1130" w:type="dxa"/>
            <w:vAlign w:val="center"/>
          </w:tcPr>
          <w:p w14:paraId="41EF0024" w14:textId="5818A2C4" w:rsidR="00983DAE" w:rsidRDefault="00983DAE" w:rsidP="00983DAE">
            <w:pPr>
              <w:ind w:rightChars="46" w:right="97"/>
              <w:jc w:val="right"/>
              <w:rPr>
                <w:rFonts w:ascii="ＭＳ 明朝"/>
              </w:rPr>
            </w:pPr>
            <w:r>
              <w:rPr>
                <w:rFonts w:ascii="ＭＳ 明朝" w:hint="eastAsia"/>
              </w:rPr>
              <w:t>2人</w:t>
            </w:r>
          </w:p>
        </w:tc>
        <w:tc>
          <w:tcPr>
            <w:tcW w:w="5781" w:type="dxa"/>
            <w:tcBorders>
              <w:right w:val="single" w:sz="8" w:space="0" w:color="000000"/>
            </w:tcBorders>
            <w:vAlign w:val="center"/>
          </w:tcPr>
          <w:p w14:paraId="08E532C8" w14:textId="496670FA" w:rsidR="00983DAE" w:rsidRPr="002905A1" w:rsidRDefault="00983DAE" w:rsidP="00983DAE">
            <w:pPr>
              <w:rPr>
                <w:rFonts w:ascii="ＭＳ 明朝"/>
              </w:rPr>
            </w:pPr>
            <w:r w:rsidRPr="002905A1">
              <w:rPr>
                <w:rFonts w:ascii="ＭＳ 明朝" w:hint="eastAsia"/>
              </w:rPr>
              <w:t>看護師または准看護師の資格を有する方（見込みを含む）</w:t>
            </w:r>
            <w:r>
              <w:rPr>
                <w:rFonts w:ascii="ＭＳ 明朝" w:hint="eastAsia"/>
              </w:rPr>
              <w:t>。</w:t>
            </w:r>
          </w:p>
        </w:tc>
      </w:tr>
      <w:tr w:rsidR="00983DAE" w:rsidRPr="002905A1" w14:paraId="3B01E304" w14:textId="77777777" w:rsidTr="00B940D8">
        <w:trPr>
          <w:trHeight w:val="798"/>
        </w:trPr>
        <w:tc>
          <w:tcPr>
            <w:tcW w:w="1693" w:type="dxa"/>
            <w:tcBorders>
              <w:left w:val="single" w:sz="8" w:space="0" w:color="000000"/>
            </w:tcBorders>
            <w:vAlign w:val="center"/>
          </w:tcPr>
          <w:p w14:paraId="300D760F" w14:textId="44C92AEF" w:rsidR="00983DAE" w:rsidRDefault="00983DAE" w:rsidP="00983DAE">
            <w:pPr>
              <w:rPr>
                <w:rFonts w:ascii="ＭＳ 明朝"/>
              </w:rPr>
            </w:pPr>
            <w:r>
              <w:rPr>
                <w:rFonts w:ascii="ＭＳ 明朝" w:hint="eastAsia"/>
              </w:rPr>
              <w:t>事務員</w:t>
            </w:r>
          </w:p>
        </w:tc>
        <w:tc>
          <w:tcPr>
            <w:tcW w:w="1130" w:type="dxa"/>
            <w:vAlign w:val="center"/>
          </w:tcPr>
          <w:p w14:paraId="0F76FB60" w14:textId="2DA89937" w:rsidR="00983DAE" w:rsidRDefault="00983DAE" w:rsidP="00983DAE">
            <w:pPr>
              <w:ind w:rightChars="46" w:right="97"/>
              <w:jc w:val="right"/>
              <w:rPr>
                <w:rFonts w:ascii="ＭＳ 明朝"/>
              </w:rPr>
            </w:pPr>
            <w:r>
              <w:rPr>
                <w:rFonts w:ascii="ＭＳ 明朝" w:hint="eastAsia"/>
              </w:rPr>
              <w:t>1人</w:t>
            </w:r>
          </w:p>
        </w:tc>
        <w:tc>
          <w:tcPr>
            <w:tcW w:w="5781" w:type="dxa"/>
            <w:tcBorders>
              <w:right w:val="single" w:sz="8" w:space="0" w:color="000000"/>
            </w:tcBorders>
            <w:vAlign w:val="center"/>
          </w:tcPr>
          <w:p w14:paraId="6587CEEA" w14:textId="77777777" w:rsidR="008A0404" w:rsidRDefault="008A0404" w:rsidP="008A0404">
            <w:pPr>
              <w:rPr>
                <w:rFonts w:ascii="ＭＳ 明朝"/>
              </w:rPr>
            </w:pPr>
            <w:r>
              <w:rPr>
                <w:rFonts w:ascii="ＭＳ 明朝" w:hint="eastAsia"/>
              </w:rPr>
              <w:t>平成9</w:t>
            </w:r>
            <w:r w:rsidRPr="002905A1">
              <w:rPr>
                <w:rFonts w:ascii="ＭＳ 明朝" w:hint="eastAsia"/>
              </w:rPr>
              <w:t>年</w:t>
            </w:r>
            <w:r w:rsidRPr="002905A1">
              <w:rPr>
                <w:rFonts w:ascii="ＭＳ 明朝"/>
              </w:rPr>
              <w:t>4</w:t>
            </w:r>
            <w:r w:rsidRPr="002905A1">
              <w:rPr>
                <w:rFonts w:ascii="ＭＳ 明朝" w:hint="eastAsia"/>
              </w:rPr>
              <w:t>月</w:t>
            </w:r>
            <w:r w:rsidRPr="002905A1">
              <w:rPr>
                <w:rFonts w:ascii="ＭＳ 明朝"/>
              </w:rPr>
              <w:t>2</w:t>
            </w:r>
            <w:r w:rsidRPr="002905A1">
              <w:rPr>
                <w:rFonts w:ascii="ＭＳ 明朝" w:hint="eastAsia"/>
              </w:rPr>
              <w:t>日以降に生まれた方で、大学</w:t>
            </w:r>
            <w:r>
              <w:rPr>
                <w:rFonts w:ascii="ＭＳ 明朝" w:hint="eastAsia"/>
              </w:rPr>
              <w:t>（4年制）</w:t>
            </w:r>
            <w:r w:rsidRPr="002905A1">
              <w:rPr>
                <w:rFonts w:ascii="ＭＳ 明朝" w:hint="eastAsia"/>
              </w:rPr>
              <w:t>を</w:t>
            </w:r>
          </w:p>
          <w:p w14:paraId="62964C81" w14:textId="4702AA43" w:rsidR="00983DAE" w:rsidRDefault="008A0404" w:rsidP="008A0404">
            <w:pPr>
              <w:rPr>
                <w:rFonts w:ascii="ＭＳ 明朝"/>
              </w:rPr>
            </w:pPr>
            <w:r w:rsidRPr="002905A1">
              <w:rPr>
                <w:rFonts w:ascii="ＭＳ 明朝" w:hint="eastAsia"/>
              </w:rPr>
              <w:t>卒業した方（見込みを含む）</w:t>
            </w:r>
            <w:r>
              <w:rPr>
                <w:rFonts w:ascii="ＭＳ 明朝" w:hint="eastAsia"/>
              </w:rPr>
              <w:t>。簿記検定</w:t>
            </w:r>
            <w:r w:rsidR="007F7DF0">
              <w:rPr>
                <w:rFonts w:ascii="ＭＳ 明朝" w:hint="eastAsia"/>
              </w:rPr>
              <w:t>取得者優遇</w:t>
            </w:r>
            <w:r w:rsidRPr="002905A1">
              <w:rPr>
                <w:rFonts w:ascii="ＭＳ 明朝" w:hint="eastAsia"/>
              </w:rPr>
              <w:t>。</w:t>
            </w:r>
          </w:p>
        </w:tc>
      </w:tr>
    </w:tbl>
    <w:p w14:paraId="2F076563" w14:textId="77777777" w:rsidR="004A615A" w:rsidRPr="00CB6DF7" w:rsidRDefault="004A615A" w:rsidP="00CB6DF7">
      <w:pPr>
        <w:pStyle w:val="aa"/>
        <w:numPr>
          <w:ilvl w:val="0"/>
          <w:numId w:val="4"/>
        </w:numPr>
        <w:overflowPunct w:val="0"/>
        <w:ind w:leftChars="0" w:left="851" w:hanging="284"/>
        <w:rPr>
          <w:rFonts w:ascii="ＭＳ 明朝"/>
          <w:sz w:val="18"/>
          <w:szCs w:val="18"/>
        </w:rPr>
      </w:pPr>
      <w:r>
        <w:rPr>
          <w:rFonts w:ascii="ＭＳ 明朝" w:hint="eastAsia"/>
          <w:sz w:val="18"/>
          <w:szCs w:val="18"/>
        </w:rPr>
        <w:t>受験要件における年齢の制限は、雇用対策法施行規則第１条の３第１項第３号のイ．「長期勤続によるキャリア形成を図る観点から若年者等を期間の定めのない労働契約の対象として募集採用する。」による。</w:t>
      </w:r>
    </w:p>
    <w:p w14:paraId="49C9557D" w14:textId="77777777" w:rsidR="004A615A" w:rsidRPr="00CB6DF7" w:rsidRDefault="004A615A" w:rsidP="00CB6DF7">
      <w:pPr>
        <w:rPr>
          <w:rFonts w:ascii="ＭＳ 明朝"/>
        </w:rPr>
      </w:pPr>
    </w:p>
    <w:p w14:paraId="4BE18409" w14:textId="77777777" w:rsidR="004A615A" w:rsidRPr="008316D5" w:rsidRDefault="00FB3746" w:rsidP="00FB3746">
      <w:pPr>
        <w:pStyle w:val="aa"/>
        <w:spacing w:line="360" w:lineRule="auto"/>
        <w:ind w:leftChars="0" w:left="0"/>
        <w:rPr>
          <w:rFonts w:ascii="ＭＳ ゴシック" w:eastAsia="ＭＳ ゴシック" w:hAnsi="ＭＳ ゴシック"/>
          <w:sz w:val="24"/>
          <w:szCs w:val="24"/>
        </w:rPr>
      </w:pPr>
      <w:r>
        <w:rPr>
          <w:rFonts w:ascii="ＭＳ ゴシック" w:eastAsia="ＭＳ ゴシック" w:hAnsi="ＭＳ ゴシック" w:hint="eastAsia"/>
          <w:sz w:val="24"/>
          <w:szCs w:val="24"/>
        </w:rPr>
        <w:t>２．</w:t>
      </w:r>
      <w:r w:rsidR="004A615A" w:rsidRPr="008316D5">
        <w:rPr>
          <w:rFonts w:ascii="ＭＳ ゴシック" w:eastAsia="ＭＳ ゴシック" w:hAnsi="ＭＳ ゴシック" w:hint="eastAsia"/>
          <w:sz w:val="24"/>
          <w:szCs w:val="24"/>
        </w:rPr>
        <w:t>雇用形態</w:t>
      </w:r>
    </w:p>
    <w:p w14:paraId="25932F21" w14:textId="661B3546" w:rsidR="004A615A" w:rsidRPr="0028129F" w:rsidRDefault="00731FF3" w:rsidP="008316D5">
      <w:pPr>
        <w:ind w:leftChars="400" w:left="840"/>
        <w:rPr>
          <w:rFonts w:ascii="ＭＳ 明朝"/>
        </w:rPr>
      </w:pPr>
      <w:r>
        <w:rPr>
          <w:noProof/>
        </w:rPr>
        <mc:AlternateContent>
          <mc:Choice Requires="wps">
            <w:drawing>
              <wp:anchor distT="0" distB="0" distL="114300" distR="114300" simplePos="0" relativeHeight="251657728" behindDoc="0" locked="0" layoutInCell="1" allowOverlap="1" wp14:anchorId="5E16FE5C" wp14:editId="3328F10E">
                <wp:simplePos x="0" y="0"/>
                <wp:positionH relativeFrom="column">
                  <wp:posOffset>3067050</wp:posOffset>
                </wp:positionH>
                <wp:positionV relativeFrom="paragraph">
                  <wp:posOffset>142240</wp:posOffset>
                </wp:positionV>
                <wp:extent cx="3133725" cy="1371600"/>
                <wp:effectExtent l="8890" t="10795" r="10160" b="17970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33725" cy="1371600"/>
                        </a:xfrm>
                        <a:prstGeom prst="wedgeRoundRectCallout">
                          <a:avLst>
                            <a:gd name="adj1" fmla="val -47611"/>
                            <a:gd name="adj2" fmla="val 61431"/>
                            <a:gd name="adj3" fmla="val 16667"/>
                          </a:avLst>
                        </a:prstGeom>
                        <a:solidFill>
                          <a:srgbClr val="FFFFFF"/>
                        </a:solidFill>
                        <a:ln w="9525">
                          <a:solidFill>
                            <a:srgbClr val="000000"/>
                          </a:solidFill>
                          <a:miter lim="800000"/>
                          <a:headEnd/>
                          <a:tailEnd/>
                        </a:ln>
                      </wps:spPr>
                      <wps:txbx>
                        <w:txbxContent>
                          <w:p w14:paraId="7F79B8F4" w14:textId="6F36B747" w:rsidR="004A615A" w:rsidRPr="003001EB" w:rsidRDefault="004A615A" w:rsidP="003001EB">
                            <w:pPr>
                              <w:ind w:firstLineChars="300" w:firstLine="663"/>
                              <w:rPr>
                                <w:b/>
                                <w:sz w:val="22"/>
                                <w:u w:val="single"/>
                              </w:rPr>
                            </w:pPr>
                            <w:r w:rsidRPr="003001EB">
                              <w:rPr>
                                <w:rFonts w:hint="eastAsia"/>
                                <w:b/>
                                <w:sz w:val="22"/>
                                <w:u w:val="single"/>
                              </w:rPr>
                              <w:t>施設</w:t>
                            </w:r>
                            <w:r w:rsidR="008E45B7">
                              <w:rPr>
                                <w:rFonts w:hint="eastAsia"/>
                                <w:b/>
                                <w:sz w:val="22"/>
                                <w:u w:val="single"/>
                              </w:rPr>
                              <w:t>見学</w:t>
                            </w:r>
                            <w:r w:rsidR="004F58E3">
                              <w:rPr>
                                <w:rFonts w:hint="eastAsia"/>
                                <w:b/>
                                <w:sz w:val="22"/>
                                <w:u w:val="single"/>
                              </w:rPr>
                              <w:t>会</w:t>
                            </w:r>
                            <w:r w:rsidRPr="003001EB">
                              <w:rPr>
                                <w:rFonts w:hint="eastAsia"/>
                                <w:b/>
                                <w:sz w:val="22"/>
                                <w:u w:val="single"/>
                              </w:rPr>
                              <w:t>を実施しています</w:t>
                            </w:r>
                          </w:p>
                          <w:p w14:paraId="7BB95C07" w14:textId="77777777" w:rsidR="004A615A" w:rsidRDefault="004A615A"/>
                          <w:p w14:paraId="110C6E42" w14:textId="77777777" w:rsidR="004A615A" w:rsidRDefault="004A615A">
                            <w:r>
                              <w:rPr>
                                <w:rFonts w:hint="eastAsia"/>
                              </w:rPr>
                              <w:t xml:space="preserve">　二の丸　　　　毎週木曜日　</w:t>
                            </w:r>
                            <w:r>
                              <w:t>10:30</w:t>
                            </w:r>
                            <w:r>
                              <w:rPr>
                                <w:rFonts w:hint="eastAsia"/>
                              </w:rPr>
                              <w:t>～</w:t>
                            </w:r>
                            <w:r>
                              <w:t>11:30</w:t>
                            </w:r>
                          </w:p>
                          <w:p w14:paraId="24EE9B3E" w14:textId="77777777" w:rsidR="004A615A" w:rsidRDefault="004A615A">
                            <w:r>
                              <w:t xml:space="preserve">  </w:t>
                            </w:r>
                            <w:r>
                              <w:rPr>
                                <w:rFonts w:hint="eastAsia"/>
                              </w:rPr>
                              <w:t xml:space="preserve">とっさか　　　毎週金曜日　</w:t>
                            </w:r>
                            <w:r>
                              <w:t>10:30</w:t>
                            </w:r>
                            <w:r>
                              <w:rPr>
                                <w:rFonts w:hint="eastAsia"/>
                              </w:rPr>
                              <w:t>～</w:t>
                            </w:r>
                            <w:r>
                              <w:t>11:30</w:t>
                            </w:r>
                          </w:p>
                          <w:p w14:paraId="70C65504" w14:textId="77777777" w:rsidR="004A615A" w:rsidRDefault="004A615A">
                            <w:r>
                              <w:rPr>
                                <w:rFonts w:hint="eastAsia"/>
                              </w:rPr>
                              <w:t xml:space="preserve">　つきおかの里　毎週火曜日　</w:t>
                            </w:r>
                            <w:r>
                              <w:t>10:30</w:t>
                            </w:r>
                            <w:r>
                              <w:rPr>
                                <w:rFonts w:hint="eastAsia"/>
                              </w:rPr>
                              <w:t>～</w:t>
                            </w:r>
                            <w:r>
                              <w:t>11:30</w:t>
                            </w:r>
                          </w:p>
                          <w:p w14:paraId="03B85CD7" w14:textId="77777777" w:rsidR="004A615A" w:rsidRDefault="004A615A"/>
                          <w:p w14:paraId="52CE4440" w14:textId="77777777" w:rsidR="004A615A" w:rsidRDefault="004A615A" w:rsidP="007A34A5">
                            <w:r>
                              <w:rPr>
                                <w:rFonts w:hint="eastAsia"/>
                              </w:rPr>
                              <w:t>ご希望の方は本部事務局までご連絡ください。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16FE5C"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2" o:spid="_x0000_s1026" type="#_x0000_t62" style="position:absolute;left:0;text-align:left;margin-left:241.5pt;margin-top:11.2pt;width:246.75pt;height:10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" adj="516,24069">
                <v:textbox inset="5.85pt,.7pt,5.85pt,.7pt">
                  <w:txbxContent>
                    <w:p w14:paraId="7F79B8F4" w14:textId="6F36B747" w:rsidR="004A615A" w:rsidRPr="003001EB" w:rsidRDefault="004A615A" w:rsidP="003001EB">
                      <w:pPr>
                        <w:ind w:firstLineChars="300" w:firstLine="663"/>
                        <w:rPr>
                          <w:b/>
                          <w:sz w:val="22"/>
                          <w:u w:val="single"/>
                        </w:rPr>
                      </w:pPr>
                      <w:r w:rsidRPr="003001EB">
                        <w:rPr>
                          <w:rFonts w:hint="eastAsia"/>
                          <w:b/>
                          <w:sz w:val="22"/>
                          <w:u w:val="single"/>
                        </w:rPr>
                        <w:t>施設</w:t>
                      </w:r>
                      <w:r w:rsidR="008E45B7">
                        <w:rPr>
                          <w:rFonts w:hint="eastAsia"/>
                          <w:b/>
                          <w:sz w:val="22"/>
                          <w:u w:val="single"/>
                        </w:rPr>
                        <w:t>見学</w:t>
                      </w:r>
                      <w:r w:rsidR="004F58E3">
                        <w:rPr>
                          <w:rFonts w:hint="eastAsia"/>
                          <w:b/>
                          <w:sz w:val="22"/>
                          <w:u w:val="single"/>
                        </w:rPr>
                        <w:t>会</w:t>
                      </w:r>
                      <w:r w:rsidRPr="003001EB">
                        <w:rPr>
                          <w:rFonts w:hint="eastAsia"/>
                          <w:b/>
                          <w:sz w:val="22"/>
                          <w:u w:val="single"/>
                        </w:rPr>
                        <w:t>を実施しています</w:t>
                      </w:r>
                    </w:p>
                    <w:p w14:paraId="7BB95C07" w14:textId="77777777" w:rsidR="004A615A" w:rsidRDefault="004A615A"/>
                    <w:p w14:paraId="110C6E42" w14:textId="77777777" w:rsidR="004A615A" w:rsidRDefault="004A615A">
                      <w:r>
                        <w:rPr>
                          <w:rFonts w:hint="eastAsia"/>
                        </w:rPr>
                        <w:t xml:space="preserve">　二の丸　　　　毎週木曜日　</w:t>
                      </w:r>
                      <w:r>
                        <w:t>10:30</w:t>
                      </w:r>
                      <w:r>
                        <w:rPr>
                          <w:rFonts w:hint="eastAsia"/>
                        </w:rPr>
                        <w:t>～</w:t>
                      </w:r>
                      <w:r>
                        <w:t>11:30</w:t>
                      </w:r>
                    </w:p>
                    <w:p w14:paraId="24EE9B3E" w14:textId="77777777" w:rsidR="004A615A" w:rsidRDefault="004A615A">
                      <w:r>
                        <w:t xml:space="preserve">  </w:t>
                      </w:r>
                      <w:r>
                        <w:rPr>
                          <w:rFonts w:hint="eastAsia"/>
                        </w:rPr>
                        <w:t xml:space="preserve">とっさか　　　毎週金曜日　</w:t>
                      </w:r>
                      <w:r>
                        <w:t>10:30</w:t>
                      </w:r>
                      <w:r>
                        <w:rPr>
                          <w:rFonts w:hint="eastAsia"/>
                        </w:rPr>
                        <w:t>～</w:t>
                      </w:r>
                      <w:r>
                        <w:t>11:30</w:t>
                      </w:r>
                    </w:p>
                    <w:p w14:paraId="70C65504" w14:textId="77777777" w:rsidR="004A615A" w:rsidRDefault="004A615A">
                      <w:r>
                        <w:rPr>
                          <w:rFonts w:hint="eastAsia"/>
                        </w:rPr>
                        <w:t xml:space="preserve">　つきおかの里　毎週火曜日　</w:t>
                      </w:r>
                      <w:r>
                        <w:t>10:30</w:t>
                      </w:r>
                      <w:r>
                        <w:rPr>
                          <w:rFonts w:hint="eastAsia"/>
                        </w:rPr>
                        <w:t>～</w:t>
                      </w:r>
                      <w:r>
                        <w:t>11:30</w:t>
                      </w:r>
                    </w:p>
                    <w:p w14:paraId="03B85CD7" w14:textId="77777777" w:rsidR="004A615A" w:rsidRDefault="004A615A"/>
                    <w:p w14:paraId="52CE4440" w14:textId="77777777" w:rsidR="004A615A" w:rsidRDefault="004A615A" w:rsidP="007A34A5">
                      <w:r>
                        <w:rPr>
                          <w:rFonts w:hint="eastAsia"/>
                        </w:rPr>
                        <w:t>ご希望の方は本部事務局までご連絡ください。</w:t>
                      </w:r>
                    </w:p>
                  </w:txbxContent>
                </v:textbox>
              </v:shape>
            </w:pict>
          </mc:Fallback>
        </mc:AlternateContent>
      </w:r>
      <w:r w:rsidR="004A615A">
        <w:rPr>
          <w:rFonts w:ascii="ＭＳ 明朝" w:hint="eastAsia"/>
        </w:rPr>
        <w:t>正</w:t>
      </w:r>
      <w:r w:rsidR="004A615A" w:rsidRPr="0028129F">
        <w:rPr>
          <w:rFonts w:ascii="ＭＳ 明朝" w:hint="eastAsia"/>
        </w:rPr>
        <w:t>職員</w:t>
      </w:r>
    </w:p>
    <w:p w14:paraId="1A83C102" w14:textId="77777777" w:rsidR="004A615A" w:rsidRPr="008316D5" w:rsidRDefault="004A615A" w:rsidP="008316D5">
      <w:pPr>
        <w:pStyle w:val="aa"/>
        <w:ind w:leftChars="0" w:left="480"/>
        <w:rPr>
          <w:rFonts w:ascii="ＭＳ 明朝"/>
        </w:rPr>
      </w:pPr>
    </w:p>
    <w:p w14:paraId="4B903029" w14:textId="77777777" w:rsidR="004A615A" w:rsidRPr="008316D5" w:rsidRDefault="00FB3746" w:rsidP="00FB3746">
      <w:pPr>
        <w:pStyle w:val="aa"/>
        <w:spacing w:line="360" w:lineRule="auto"/>
        <w:ind w:leftChars="0" w:left="0"/>
        <w:rPr>
          <w:rFonts w:ascii="ＭＳ ゴシック" w:eastAsia="ＭＳ ゴシック" w:hAnsi="ＭＳ ゴシック"/>
          <w:sz w:val="24"/>
          <w:szCs w:val="24"/>
        </w:rPr>
      </w:pPr>
      <w:r>
        <w:rPr>
          <w:rFonts w:ascii="ＭＳ ゴシック" w:eastAsia="ＭＳ ゴシック" w:hAnsi="ＭＳ ゴシック" w:hint="eastAsia"/>
          <w:sz w:val="24"/>
          <w:szCs w:val="24"/>
        </w:rPr>
        <w:t>３．</w:t>
      </w:r>
      <w:r w:rsidR="004A615A" w:rsidRPr="008316D5">
        <w:rPr>
          <w:rFonts w:ascii="ＭＳ ゴシック" w:eastAsia="ＭＳ ゴシック" w:hAnsi="ＭＳ ゴシック" w:hint="eastAsia"/>
          <w:sz w:val="24"/>
          <w:szCs w:val="24"/>
        </w:rPr>
        <w:t>採用予定時期</w:t>
      </w:r>
    </w:p>
    <w:p w14:paraId="759464D7" w14:textId="498DC72A" w:rsidR="004A615A" w:rsidRDefault="00DE1F8D" w:rsidP="008316D5">
      <w:pPr>
        <w:ind w:leftChars="400" w:left="840"/>
        <w:rPr>
          <w:rFonts w:ascii="ＭＳ 明朝"/>
        </w:rPr>
      </w:pPr>
      <w:r>
        <w:rPr>
          <w:rFonts w:ascii="ＭＳ 明朝" w:hint="eastAsia"/>
        </w:rPr>
        <w:t>令和</w:t>
      </w:r>
      <w:r w:rsidR="008A0404">
        <w:rPr>
          <w:rFonts w:ascii="ＭＳ 明朝" w:hint="eastAsia"/>
        </w:rPr>
        <w:t>9</w:t>
      </w:r>
      <w:r w:rsidR="004A615A" w:rsidRPr="0028129F">
        <w:rPr>
          <w:rFonts w:ascii="ＭＳ 明朝" w:hint="eastAsia"/>
        </w:rPr>
        <w:t>年</w:t>
      </w:r>
      <w:r w:rsidR="004A615A" w:rsidRPr="0028129F">
        <w:rPr>
          <w:rFonts w:ascii="ＭＳ 明朝"/>
        </w:rPr>
        <w:t>4</w:t>
      </w:r>
      <w:r w:rsidR="004A615A" w:rsidRPr="0028129F">
        <w:rPr>
          <w:rFonts w:ascii="ＭＳ 明朝" w:hint="eastAsia"/>
        </w:rPr>
        <w:t>月</w:t>
      </w:r>
      <w:r w:rsidR="004A615A" w:rsidRPr="0028129F">
        <w:rPr>
          <w:rFonts w:ascii="ＭＳ 明朝"/>
        </w:rPr>
        <w:t>1</w:t>
      </w:r>
      <w:r w:rsidR="004A615A" w:rsidRPr="0028129F">
        <w:rPr>
          <w:rFonts w:ascii="ＭＳ 明朝" w:hint="eastAsia"/>
        </w:rPr>
        <w:t>日</w:t>
      </w:r>
    </w:p>
    <w:p w14:paraId="58ED850A" w14:textId="77777777" w:rsidR="004A615A" w:rsidRPr="0028129F" w:rsidRDefault="004A615A" w:rsidP="008316D5">
      <w:pPr>
        <w:ind w:leftChars="400" w:left="840"/>
        <w:rPr>
          <w:rFonts w:ascii="ＭＳ 明朝"/>
        </w:rPr>
      </w:pPr>
    </w:p>
    <w:p w14:paraId="2B15B111" w14:textId="6C61494B" w:rsidR="004A615A" w:rsidRPr="008316D5" w:rsidRDefault="00FB3746" w:rsidP="00FB3746">
      <w:pPr>
        <w:pStyle w:val="aa"/>
        <w:spacing w:line="360" w:lineRule="auto"/>
        <w:ind w:leftChars="0" w:left="0"/>
        <w:rPr>
          <w:rFonts w:ascii="ＭＳ ゴシック" w:eastAsia="ＭＳ ゴシック" w:hAnsi="ＭＳ ゴシック"/>
          <w:sz w:val="24"/>
          <w:szCs w:val="24"/>
        </w:rPr>
      </w:pPr>
      <w:r>
        <w:rPr>
          <w:rFonts w:ascii="ＭＳ ゴシック" w:eastAsia="ＭＳ ゴシック" w:hAnsi="ＭＳ ゴシック" w:hint="eastAsia"/>
          <w:sz w:val="24"/>
          <w:szCs w:val="24"/>
        </w:rPr>
        <w:t>４．</w:t>
      </w:r>
      <w:r w:rsidR="004A615A" w:rsidRPr="008316D5">
        <w:rPr>
          <w:rFonts w:ascii="ＭＳ ゴシック" w:eastAsia="ＭＳ ゴシック" w:hAnsi="ＭＳ ゴシック" w:hint="eastAsia"/>
          <w:sz w:val="24"/>
          <w:szCs w:val="24"/>
        </w:rPr>
        <w:t>勤務する場所</w:t>
      </w:r>
    </w:p>
    <w:p w14:paraId="7A36AA3F" w14:textId="77777777" w:rsidR="004A615A" w:rsidRDefault="004A615A" w:rsidP="008316D5">
      <w:pPr>
        <w:ind w:leftChars="400" w:left="840"/>
        <w:rPr>
          <w:rFonts w:ascii="ＭＳ 明朝"/>
        </w:rPr>
      </w:pPr>
      <w:r w:rsidRPr="0028129F">
        <w:rPr>
          <w:rFonts w:ascii="ＭＳ 明朝" w:hint="eastAsia"/>
        </w:rPr>
        <w:t>当法人が経営する施設</w:t>
      </w:r>
      <w:r>
        <w:rPr>
          <w:rFonts w:ascii="ＭＳ 明朝"/>
        </w:rPr>
        <w:t xml:space="preserve">    </w:t>
      </w:r>
    </w:p>
    <w:p w14:paraId="1E2E2142" w14:textId="77777777" w:rsidR="004A615A" w:rsidRPr="0028129F" w:rsidRDefault="004A615A" w:rsidP="008316D5">
      <w:pPr>
        <w:ind w:leftChars="400" w:left="840"/>
        <w:rPr>
          <w:rFonts w:ascii="ＭＳ 明朝"/>
        </w:rPr>
      </w:pPr>
      <w:r>
        <w:rPr>
          <w:rFonts w:ascii="ＭＳ 明朝" w:hint="eastAsia"/>
        </w:rPr>
        <w:t xml:space="preserve">　</w:t>
      </w:r>
    </w:p>
    <w:p w14:paraId="6ABEA9E1" w14:textId="77777777" w:rsidR="004A615A" w:rsidRPr="008316D5" w:rsidRDefault="00FB3746" w:rsidP="00FB3746">
      <w:pPr>
        <w:pStyle w:val="aa"/>
        <w:spacing w:line="360" w:lineRule="auto"/>
        <w:ind w:leftChars="0" w:left="0"/>
        <w:rPr>
          <w:rFonts w:ascii="ＭＳ ゴシック" w:eastAsia="ＭＳ ゴシック" w:hAnsi="ＭＳ ゴシック"/>
          <w:sz w:val="24"/>
          <w:szCs w:val="24"/>
        </w:rPr>
      </w:pPr>
      <w:r>
        <w:rPr>
          <w:rFonts w:ascii="ＭＳ ゴシック" w:eastAsia="ＭＳ ゴシック" w:hAnsi="ＭＳ ゴシック" w:hint="eastAsia"/>
          <w:sz w:val="24"/>
          <w:szCs w:val="24"/>
        </w:rPr>
        <w:t>５．</w:t>
      </w:r>
      <w:r w:rsidR="004A615A" w:rsidRPr="008316D5">
        <w:rPr>
          <w:rFonts w:ascii="ＭＳ ゴシック" w:eastAsia="ＭＳ ゴシック" w:hAnsi="ＭＳ ゴシック" w:hint="eastAsia"/>
          <w:sz w:val="24"/>
          <w:szCs w:val="24"/>
        </w:rPr>
        <w:t>応募方法</w:t>
      </w:r>
    </w:p>
    <w:p w14:paraId="2F8812D4" w14:textId="312A6274" w:rsidR="00C754DB" w:rsidRPr="008D5A38" w:rsidRDefault="004A615A" w:rsidP="00254AA4">
      <w:pPr>
        <w:pStyle w:val="aa"/>
        <w:ind w:leftChars="0" w:left="420"/>
        <w:rPr>
          <w:rFonts w:ascii="ＭＳ 明朝"/>
        </w:rPr>
      </w:pPr>
      <w:r>
        <w:rPr>
          <w:rFonts w:ascii="ＭＳ 明朝" w:hint="eastAsia"/>
        </w:rPr>
        <w:t>・</w:t>
      </w:r>
      <w:r w:rsidR="008A0404">
        <w:rPr>
          <w:rFonts w:ascii="ＭＳ 明朝" w:hint="eastAsia"/>
        </w:rPr>
        <w:t>提出</w:t>
      </w:r>
      <w:r w:rsidRPr="008316D5">
        <w:rPr>
          <w:rFonts w:ascii="ＭＳ 明朝" w:hint="eastAsia"/>
        </w:rPr>
        <w:t>書類</w:t>
      </w:r>
      <w:r w:rsidR="00254AA4">
        <w:rPr>
          <w:rFonts w:ascii="ＭＳ 明朝" w:hint="eastAsia"/>
        </w:rPr>
        <w:t>・・・</w:t>
      </w:r>
      <w:r w:rsidR="00114E45" w:rsidRPr="008D5A38">
        <w:rPr>
          <w:rFonts w:ascii="ＭＳ 明朝" w:hint="eastAsia"/>
        </w:rPr>
        <w:t>「</w:t>
      </w:r>
      <w:r w:rsidR="00C754DB" w:rsidRPr="008D5A38">
        <w:rPr>
          <w:rFonts w:ascii="ＭＳ 明朝" w:hint="eastAsia"/>
        </w:rPr>
        <w:t>履歴書</w:t>
      </w:r>
      <w:r w:rsidR="00114E45" w:rsidRPr="008D5A38">
        <w:rPr>
          <w:rFonts w:ascii="ＭＳ 明朝" w:hint="eastAsia"/>
        </w:rPr>
        <w:t>」「</w:t>
      </w:r>
      <w:r w:rsidR="00C754DB" w:rsidRPr="008D5A38">
        <w:rPr>
          <w:rFonts w:ascii="ＭＳ 明朝" w:hint="eastAsia"/>
        </w:rPr>
        <w:t>成績証明書</w:t>
      </w:r>
      <w:r w:rsidR="00114E45" w:rsidRPr="008D5A38">
        <w:rPr>
          <w:rFonts w:ascii="ＭＳ 明朝" w:hint="eastAsia"/>
        </w:rPr>
        <w:t>」</w:t>
      </w:r>
      <w:r w:rsidR="005D77C2" w:rsidRPr="008D5A38">
        <w:rPr>
          <w:rFonts w:ascii="ＭＳ 明朝" w:hint="eastAsia"/>
        </w:rPr>
        <w:t>「卒業(見込)証明書」</w:t>
      </w:r>
      <w:r w:rsidR="00B63CF8">
        <w:rPr>
          <w:rFonts w:ascii="ＭＳ 明朝" w:hint="eastAsia"/>
        </w:rPr>
        <w:t>「採用試験申込書」</w:t>
      </w:r>
    </w:p>
    <w:p w14:paraId="11A56CBF" w14:textId="0F86A0B5" w:rsidR="005D77C2" w:rsidRPr="008D5A38" w:rsidRDefault="00234AA6" w:rsidP="008D5A38">
      <w:pPr>
        <w:ind w:leftChars="1000" w:left="2100"/>
        <w:rPr>
          <w:rFonts w:ascii="ＭＳ 明朝"/>
        </w:rPr>
      </w:pPr>
      <w:r w:rsidRPr="008D5A38">
        <w:rPr>
          <w:rFonts w:ascii="ＭＳ 明朝" w:hint="eastAsia"/>
        </w:rPr>
        <w:t>受験要件にかかる「資格・免許証の写し」または「</w:t>
      </w:r>
      <w:r w:rsidR="005D77C2" w:rsidRPr="008D5A38">
        <w:rPr>
          <w:rFonts w:ascii="ＭＳ 明朝" w:hint="eastAsia"/>
        </w:rPr>
        <w:t>資格取得(見込)証明書</w:t>
      </w:r>
      <w:r w:rsidRPr="008D5A38">
        <w:rPr>
          <w:rFonts w:ascii="ＭＳ 明朝" w:hint="eastAsia"/>
        </w:rPr>
        <w:t>」</w:t>
      </w:r>
    </w:p>
    <w:p w14:paraId="779A4D68" w14:textId="1B4750D2" w:rsidR="00254AA4" w:rsidRPr="008D5A38" w:rsidRDefault="008A0404" w:rsidP="005D77C2">
      <w:pPr>
        <w:ind w:left="2100" w:hangingChars="1000" w:hanging="2100"/>
        <w:rPr>
          <w:rFonts w:ascii="ＭＳ 明朝"/>
        </w:rPr>
      </w:pPr>
      <w:r w:rsidRPr="008D5A38">
        <w:rPr>
          <w:rFonts w:ascii="ＭＳ 明朝" w:hint="eastAsia"/>
        </w:rPr>
        <w:t xml:space="preserve">　　</w:t>
      </w:r>
      <w:r w:rsidR="005D77C2" w:rsidRPr="008D5A38">
        <w:rPr>
          <w:rFonts w:ascii="ＭＳ 明朝" w:hint="eastAsia"/>
        </w:rPr>
        <w:t xml:space="preserve">　　　　　　　</w:t>
      </w:r>
      <w:r w:rsidR="001062C7">
        <w:rPr>
          <w:rFonts w:ascii="ＭＳ 明朝" w:hint="eastAsia"/>
        </w:rPr>
        <w:t xml:space="preserve">　</w:t>
      </w:r>
      <w:r w:rsidR="008D5A38" w:rsidRPr="008D5A38">
        <w:rPr>
          <w:rFonts w:ascii="ＭＳ 明朝" w:hint="eastAsia"/>
        </w:rPr>
        <w:t>看護師で経験を有する者は、</w:t>
      </w:r>
      <w:r w:rsidR="001062C7">
        <w:rPr>
          <w:rFonts w:ascii="ＭＳ 明朝" w:hint="eastAsia"/>
        </w:rPr>
        <w:t>「</w:t>
      </w:r>
      <w:r w:rsidR="008D5A38" w:rsidRPr="008D5A38">
        <w:rPr>
          <w:rFonts w:ascii="ＭＳ 明朝" w:hint="eastAsia"/>
        </w:rPr>
        <w:t>履歴書及び資格・免許証の写し</w:t>
      </w:r>
      <w:r w:rsidR="001062C7">
        <w:rPr>
          <w:rFonts w:ascii="ＭＳ 明朝" w:hint="eastAsia"/>
        </w:rPr>
        <w:t>」</w:t>
      </w:r>
    </w:p>
    <w:p w14:paraId="2CF24019" w14:textId="77777777" w:rsidR="00234AA6" w:rsidRDefault="00234AA6" w:rsidP="008D5A38">
      <w:pPr>
        <w:rPr>
          <w:rFonts w:ascii="ＭＳ 明朝"/>
        </w:rPr>
      </w:pPr>
    </w:p>
    <w:p w14:paraId="31B3350E" w14:textId="4311A87D" w:rsidR="001062C7" w:rsidRDefault="001062C7" w:rsidP="008D5A38">
      <w:pPr>
        <w:rPr>
          <w:rFonts w:ascii="ＭＳ 明朝"/>
        </w:rPr>
      </w:pPr>
      <w:r>
        <w:rPr>
          <w:rFonts w:ascii="ＭＳ 明朝" w:hint="eastAsia"/>
        </w:rPr>
        <w:t xml:space="preserve">　　　　　　　　　※試験案内をメールにて連絡する場合がありますので、履歴書には、</w:t>
      </w:r>
    </w:p>
    <w:p w14:paraId="2F955D42" w14:textId="30ED7042" w:rsidR="001062C7" w:rsidRDefault="001062C7" w:rsidP="008D5A38">
      <w:pPr>
        <w:rPr>
          <w:rFonts w:ascii="ＭＳ 明朝"/>
        </w:rPr>
      </w:pPr>
      <w:r>
        <w:rPr>
          <w:rFonts w:ascii="ＭＳ 明朝" w:hint="eastAsia"/>
        </w:rPr>
        <w:t xml:space="preserve">　　　　　　　　　　メールアドレスを必ず記載してください。</w:t>
      </w:r>
    </w:p>
    <w:p w14:paraId="069F19EE" w14:textId="77777777" w:rsidR="001062C7" w:rsidRDefault="001062C7" w:rsidP="008D5A38">
      <w:pPr>
        <w:rPr>
          <w:rFonts w:ascii="ＭＳ 明朝"/>
        </w:rPr>
      </w:pPr>
    </w:p>
    <w:p w14:paraId="76C84BB0" w14:textId="77777777" w:rsidR="001062C7" w:rsidRDefault="001062C7" w:rsidP="008D5A38">
      <w:pPr>
        <w:rPr>
          <w:rFonts w:ascii="ＭＳ 明朝"/>
        </w:rPr>
      </w:pPr>
    </w:p>
    <w:p w14:paraId="5FAFB8EA" w14:textId="77777777" w:rsidR="001062C7" w:rsidRPr="008D5A38" w:rsidRDefault="001062C7" w:rsidP="008D5A38">
      <w:pPr>
        <w:rPr>
          <w:rFonts w:ascii="ＭＳ 明朝"/>
        </w:rPr>
      </w:pPr>
    </w:p>
    <w:p w14:paraId="6993F805" w14:textId="77777777" w:rsidR="00114E45" w:rsidRPr="005C7C66" w:rsidRDefault="00114E45" w:rsidP="005C7C66">
      <w:pPr>
        <w:tabs>
          <w:tab w:val="left" w:leader="middleDot" w:pos="2100"/>
        </w:tabs>
        <w:rPr>
          <w:rFonts w:ascii="ＭＳ 明朝"/>
        </w:rPr>
      </w:pPr>
    </w:p>
    <w:p w14:paraId="71D309EE" w14:textId="6F5ED33A" w:rsidR="00114E45" w:rsidRDefault="004A615A" w:rsidP="00B84C92">
      <w:pPr>
        <w:pStyle w:val="aa"/>
        <w:ind w:leftChars="0" w:left="420"/>
        <w:rPr>
          <w:rFonts w:ascii="ＭＳ 明朝"/>
        </w:rPr>
      </w:pPr>
      <w:r w:rsidRPr="007A34A5">
        <w:rPr>
          <w:rFonts w:ascii="ＭＳ 明朝" w:hint="eastAsia"/>
        </w:rPr>
        <w:t>・受付場所</w:t>
      </w:r>
      <w:r w:rsidR="00B84C92">
        <w:rPr>
          <w:rFonts w:ascii="ＭＳ 明朝" w:hint="eastAsia"/>
        </w:rPr>
        <w:t>・・・</w:t>
      </w:r>
      <w:r w:rsidRPr="007A34A5">
        <w:rPr>
          <w:rFonts w:ascii="ＭＳ 明朝" w:hint="eastAsia"/>
        </w:rPr>
        <w:t>社会福祉法人二王子会　本部事務局</w:t>
      </w:r>
      <w:r w:rsidR="00114E45">
        <w:rPr>
          <w:rFonts w:ascii="ＭＳ 明朝" w:hint="eastAsia"/>
        </w:rPr>
        <w:t>（特別養護老人ホーム二の丸内）</w:t>
      </w:r>
    </w:p>
    <w:p w14:paraId="3D44BB8F" w14:textId="5A5108FF" w:rsidR="004A615A" w:rsidRPr="007A34A5" w:rsidRDefault="002E1BB3" w:rsidP="00114E45">
      <w:pPr>
        <w:pStyle w:val="aa"/>
        <w:tabs>
          <w:tab w:val="left" w:leader="middleDot" w:pos="2100"/>
        </w:tabs>
        <w:ind w:leftChars="0" w:left="420" w:firstLineChars="800" w:firstLine="1680"/>
        <w:rPr>
          <w:rFonts w:ascii="ＭＳ 明朝"/>
        </w:rPr>
      </w:pPr>
      <w:r>
        <w:rPr>
          <w:rFonts w:ascii="ＭＳ 明朝" w:hint="eastAsia"/>
        </w:rPr>
        <w:t xml:space="preserve">℡ </w:t>
      </w:r>
      <w:r w:rsidRPr="007A34A5">
        <w:rPr>
          <w:rFonts w:ascii="ＭＳ 明朝"/>
        </w:rPr>
        <w:t>0254</w:t>
      </w:r>
      <w:r w:rsidRPr="007A34A5">
        <w:rPr>
          <w:rFonts w:ascii="ＭＳ 明朝" w:hint="eastAsia"/>
        </w:rPr>
        <w:t>‐</w:t>
      </w:r>
      <w:r>
        <w:rPr>
          <w:rFonts w:ascii="ＭＳ 明朝"/>
        </w:rPr>
        <w:t>23</w:t>
      </w:r>
      <w:r w:rsidRPr="007A34A5">
        <w:rPr>
          <w:rFonts w:ascii="ＭＳ 明朝" w:hint="eastAsia"/>
        </w:rPr>
        <w:t>‐</w:t>
      </w:r>
      <w:r>
        <w:rPr>
          <w:rFonts w:ascii="ＭＳ 明朝" w:hint="eastAsia"/>
        </w:rPr>
        <w:t>3166</w:t>
      </w:r>
    </w:p>
    <w:p w14:paraId="17BC61AE" w14:textId="62B1C72F" w:rsidR="00264B61" w:rsidRDefault="00114E45" w:rsidP="00114E45">
      <w:pPr>
        <w:ind w:firstLineChars="900" w:firstLine="1890"/>
        <w:rPr>
          <w:rFonts w:ascii="ＭＳ 明朝"/>
        </w:rPr>
      </w:pPr>
      <w:r w:rsidRPr="00114E45">
        <w:rPr>
          <w:rFonts w:ascii="ＭＳ 明朝" w:hint="eastAsia"/>
        </w:rPr>
        <w:t>※</w:t>
      </w:r>
      <w:r w:rsidR="004A615A" w:rsidRPr="00114E45">
        <w:rPr>
          <w:rFonts w:ascii="ＭＳ 明朝" w:hint="eastAsia"/>
        </w:rPr>
        <w:t>応募書類は直接持ってきていただくか、郵送でお願いします。</w:t>
      </w:r>
    </w:p>
    <w:p w14:paraId="54720ACC" w14:textId="77777777" w:rsidR="005C7C66" w:rsidRDefault="005C7C66" w:rsidP="005C7C66">
      <w:pPr>
        <w:ind w:firstLineChars="900" w:firstLine="1890"/>
        <w:rPr>
          <w:rFonts w:ascii="ＭＳ 明朝"/>
        </w:rPr>
      </w:pPr>
      <w:r>
        <w:rPr>
          <w:rFonts w:ascii="ＭＳ 明朝" w:hint="eastAsia"/>
        </w:rPr>
        <w:t>※ただし、持参の場合は、土曜日、日曜日及び祝日を除き、午前9時から</w:t>
      </w:r>
    </w:p>
    <w:p w14:paraId="53585944" w14:textId="6FC1D617" w:rsidR="005C7C66" w:rsidRPr="00114E45" w:rsidRDefault="005C7C66" w:rsidP="005C7C66">
      <w:pPr>
        <w:ind w:firstLineChars="1000" w:firstLine="2100"/>
        <w:rPr>
          <w:rFonts w:ascii="ＭＳ 明朝"/>
        </w:rPr>
      </w:pPr>
      <w:r>
        <w:rPr>
          <w:rFonts w:ascii="ＭＳ 明朝" w:hint="eastAsia"/>
        </w:rPr>
        <w:t>午後5時まで。</w:t>
      </w:r>
    </w:p>
    <w:p w14:paraId="4EC9655F" w14:textId="77777777" w:rsidR="00EE15E3" w:rsidRPr="00EE15E3" w:rsidRDefault="00EE15E3" w:rsidP="00EE15E3">
      <w:pPr>
        <w:rPr>
          <w:rFonts w:ascii="ＭＳ 明朝"/>
        </w:rPr>
      </w:pPr>
    </w:p>
    <w:p w14:paraId="30FC02DD" w14:textId="77777777" w:rsidR="004A615A" w:rsidRPr="007A34A5" w:rsidRDefault="00FB3746" w:rsidP="00FB3746">
      <w:pPr>
        <w:pStyle w:val="aa"/>
        <w:keepNext/>
        <w:spacing w:line="360" w:lineRule="auto"/>
        <w:ind w:leftChars="0" w:left="0"/>
        <w:rPr>
          <w:rFonts w:ascii="ＭＳ ゴシック" w:eastAsia="ＭＳ ゴシック" w:hAnsi="ＭＳ ゴシック"/>
          <w:sz w:val="24"/>
          <w:szCs w:val="24"/>
        </w:rPr>
      </w:pPr>
      <w:r>
        <w:rPr>
          <w:rFonts w:ascii="ＭＳ ゴシック" w:eastAsia="ＭＳ ゴシック" w:hAnsi="ＭＳ ゴシック" w:hint="eastAsia"/>
          <w:sz w:val="24"/>
          <w:szCs w:val="24"/>
        </w:rPr>
        <w:t>６．</w:t>
      </w:r>
      <w:r w:rsidR="004A615A" w:rsidRPr="007A34A5">
        <w:rPr>
          <w:rFonts w:ascii="ＭＳ ゴシック" w:eastAsia="ＭＳ ゴシック" w:hAnsi="ＭＳ ゴシック" w:hint="eastAsia"/>
          <w:sz w:val="24"/>
          <w:szCs w:val="24"/>
        </w:rPr>
        <w:t>選考方法</w:t>
      </w:r>
    </w:p>
    <w:p w14:paraId="4BAE0BBF" w14:textId="0D3D12C2" w:rsidR="00EA773B" w:rsidRDefault="00FD7974" w:rsidP="00DE1F8D">
      <w:pPr>
        <w:pStyle w:val="aa"/>
        <w:keepNext/>
        <w:tabs>
          <w:tab w:val="left" w:leader="middleDot" w:pos="2340"/>
        </w:tabs>
        <w:ind w:leftChars="0" w:left="420"/>
        <w:rPr>
          <w:rFonts w:ascii="ＭＳ 明朝"/>
        </w:rPr>
      </w:pPr>
      <w:r>
        <w:rPr>
          <w:rFonts w:ascii="ＭＳ 明朝" w:hint="eastAsia"/>
        </w:rPr>
        <w:t>・</w:t>
      </w:r>
      <w:r w:rsidR="00EA773B">
        <w:rPr>
          <w:rFonts w:ascii="ＭＳ 明朝" w:hint="eastAsia"/>
        </w:rPr>
        <w:t xml:space="preserve">試験科目　　　</w:t>
      </w:r>
      <w:r w:rsidR="00114E45">
        <w:rPr>
          <w:rFonts w:ascii="ＭＳ 明朝" w:hint="eastAsia"/>
        </w:rPr>
        <w:t>職務適応性検査、</w:t>
      </w:r>
      <w:r w:rsidR="00B84C92">
        <w:rPr>
          <w:rFonts w:ascii="ＭＳ 明朝" w:hint="eastAsia"/>
        </w:rPr>
        <w:t>作文</w:t>
      </w:r>
      <w:r w:rsidR="00114E45">
        <w:rPr>
          <w:rFonts w:ascii="ＭＳ 明朝" w:hint="eastAsia"/>
        </w:rPr>
        <w:t>、面接</w:t>
      </w:r>
    </w:p>
    <w:p w14:paraId="3F7A9F66" w14:textId="77777777" w:rsidR="00EA773B" w:rsidRDefault="00EA773B" w:rsidP="00DE1F8D">
      <w:pPr>
        <w:pStyle w:val="aa"/>
        <w:keepNext/>
        <w:tabs>
          <w:tab w:val="left" w:leader="middleDot" w:pos="2340"/>
        </w:tabs>
        <w:ind w:leftChars="0" w:left="420"/>
        <w:rPr>
          <w:rFonts w:ascii="ＭＳ 明朝"/>
        </w:rPr>
      </w:pPr>
    </w:p>
    <w:p w14:paraId="5E9BBEF8" w14:textId="5393FF9C" w:rsidR="004A615A" w:rsidRPr="002E1BB3" w:rsidRDefault="00EA773B" w:rsidP="002E1BB3">
      <w:pPr>
        <w:pStyle w:val="aa"/>
        <w:keepNext/>
        <w:tabs>
          <w:tab w:val="left" w:leader="middleDot" w:pos="2340"/>
        </w:tabs>
        <w:ind w:leftChars="0" w:left="420"/>
        <w:rPr>
          <w:rFonts w:ascii="ＭＳ 明朝"/>
        </w:rPr>
      </w:pPr>
      <w:r>
        <w:rPr>
          <w:rFonts w:ascii="ＭＳ 明朝" w:hint="eastAsia"/>
        </w:rPr>
        <w:t>・試験</w:t>
      </w:r>
      <w:r w:rsidR="00114E45">
        <w:rPr>
          <w:rFonts w:ascii="ＭＳ 明朝" w:hint="eastAsia"/>
        </w:rPr>
        <w:t>日時</w:t>
      </w:r>
      <w:r>
        <w:rPr>
          <w:rFonts w:ascii="ＭＳ 明朝" w:hint="eastAsia"/>
        </w:rPr>
        <w:t xml:space="preserve">　　　</w:t>
      </w:r>
      <w:r w:rsidR="005C7C66">
        <w:rPr>
          <w:rFonts w:ascii="ＭＳ 明朝" w:hint="eastAsia"/>
        </w:rPr>
        <w:t>随時</w:t>
      </w:r>
    </w:p>
    <w:p w14:paraId="17FA22BD" w14:textId="77777777" w:rsidR="004A615A" w:rsidRPr="0028129F" w:rsidRDefault="004A615A">
      <w:pPr>
        <w:rPr>
          <w:rFonts w:ascii="ＭＳ 明朝"/>
        </w:rPr>
      </w:pPr>
    </w:p>
    <w:p w14:paraId="6BD7B655" w14:textId="4C0A20C3" w:rsidR="004E40EE" w:rsidRPr="00B84C92" w:rsidRDefault="00FB3746" w:rsidP="00B84C92">
      <w:pPr>
        <w:pStyle w:val="aa"/>
        <w:tabs>
          <w:tab w:val="left" w:pos="840"/>
        </w:tabs>
        <w:spacing w:line="360" w:lineRule="auto"/>
        <w:ind w:leftChars="0" w:left="0"/>
        <w:rPr>
          <w:rFonts w:ascii="ＭＳ ゴシック" w:eastAsia="ＭＳ ゴシック" w:hAnsi="ＭＳ ゴシック"/>
          <w:sz w:val="24"/>
          <w:szCs w:val="24"/>
        </w:rPr>
      </w:pPr>
      <w:r>
        <w:rPr>
          <w:rFonts w:ascii="ＭＳ ゴシック" w:eastAsia="ＭＳ ゴシック" w:hAnsi="ＭＳ ゴシック" w:hint="eastAsia"/>
          <w:sz w:val="24"/>
          <w:szCs w:val="24"/>
        </w:rPr>
        <w:t>７．</w:t>
      </w:r>
      <w:r w:rsidR="004A615A" w:rsidRPr="008316D5">
        <w:rPr>
          <w:rFonts w:ascii="ＭＳ ゴシック" w:eastAsia="ＭＳ ゴシック" w:hAnsi="ＭＳ ゴシック" w:hint="eastAsia"/>
          <w:sz w:val="24"/>
          <w:szCs w:val="24"/>
        </w:rPr>
        <w:t>試験会場</w:t>
      </w:r>
      <w:r w:rsidR="00B84C92">
        <w:rPr>
          <w:rFonts w:ascii="ＭＳ ゴシック" w:eastAsia="ＭＳ ゴシック" w:hAnsi="ＭＳ ゴシック" w:hint="eastAsia"/>
          <w:sz w:val="24"/>
          <w:szCs w:val="24"/>
        </w:rPr>
        <w:t xml:space="preserve">　　　</w:t>
      </w:r>
      <w:r w:rsidR="004E40EE">
        <w:rPr>
          <w:rFonts w:ascii="ＭＳ 明朝" w:hint="eastAsia"/>
        </w:rPr>
        <w:t>社会福祉法人二王子会</w:t>
      </w:r>
      <w:r w:rsidR="004E40EE">
        <w:rPr>
          <w:rFonts w:ascii="ＭＳ 明朝"/>
        </w:rPr>
        <w:t xml:space="preserve">　特別養護老人ホーム二の丸</w:t>
      </w:r>
      <w:r w:rsidR="005738C6">
        <w:rPr>
          <w:rFonts w:ascii="ＭＳ 明朝" w:hint="eastAsia"/>
        </w:rPr>
        <w:t xml:space="preserve">　会議室</w:t>
      </w:r>
    </w:p>
    <w:p w14:paraId="7CCC0B07" w14:textId="771C8B0E" w:rsidR="004A615A" w:rsidRDefault="00791A94">
      <w:pPr>
        <w:rPr>
          <w:rFonts w:ascii="ＭＳ 明朝"/>
          <w:shd w:val="pct15" w:color="auto" w:fill="FFFFFF"/>
        </w:rPr>
      </w:pPr>
      <w:r w:rsidRPr="00791A94">
        <w:rPr>
          <w:rFonts w:ascii="ＭＳ 明朝" w:hint="eastAsia"/>
        </w:rPr>
        <w:t xml:space="preserve">　　　　</w:t>
      </w:r>
      <w:r w:rsidR="00B84C92">
        <w:rPr>
          <w:rFonts w:ascii="ＭＳ 明朝" w:hint="eastAsia"/>
        </w:rPr>
        <w:t xml:space="preserve">　　　　　　</w:t>
      </w:r>
      <w:r w:rsidRPr="007A34A5">
        <w:rPr>
          <w:rFonts w:ascii="ＭＳ 明朝" w:hint="eastAsia"/>
        </w:rPr>
        <w:t>〒</w:t>
      </w:r>
      <w:r w:rsidRPr="007A34A5">
        <w:rPr>
          <w:rFonts w:ascii="ＭＳ 明朝"/>
        </w:rPr>
        <w:t>95</w:t>
      </w:r>
      <w:r>
        <w:rPr>
          <w:rFonts w:ascii="ＭＳ 明朝" w:hint="eastAsia"/>
        </w:rPr>
        <w:t>9</w:t>
      </w:r>
      <w:r w:rsidRPr="007A34A5">
        <w:rPr>
          <w:rFonts w:ascii="ＭＳ 明朝" w:hint="eastAsia"/>
        </w:rPr>
        <w:t>‐</w:t>
      </w:r>
      <w:r>
        <w:rPr>
          <w:rFonts w:ascii="ＭＳ 明朝" w:hint="eastAsia"/>
        </w:rPr>
        <w:t>24</w:t>
      </w:r>
      <w:r>
        <w:rPr>
          <w:rFonts w:ascii="ＭＳ 明朝"/>
        </w:rPr>
        <w:t>52</w:t>
      </w:r>
      <w:r w:rsidRPr="007A34A5">
        <w:rPr>
          <w:rFonts w:ascii="ＭＳ 明朝" w:hint="eastAsia"/>
        </w:rPr>
        <w:t xml:space="preserve">　新潟県新発田</w:t>
      </w:r>
      <w:r>
        <w:rPr>
          <w:rFonts w:ascii="ＭＳ 明朝" w:hint="eastAsia"/>
        </w:rPr>
        <w:t>市上館520</w:t>
      </w:r>
      <w:r w:rsidR="001847A7">
        <w:rPr>
          <w:rFonts w:ascii="ＭＳ 明朝" w:hint="eastAsia"/>
        </w:rPr>
        <w:t>番地</w:t>
      </w:r>
      <w:r>
        <w:rPr>
          <w:rFonts w:ascii="ＭＳ 明朝" w:hint="eastAsia"/>
        </w:rPr>
        <w:t>1</w:t>
      </w:r>
    </w:p>
    <w:p w14:paraId="4B057152" w14:textId="77777777" w:rsidR="00791A94" w:rsidRPr="00791A94" w:rsidRDefault="00791A94">
      <w:pPr>
        <w:rPr>
          <w:rFonts w:ascii="ＭＳ 明朝"/>
          <w:shd w:val="pct15" w:color="auto" w:fill="FFFFFF"/>
        </w:rPr>
      </w:pPr>
    </w:p>
    <w:p w14:paraId="3AD00D2B" w14:textId="77777777" w:rsidR="004A615A" w:rsidRPr="008316D5" w:rsidRDefault="00FB3746" w:rsidP="00FB3746">
      <w:pPr>
        <w:pStyle w:val="aa"/>
        <w:tabs>
          <w:tab w:val="left" w:pos="840"/>
        </w:tabs>
        <w:spacing w:line="360" w:lineRule="auto"/>
        <w:ind w:leftChars="0" w:left="0"/>
        <w:rPr>
          <w:rFonts w:ascii="ＭＳ ゴシック" w:eastAsia="ＭＳ ゴシック" w:hAnsi="ＭＳ ゴシック"/>
          <w:sz w:val="24"/>
          <w:szCs w:val="24"/>
        </w:rPr>
      </w:pPr>
      <w:r>
        <w:rPr>
          <w:rFonts w:ascii="ＭＳ ゴシック" w:eastAsia="ＭＳ ゴシック" w:hAnsi="ＭＳ ゴシック" w:hint="eastAsia"/>
          <w:sz w:val="24"/>
          <w:szCs w:val="24"/>
        </w:rPr>
        <w:t>８．</w:t>
      </w:r>
      <w:r w:rsidR="004A615A" w:rsidRPr="008316D5">
        <w:rPr>
          <w:rFonts w:ascii="ＭＳ ゴシック" w:eastAsia="ＭＳ ゴシック" w:hAnsi="ＭＳ ゴシック" w:hint="eastAsia"/>
          <w:sz w:val="24"/>
          <w:szCs w:val="24"/>
        </w:rPr>
        <w:t>合格発表</w:t>
      </w:r>
    </w:p>
    <w:p w14:paraId="5A960DC0" w14:textId="7479805B" w:rsidR="004A615A" w:rsidRPr="0028129F" w:rsidRDefault="005738C6" w:rsidP="00A7456D">
      <w:pPr>
        <w:ind w:leftChars="400" w:left="840"/>
        <w:rPr>
          <w:rFonts w:ascii="ＭＳ 明朝"/>
        </w:rPr>
      </w:pPr>
      <w:r>
        <w:rPr>
          <w:rFonts w:ascii="ＭＳ 明朝" w:hint="eastAsia"/>
        </w:rPr>
        <w:t>採用</w:t>
      </w:r>
      <w:r w:rsidR="00DC1FE6">
        <w:rPr>
          <w:rFonts w:ascii="ＭＳ 明朝" w:hint="eastAsia"/>
        </w:rPr>
        <w:t>試験後、</w:t>
      </w:r>
      <w:r>
        <w:rPr>
          <w:rFonts w:ascii="ＭＳ 明朝" w:hint="eastAsia"/>
        </w:rPr>
        <w:t>約2</w:t>
      </w:r>
      <w:r w:rsidR="00DC1FE6">
        <w:rPr>
          <w:rFonts w:ascii="ＭＳ 明朝" w:hint="eastAsia"/>
        </w:rPr>
        <w:t>週間以内に</w:t>
      </w:r>
      <w:r w:rsidR="004A615A" w:rsidRPr="0028129F">
        <w:rPr>
          <w:rFonts w:ascii="ＭＳ 明朝" w:hint="eastAsia"/>
        </w:rPr>
        <w:t>文書にて通知致します。</w:t>
      </w:r>
    </w:p>
    <w:p w14:paraId="499A6481" w14:textId="77777777" w:rsidR="004A615A" w:rsidRPr="00377A27" w:rsidRDefault="004A615A" w:rsidP="0007425C">
      <w:pPr>
        <w:rPr>
          <w:rFonts w:ascii="ＭＳ 明朝"/>
          <w:shd w:val="pct15" w:color="auto" w:fill="FFFFFF"/>
        </w:rPr>
      </w:pPr>
    </w:p>
    <w:p w14:paraId="430E75F7" w14:textId="77777777" w:rsidR="004A615A" w:rsidRPr="008316D5" w:rsidRDefault="00FB3746" w:rsidP="00FB3746">
      <w:pPr>
        <w:pStyle w:val="aa"/>
        <w:tabs>
          <w:tab w:val="left" w:pos="840"/>
        </w:tabs>
        <w:spacing w:line="360" w:lineRule="auto"/>
        <w:ind w:leftChars="0" w:left="0"/>
        <w:rPr>
          <w:rFonts w:ascii="ＭＳ ゴシック" w:eastAsia="ＭＳ ゴシック" w:hAnsi="ＭＳ ゴシック"/>
          <w:sz w:val="24"/>
          <w:szCs w:val="24"/>
        </w:rPr>
      </w:pPr>
      <w:r>
        <w:rPr>
          <w:rFonts w:ascii="ＭＳ ゴシック" w:eastAsia="ＭＳ ゴシック" w:hAnsi="ＭＳ ゴシック" w:hint="eastAsia"/>
          <w:sz w:val="24"/>
          <w:szCs w:val="24"/>
        </w:rPr>
        <w:t>９．</w:t>
      </w:r>
      <w:r w:rsidR="004A615A" w:rsidRPr="008316D5">
        <w:rPr>
          <w:rFonts w:ascii="ＭＳ ゴシック" w:eastAsia="ＭＳ ゴシック" w:hAnsi="ＭＳ ゴシック" w:hint="eastAsia"/>
          <w:sz w:val="24"/>
          <w:szCs w:val="24"/>
        </w:rPr>
        <w:t>勤務条件等</w:t>
      </w:r>
    </w:p>
    <w:p w14:paraId="4397F9B4" w14:textId="510B3E4B" w:rsidR="004A615A" w:rsidRDefault="00BA54F4" w:rsidP="00DC095F">
      <w:pPr>
        <w:rPr>
          <w:rFonts w:ascii="ＭＳ 明朝"/>
        </w:rPr>
      </w:pPr>
      <w:r>
        <w:rPr>
          <w:rFonts w:ascii="ＭＳ 明朝" w:hint="eastAsia"/>
        </w:rPr>
        <w:t xml:space="preserve">　(1) 休日等(週休2日制)</w:t>
      </w:r>
    </w:p>
    <w:p w14:paraId="77D684C4" w14:textId="77777777" w:rsidR="00BA54F4" w:rsidRDefault="00BA54F4" w:rsidP="00DC095F">
      <w:pPr>
        <w:rPr>
          <w:rFonts w:ascii="ＭＳ 明朝"/>
        </w:rPr>
      </w:pPr>
      <w:r>
        <w:rPr>
          <w:rFonts w:ascii="ＭＳ 明朝" w:hint="eastAsia"/>
        </w:rPr>
        <w:t xml:space="preserve">　　　日曜日、祝日、夏季休日、年末年始休日、年次有給休暇、特別休暇、健康保険、雇用保険、</w:t>
      </w:r>
    </w:p>
    <w:p w14:paraId="79D7E555" w14:textId="3185DF5B" w:rsidR="00BA54F4" w:rsidRDefault="00BA54F4" w:rsidP="00BA54F4">
      <w:pPr>
        <w:ind w:firstLineChars="300" w:firstLine="630"/>
        <w:rPr>
          <w:rFonts w:ascii="ＭＳ 明朝"/>
        </w:rPr>
      </w:pPr>
      <w:r>
        <w:rPr>
          <w:rFonts w:ascii="ＭＳ 明朝" w:hint="eastAsia"/>
        </w:rPr>
        <w:t>労災保険などがあります。</w:t>
      </w:r>
    </w:p>
    <w:p w14:paraId="3426A96E" w14:textId="77777777" w:rsidR="00BA54F4" w:rsidRDefault="00BA54F4" w:rsidP="00BA54F4">
      <w:pPr>
        <w:ind w:firstLineChars="300" w:firstLine="630"/>
        <w:rPr>
          <w:rFonts w:ascii="ＭＳ 明朝"/>
        </w:rPr>
      </w:pPr>
    </w:p>
    <w:p w14:paraId="385343E2" w14:textId="77777777" w:rsidR="004A615A" w:rsidRDefault="004A615A" w:rsidP="002A12EF">
      <w:pPr>
        <w:ind w:leftChars="100" w:left="210"/>
        <w:rPr>
          <w:rFonts w:ascii="ＭＳ 明朝"/>
        </w:rPr>
      </w:pPr>
      <w:r>
        <w:rPr>
          <w:rFonts w:ascii="ＭＳ 明朝"/>
        </w:rPr>
        <w:t xml:space="preserve">(2) </w:t>
      </w:r>
      <w:r>
        <w:rPr>
          <w:rFonts w:ascii="ＭＳ 明朝" w:hint="eastAsia"/>
        </w:rPr>
        <w:t>年次有給休暇</w:t>
      </w:r>
    </w:p>
    <w:p w14:paraId="6D60189B" w14:textId="1E49F509" w:rsidR="004A615A" w:rsidRDefault="004A615A" w:rsidP="00AF1BE0">
      <w:pPr>
        <w:ind w:leftChars="300" w:left="630"/>
        <w:rPr>
          <w:rFonts w:ascii="ＭＳ 明朝"/>
        </w:rPr>
      </w:pPr>
      <w:r>
        <w:rPr>
          <w:rFonts w:ascii="ＭＳ 明朝" w:hint="eastAsia"/>
        </w:rPr>
        <w:t>初年次</w:t>
      </w:r>
      <w:r w:rsidR="00EA773B">
        <w:rPr>
          <w:rFonts w:ascii="ＭＳ 明朝" w:hint="eastAsia"/>
        </w:rPr>
        <w:t xml:space="preserve">採用日付与　</w:t>
      </w:r>
      <w:r>
        <w:rPr>
          <w:rFonts w:ascii="ＭＳ 明朝"/>
        </w:rPr>
        <w:t>10</w:t>
      </w:r>
      <w:r>
        <w:rPr>
          <w:rFonts w:ascii="ＭＳ 明朝" w:hint="eastAsia"/>
        </w:rPr>
        <w:t>日</w:t>
      </w:r>
      <w:r w:rsidR="00C96E65">
        <w:rPr>
          <w:rFonts w:ascii="ＭＳ 明朝" w:hint="eastAsia"/>
        </w:rPr>
        <w:t>（最大40日）</w:t>
      </w:r>
    </w:p>
    <w:p w14:paraId="0D929112" w14:textId="77777777" w:rsidR="004A615A" w:rsidRDefault="004A615A" w:rsidP="00DC095F">
      <w:pPr>
        <w:rPr>
          <w:rFonts w:ascii="ＭＳ 明朝"/>
        </w:rPr>
      </w:pPr>
    </w:p>
    <w:p w14:paraId="4AD41856" w14:textId="77777777" w:rsidR="004A615A" w:rsidRPr="0028129F" w:rsidRDefault="004A615A" w:rsidP="002A12EF">
      <w:pPr>
        <w:ind w:leftChars="100" w:left="210"/>
        <w:rPr>
          <w:rFonts w:ascii="ＭＳ 明朝"/>
        </w:rPr>
      </w:pPr>
      <w:r>
        <w:rPr>
          <w:rFonts w:ascii="ＭＳ 明朝"/>
        </w:rPr>
        <w:t xml:space="preserve">(3) </w:t>
      </w:r>
      <w:r w:rsidRPr="0028129F">
        <w:rPr>
          <w:rFonts w:ascii="ＭＳ 明朝" w:hint="eastAsia"/>
        </w:rPr>
        <w:t>給与・諸手当</w:t>
      </w:r>
    </w:p>
    <w:p w14:paraId="2E0E890B" w14:textId="14491E8C" w:rsidR="005912F6" w:rsidRDefault="005912F6" w:rsidP="00A7456D">
      <w:pPr>
        <w:ind w:leftChars="300" w:left="630"/>
        <w:rPr>
          <w:rFonts w:ascii="ＭＳ 明朝"/>
        </w:rPr>
      </w:pPr>
      <w:r>
        <w:rPr>
          <w:rFonts w:ascii="ＭＳ 明朝" w:hint="eastAsia"/>
        </w:rPr>
        <w:t>国家公務員給料表に準拠した給料表</w:t>
      </w:r>
    </w:p>
    <w:p w14:paraId="45B668F1" w14:textId="144419AD" w:rsidR="004A615A" w:rsidRDefault="00BA54F4" w:rsidP="00A7456D">
      <w:pPr>
        <w:ind w:leftChars="300" w:left="630"/>
        <w:rPr>
          <w:rFonts w:ascii="ＭＳ 明朝"/>
        </w:rPr>
      </w:pPr>
      <w:r>
        <w:rPr>
          <w:rFonts w:ascii="ＭＳ 明朝" w:hint="eastAsia"/>
        </w:rPr>
        <w:t>当法人給与規程による(</w:t>
      </w:r>
      <w:r w:rsidR="00C96E65">
        <w:rPr>
          <w:rFonts w:ascii="ＭＳ 明朝" w:hint="eastAsia"/>
        </w:rPr>
        <w:t>定期昇給</w:t>
      </w:r>
      <w:r w:rsidR="002519E1">
        <w:rPr>
          <w:rFonts w:ascii="ＭＳ 明朝" w:hint="eastAsia"/>
        </w:rPr>
        <w:t>あり</w:t>
      </w:r>
      <w:r>
        <w:rPr>
          <w:rFonts w:ascii="ＭＳ 明朝" w:hint="eastAsia"/>
        </w:rPr>
        <w:t>)・</w:t>
      </w:r>
      <w:r w:rsidR="005912F6">
        <w:rPr>
          <w:rFonts w:ascii="ＭＳ 明朝" w:hint="eastAsia"/>
        </w:rPr>
        <w:t>賞与</w:t>
      </w:r>
      <w:r w:rsidR="00C96E65">
        <w:rPr>
          <w:rFonts w:ascii="ＭＳ 明朝" w:hint="eastAsia"/>
        </w:rPr>
        <w:t>あり</w:t>
      </w:r>
    </w:p>
    <w:p w14:paraId="52E9D378" w14:textId="13B22D0C" w:rsidR="005912F6" w:rsidRDefault="000609F6" w:rsidP="00A7456D">
      <w:pPr>
        <w:ind w:leftChars="300" w:left="630"/>
        <w:rPr>
          <w:rFonts w:ascii="ＭＳ 明朝"/>
        </w:rPr>
      </w:pPr>
      <w:r>
        <w:rPr>
          <w:rFonts w:ascii="ＭＳ 明朝" w:hint="eastAsia"/>
        </w:rPr>
        <w:t>資格手当・</w:t>
      </w:r>
      <w:r w:rsidR="005912F6">
        <w:rPr>
          <w:rFonts w:ascii="ＭＳ 明朝" w:hint="eastAsia"/>
        </w:rPr>
        <w:t>通勤手当・扶養手当・住居手当・休日勤務手当等</w:t>
      </w:r>
    </w:p>
    <w:p w14:paraId="2B18DF09" w14:textId="2529200C" w:rsidR="000609F6" w:rsidRDefault="00103C5B" w:rsidP="00103C5B">
      <w:pPr>
        <w:rPr>
          <w:rFonts w:ascii="ＭＳ 明朝"/>
        </w:rPr>
      </w:pPr>
      <w:r>
        <w:rPr>
          <w:rFonts w:ascii="ＭＳ 明朝" w:hint="eastAsia"/>
        </w:rPr>
        <w:t xml:space="preserve">　    </w:t>
      </w:r>
    </w:p>
    <w:p w14:paraId="5CC483DE" w14:textId="39693F43" w:rsidR="00103C5B" w:rsidRDefault="00103C5B" w:rsidP="00103C5B">
      <w:pPr>
        <w:rPr>
          <w:rFonts w:ascii="ＭＳ 明朝"/>
        </w:rPr>
      </w:pPr>
      <w:r>
        <w:rPr>
          <w:rFonts w:ascii="ＭＳ 明朝" w:hint="eastAsia"/>
        </w:rPr>
        <w:t xml:space="preserve">  </w:t>
      </w:r>
      <w:r w:rsidR="002519E1">
        <w:rPr>
          <w:rFonts w:ascii="ＭＳ 明朝" w:hint="eastAsia"/>
        </w:rPr>
        <w:t xml:space="preserve">　　</w:t>
      </w:r>
      <w:r>
        <w:rPr>
          <w:rFonts w:ascii="ＭＳ 明朝" w:hint="eastAsia"/>
        </w:rPr>
        <w:t>その</w:t>
      </w:r>
      <w:r w:rsidR="002519E1">
        <w:rPr>
          <w:rFonts w:ascii="ＭＳ 明朝" w:hint="eastAsia"/>
        </w:rPr>
        <w:t>他、</w:t>
      </w:r>
      <w:r>
        <w:rPr>
          <w:rFonts w:ascii="ＭＳ 明朝" w:hint="eastAsia"/>
        </w:rPr>
        <w:t>求人票に記載のとおりです。</w:t>
      </w:r>
    </w:p>
    <w:p w14:paraId="1D7982E1" w14:textId="77777777" w:rsidR="002519E1" w:rsidRDefault="002519E1" w:rsidP="00103C5B">
      <w:pPr>
        <w:rPr>
          <w:rFonts w:ascii="ＭＳ 明朝"/>
        </w:rPr>
      </w:pPr>
    </w:p>
    <w:p w14:paraId="3CE100EA" w14:textId="77777777" w:rsidR="008D5A38" w:rsidRDefault="008D5A38" w:rsidP="00103C5B">
      <w:pPr>
        <w:rPr>
          <w:rFonts w:ascii="ＭＳ 明朝"/>
        </w:rPr>
      </w:pPr>
    </w:p>
    <w:p w14:paraId="5710FC95" w14:textId="77777777" w:rsidR="008D5A38" w:rsidRPr="002519E1" w:rsidRDefault="008D5A38" w:rsidP="00103C5B">
      <w:pPr>
        <w:rPr>
          <w:rFonts w:ascii="ＭＳ 明朝"/>
        </w:rPr>
      </w:pPr>
    </w:p>
    <w:p w14:paraId="09540B78" w14:textId="10B6F0E8" w:rsidR="000609F6" w:rsidRDefault="000609F6" w:rsidP="000609F6">
      <w:pPr>
        <w:ind w:firstLineChars="100" w:firstLine="210"/>
        <w:rPr>
          <w:rFonts w:ascii="ＭＳ 明朝"/>
        </w:rPr>
      </w:pPr>
      <w:r>
        <w:rPr>
          <w:rFonts w:ascii="ＭＳ 明朝" w:hint="eastAsia"/>
        </w:rPr>
        <w:t xml:space="preserve">　</w:t>
      </w:r>
      <w:r w:rsidR="00103C5B">
        <w:rPr>
          <w:rFonts w:ascii="ＭＳ 明朝" w:hint="eastAsia"/>
        </w:rPr>
        <w:t>※</w:t>
      </w:r>
      <w:r>
        <w:rPr>
          <w:rFonts w:ascii="ＭＳ 明朝" w:hint="eastAsia"/>
        </w:rPr>
        <w:t>当法人は、採用選考におけるセクシャル・ハラスメントを一切認めません。</w:t>
      </w:r>
    </w:p>
    <w:p w14:paraId="27E50BA1" w14:textId="18FBE22D" w:rsidR="000609F6" w:rsidRDefault="000609F6" w:rsidP="000609F6">
      <w:pPr>
        <w:ind w:leftChars="100" w:left="630" w:hangingChars="200" w:hanging="420"/>
        <w:rPr>
          <w:rFonts w:ascii="ＭＳ 明朝"/>
        </w:rPr>
      </w:pPr>
      <w:r>
        <w:rPr>
          <w:rFonts w:ascii="ＭＳ 明朝" w:hint="eastAsia"/>
        </w:rPr>
        <w:t xml:space="preserve">　　面接、法人見学会、介護実習等において、求職者の意思に反する性的な発言や身体への不必要な接触などは固く禁止しています。</w:t>
      </w:r>
    </w:p>
    <w:p w14:paraId="096C839E" w14:textId="0A3CA0F2" w:rsidR="000609F6" w:rsidRDefault="000609F6" w:rsidP="000609F6">
      <w:pPr>
        <w:ind w:leftChars="100" w:left="630" w:hangingChars="200" w:hanging="420"/>
        <w:rPr>
          <w:rFonts w:ascii="ＭＳ 明朝"/>
        </w:rPr>
      </w:pPr>
      <w:r>
        <w:rPr>
          <w:rFonts w:ascii="ＭＳ 明朝" w:hint="eastAsia"/>
        </w:rPr>
        <w:t xml:space="preserve">　　不適切な言動を受けた場合は、下記担当までご連絡ください。当法人は事実確認の上、関係者への聴取や再発防止策など、適切に対処いたします。</w:t>
      </w:r>
    </w:p>
    <w:p w14:paraId="6CADC479" w14:textId="0BE5501F" w:rsidR="000609F6" w:rsidRDefault="000609F6" w:rsidP="000609F6">
      <w:pPr>
        <w:ind w:leftChars="100" w:left="630" w:hangingChars="200" w:hanging="420"/>
        <w:rPr>
          <w:rFonts w:ascii="ＭＳ 明朝"/>
        </w:rPr>
      </w:pPr>
      <w:r>
        <w:rPr>
          <w:rFonts w:ascii="ＭＳ 明朝" w:hint="eastAsia"/>
        </w:rPr>
        <w:t xml:space="preserve">　　受付担当：本部事務局　事務主任　岩渕春美</w:t>
      </w:r>
    </w:p>
    <w:p w14:paraId="01E4CD41" w14:textId="77777777" w:rsidR="004A615A" w:rsidRDefault="004A615A" w:rsidP="00EF5D43">
      <w:pPr>
        <w:rPr>
          <w:rFonts w:ascii="ＭＳ 明朝"/>
        </w:rPr>
      </w:pPr>
    </w:p>
    <w:p w14:paraId="17784181" w14:textId="77777777" w:rsidR="005D77C2" w:rsidRPr="0028129F" w:rsidRDefault="005D77C2" w:rsidP="00EF5D43">
      <w:pPr>
        <w:rPr>
          <w:rFonts w:ascii="ＭＳ 明朝"/>
        </w:rPr>
      </w:pPr>
    </w:p>
    <w:p w14:paraId="60985374" w14:textId="4EC66F91" w:rsidR="0027044F" w:rsidRPr="0027044F" w:rsidRDefault="004A615A" w:rsidP="0027044F">
      <w:pPr>
        <w:jc w:val="left"/>
        <w:rPr>
          <w:rFonts w:ascii="ＭＳ ゴシック" w:eastAsia="ＭＳ ゴシック" w:hAnsi="ＭＳ ゴシック"/>
          <w:shd w:val="pct15" w:color="auto" w:fill="FFFFFF"/>
        </w:rPr>
      </w:pPr>
      <w:r w:rsidRPr="00770B50">
        <w:rPr>
          <w:rFonts w:ascii="ＭＳ ゴシック" w:eastAsia="ＭＳ ゴシック" w:hAnsi="ＭＳ ゴシック" w:hint="eastAsia"/>
          <w:shd w:val="pct15" w:color="auto" w:fill="FFFFFF"/>
        </w:rPr>
        <w:t>お問い合わせ</w:t>
      </w:r>
    </w:p>
    <w:p w14:paraId="4E638CB9" w14:textId="33682695" w:rsidR="00791A94" w:rsidRDefault="00791A94" w:rsidP="001D49BE">
      <w:pPr>
        <w:ind w:firstLineChars="200" w:firstLine="420"/>
        <w:jc w:val="left"/>
        <w:rPr>
          <w:rFonts w:ascii="ＭＳ 明朝"/>
          <w:szCs w:val="21"/>
        </w:rPr>
      </w:pPr>
      <w:r w:rsidRPr="001C6774">
        <w:rPr>
          <w:rFonts w:ascii="Bookman Old Style" w:hAnsi="ＭＳ Ｐ明朝" w:hint="eastAsia"/>
        </w:rPr>
        <w:t>〒</w:t>
      </w:r>
      <w:r w:rsidRPr="001C6774">
        <w:rPr>
          <w:rFonts w:ascii="Bookman Old Style" w:hAnsi="Bookman Old Style"/>
        </w:rPr>
        <w:t>95</w:t>
      </w:r>
      <w:r>
        <w:rPr>
          <w:rFonts w:ascii="Bookman Old Style" w:hAnsi="Bookman Old Style" w:hint="eastAsia"/>
        </w:rPr>
        <w:t>9</w:t>
      </w:r>
      <w:r w:rsidRPr="001C6774">
        <w:rPr>
          <w:rFonts w:ascii="Bookman Old Style" w:hAnsi="ＭＳ Ｐ明朝" w:hint="eastAsia"/>
        </w:rPr>
        <w:t>‐</w:t>
      </w:r>
      <w:r>
        <w:rPr>
          <w:rFonts w:ascii="Bookman Old Style" w:hAnsi="Bookman Old Style" w:hint="eastAsia"/>
        </w:rPr>
        <w:t>24</w:t>
      </w:r>
      <w:r>
        <w:rPr>
          <w:rFonts w:ascii="Bookman Old Style" w:hAnsi="Bookman Old Style"/>
        </w:rPr>
        <w:t>52</w:t>
      </w:r>
      <w:r w:rsidRPr="007A34A5">
        <w:rPr>
          <w:rFonts w:ascii="ＭＳ 明朝" w:hint="eastAsia"/>
        </w:rPr>
        <w:t xml:space="preserve">　新潟県新発田</w:t>
      </w:r>
      <w:r>
        <w:rPr>
          <w:rFonts w:ascii="ＭＳ 明朝" w:hint="eastAsia"/>
        </w:rPr>
        <w:t>市上館520</w:t>
      </w:r>
      <w:r w:rsidR="001847A7">
        <w:rPr>
          <w:rFonts w:ascii="ＭＳ 明朝" w:hint="eastAsia"/>
        </w:rPr>
        <w:t>番地</w:t>
      </w:r>
      <w:r>
        <w:rPr>
          <w:rFonts w:ascii="ＭＳ 明朝" w:hint="eastAsia"/>
        </w:rPr>
        <w:t>1</w:t>
      </w:r>
      <w:r w:rsidRPr="001C6774">
        <w:rPr>
          <w:rFonts w:ascii="Bookman Old Style" w:hAnsi="ＭＳ Ｐ明朝" w:hint="eastAsia"/>
        </w:rPr>
        <w:t xml:space="preserve">　</w:t>
      </w:r>
      <w:r>
        <w:rPr>
          <w:rFonts w:ascii="Bookman Old Style" w:hAnsi="ＭＳ Ｐ明朝" w:hint="eastAsia"/>
        </w:rPr>
        <w:t>（特養二の丸</w:t>
      </w:r>
      <w:r>
        <w:rPr>
          <w:rFonts w:ascii="Bookman Old Style" w:hAnsi="ＭＳ Ｐ明朝" w:hint="eastAsia"/>
        </w:rPr>
        <w:t xml:space="preserve"> </w:t>
      </w:r>
      <w:r>
        <w:rPr>
          <w:rFonts w:ascii="Bookman Old Style" w:hAnsi="ＭＳ Ｐ明朝" w:hint="eastAsia"/>
        </w:rPr>
        <w:t>内）</w:t>
      </w:r>
    </w:p>
    <w:p w14:paraId="0143E6E7" w14:textId="2B614A13" w:rsidR="0077735F" w:rsidRPr="0028129F" w:rsidRDefault="0077735F" w:rsidP="00791A94">
      <w:pPr>
        <w:ind w:firstLineChars="200" w:firstLine="420"/>
        <w:jc w:val="left"/>
        <w:rPr>
          <w:rFonts w:ascii="ＭＳ 明朝"/>
          <w:szCs w:val="21"/>
        </w:rPr>
      </w:pPr>
      <w:r w:rsidRPr="0028129F">
        <w:rPr>
          <w:rFonts w:ascii="ＭＳ 明朝" w:hint="eastAsia"/>
          <w:szCs w:val="21"/>
        </w:rPr>
        <w:t>社会福祉法人二王子会　本部事務局</w:t>
      </w:r>
      <w:r w:rsidRPr="001C6774">
        <w:rPr>
          <w:rFonts w:ascii="Bookman Old Style" w:hAnsi="ＭＳ Ｐ明朝" w:hint="eastAsia"/>
        </w:rPr>
        <w:t xml:space="preserve">　</w:t>
      </w:r>
    </w:p>
    <w:p w14:paraId="24FDEAB6" w14:textId="77777777" w:rsidR="00DC1FE6" w:rsidRDefault="0077735F" w:rsidP="001847A7">
      <w:pPr>
        <w:ind w:firstLineChars="300" w:firstLine="540"/>
        <w:rPr>
          <w:rFonts w:ascii="Bookman Old Style" w:hAnsi="Bookman Old Style"/>
          <w:sz w:val="18"/>
          <w:szCs w:val="18"/>
        </w:rPr>
      </w:pPr>
      <w:r w:rsidRPr="00405D89">
        <w:rPr>
          <w:rFonts w:ascii="Bookman Old Style" w:hAnsi="Bookman Old Style"/>
          <w:sz w:val="18"/>
          <w:szCs w:val="18"/>
        </w:rPr>
        <w:t>TEL</w:t>
      </w:r>
      <w:r w:rsidRPr="00405D89">
        <w:rPr>
          <w:rFonts w:ascii="Bookman Old Style" w:hAnsi="ＭＳ Ｐ明朝" w:hint="eastAsia"/>
          <w:sz w:val="18"/>
          <w:szCs w:val="18"/>
        </w:rPr>
        <w:t xml:space="preserve">　</w:t>
      </w:r>
      <w:r w:rsidRPr="00405D89">
        <w:rPr>
          <w:rFonts w:ascii="Bookman Old Style" w:hAnsi="Bookman Old Style"/>
          <w:sz w:val="18"/>
          <w:szCs w:val="18"/>
        </w:rPr>
        <w:t>0254</w:t>
      </w:r>
      <w:r w:rsidRPr="00405D89">
        <w:rPr>
          <w:rFonts w:ascii="Bookman Old Style" w:hAnsi="ＭＳ Ｐ明朝"/>
          <w:sz w:val="18"/>
          <w:szCs w:val="18"/>
        </w:rPr>
        <w:t>-</w:t>
      </w:r>
      <w:r>
        <w:rPr>
          <w:rFonts w:ascii="Bookman Old Style" w:hAnsi="Bookman Old Style"/>
          <w:sz w:val="18"/>
          <w:szCs w:val="18"/>
        </w:rPr>
        <w:t>23</w:t>
      </w:r>
      <w:r w:rsidRPr="00405D89">
        <w:rPr>
          <w:rFonts w:ascii="Bookman Old Style" w:hAnsi="ＭＳ Ｐ明朝"/>
          <w:sz w:val="18"/>
          <w:szCs w:val="18"/>
        </w:rPr>
        <w:t>-</w:t>
      </w:r>
      <w:r>
        <w:rPr>
          <w:rFonts w:ascii="Bookman Old Style" w:hAnsi="ＭＳ Ｐ明朝"/>
          <w:sz w:val="18"/>
          <w:szCs w:val="18"/>
        </w:rPr>
        <w:t>3166</w:t>
      </w:r>
      <w:r w:rsidRPr="00405D89">
        <w:rPr>
          <w:rFonts w:ascii="Bookman Old Style" w:hAnsi="ＭＳ Ｐ明朝" w:hint="eastAsia"/>
          <w:sz w:val="18"/>
          <w:szCs w:val="18"/>
        </w:rPr>
        <w:t xml:space="preserve">　　</w:t>
      </w:r>
      <w:r w:rsidRPr="00405D89">
        <w:rPr>
          <w:rFonts w:ascii="Bookman Old Style" w:hAnsi="Bookman Old Style"/>
          <w:sz w:val="18"/>
          <w:szCs w:val="18"/>
        </w:rPr>
        <w:t>FAX</w:t>
      </w:r>
      <w:r w:rsidRPr="00405D89">
        <w:rPr>
          <w:rFonts w:ascii="Bookman Old Style" w:hAnsi="ＭＳ Ｐ明朝" w:hint="eastAsia"/>
          <w:sz w:val="18"/>
          <w:szCs w:val="18"/>
        </w:rPr>
        <w:t xml:space="preserve">　</w:t>
      </w:r>
      <w:r>
        <w:rPr>
          <w:rFonts w:ascii="Bookman Old Style" w:hAnsi="Bookman Old Style"/>
          <w:sz w:val="18"/>
          <w:szCs w:val="18"/>
        </w:rPr>
        <w:t>0254-26</w:t>
      </w:r>
      <w:r w:rsidRPr="00405D89">
        <w:rPr>
          <w:rFonts w:ascii="Bookman Old Style" w:hAnsi="Bookman Old Style"/>
          <w:sz w:val="18"/>
          <w:szCs w:val="18"/>
        </w:rPr>
        <w:t>-</w:t>
      </w:r>
      <w:r>
        <w:rPr>
          <w:rFonts w:ascii="Bookman Old Style" w:hAnsi="Bookman Old Style"/>
          <w:sz w:val="18"/>
          <w:szCs w:val="18"/>
        </w:rPr>
        <w:t>2312</w:t>
      </w:r>
      <w:r>
        <w:rPr>
          <w:rFonts w:ascii="Bookman Old Style" w:hAnsi="Bookman Old Style"/>
          <w:sz w:val="18"/>
          <w:szCs w:val="18"/>
        </w:rPr>
        <w:t xml:space="preserve">　　　</w:t>
      </w:r>
    </w:p>
    <w:p w14:paraId="3C2203D6" w14:textId="3B2622DD" w:rsidR="0077735F" w:rsidRPr="00DC1FE6" w:rsidRDefault="0077735F" w:rsidP="001847A7">
      <w:pPr>
        <w:ind w:firstLineChars="300" w:firstLine="540"/>
        <w:rPr>
          <w:rFonts w:ascii="Bookman Old Style" w:hAnsi="Bookman Old Style"/>
          <w:sz w:val="18"/>
          <w:szCs w:val="18"/>
        </w:rPr>
      </w:pPr>
      <w:r w:rsidRPr="00405D89">
        <w:rPr>
          <w:rFonts w:ascii="Bookman Old Style" w:hAnsi="Bookman Old Style"/>
          <w:sz w:val="18"/>
          <w:szCs w:val="18"/>
        </w:rPr>
        <w:t>E-mail</w:t>
      </w:r>
      <w:r w:rsidRPr="00405D89">
        <w:rPr>
          <w:rFonts w:ascii="Bookman Old Style" w:hAnsi="ＭＳ Ｐ明朝" w:hint="eastAsia"/>
          <w:sz w:val="18"/>
          <w:szCs w:val="18"/>
        </w:rPr>
        <w:t xml:space="preserve">　</w:t>
      </w:r>
      <w:r w:rsidR="007E6461" w:rsidRPr="007E6461">
        <w:rPr>
          <w:rFonts w:ascii="Bookman Old Style" w:hAnsi="ＭＳ Ｐ明朝"/>
          <w:sz w:val="18"/>
          <w:szCs w:val="18"/>
        </w:rPr>
        <w:t>ninomaru@ninohjikai.jp</w:t>
      </w:r>
      <w:r w:rsidR="00DC1FE6">
        <w:rPr>
          <w:rStyle w:val="ad"/>
          <w:rFonts w:ascii="Bookman Old Style" w:hAnsi="Bookman Old Style" w:hint="eastAsia"/>
          <w:sz w:val="18"/>
          <w:szCs w:val="18"/>
          <w:u w:val="none"/>
        </w:rPr>
        <w:t xml:space="preserve">　　</w:t>
      </w:r>
      <w:r w:rsidR="00DC1FE6">
        <w:rPr>
          <w:rFonts w:ascii="Bookman Old Style" w:hAnsi="Bookman Old Style" w:hint="eastAsia"/>
          <w:sz w:val="18"/>
          <w:szCs w:val="18"/>
        </w:rPr>
        <w:t>URL</w:t>
      </w:r>
      <w:r w:rsidR="00DC1FE6">
        <w:rPr>
          <w:rFonts w:ascii="Bookman Old Style" w:hAnsi="Bookman Old Style" w:hint="eastAsia"/>
          <w:sz w:val="18"/>
          <w:szCs w:val="18"/>
        </w:rPr>
        <w:t xml:space="preserve">　</w:t>
      </w:r>
      <w:r w:rsidR="007E6461" w:rsidRPr="007E6461">
        <w:rPr>
          <w:rFonts w:ascii="Bookman Old Style" w:hAnsi="Bookman Old Style"/>
          <w:sz w:val="18"/>
          <w:szCs w:val="18"/>
        </w:rPr>
        <w:t>http://www.ninohjikai.jp/</w:t>
      </w:r>
    </w:p>
    <w:p w14:paraId="7FFA052A" w14:textId="77777777" w:rsidR="004A615A" w:rsidRPr="0028129F" w:rsidRDefault="004A615A" w:rsidP="00CE03AA">
      <w:pPr>
        <w:pageBreakBefore/>
        <w:jc w:val="center"/>
        <w:rPr>
          <w:rFonts w:ascii="ＭＳ 明朝"/>
          <w:sz w:val="28"/>
          <w:szCs w:val="28"/>
        </w:rPr>
      </w:pPr>
      <w:r w:rsidRPr="0028129F">
        <w:rPr>
          <w:rFonts w:ascii="ＭＳ 明朝" w:hint="eastAsia"/>
          <w:sz w:val="28"/>
          <w:szCs w:val="28"/>
        </w:rPr>
        <w:lastRenderedPageBreak/>
        <w:t>社会福祉法人二王子会</w:t>
      </w:r>
    </w:p>
    <w:p w14:paraId="35A50B4D" w14:textId="3D71E4A8" w:rsidR="004A615A" w:rsidRPr="00D02E5B" w:rsidRDefault="00264B61" w:rsidP="001D49BE">
      <w:pPr>
        <w:spacing w:beforeLines="50" w:before="120" w:afterLines="50" w:after="120" w:line="360" w:lineRule="auto"/>
        <w:jc w:val="center"/>
        <w:rPr>
          <w:rFonts w:ascii="HG明朝E" w:eastAsia="HG明朝E"/>
          <w:sz w:val="44"/>
          <w:szCs w:val="44"/>
        </w:rPr>
      </w:pPr>
      <w:r>
        <w:rPr>
          <w:rFonts w:ascii="HG明朝E" w:eastAsia="HG明朝E" w:hint="eastAsia"/>
          <w:sz w:val="44"/>
          <w:szCs w:val="44"/>
        </w:rPr>
        <w:t>令和</w:t>
      </w:r>
      <w:r w:rsidR="000609F6">
        <w:rPr>
          <w:rFonts w:ascii="HG明朝E" w:eastAsia="HG明朝E" w:hint="eastAsia"/>
          <w:sz w:val="44"/>
          <w:szCs w:val="44"/>
        </w:rPr>
        <w:t>9</w:t>
      </w:r>
      <w:r w:rsidR="004A615A" w:rsidRPr="00D02E5B">
        <w:rPr>
          <w:rFonts w:ascii="HG明朝E" w:eastAsia="HG明朝E" w:hint="eastAsia"/>
          <w:sz w:val="44"/>
          <w:szCs w:val="44"/>
        </w:rPr>
        <w:t>年度</w:t>
      </w:r>
      <w:r w:rsidR="004A615A">
        <w:rPr>
          <w:rFonts w:ascii="HG明朝E" w:eastAsia="HG明朝E" w:hint="eastAsia"/>
          <w:sz w:val="44"/>
          <w:szCs w:val="44"/>
        </w:rPr>
        <w:t>採用試験申込書</w:t>
      </w:r>
    </w:p>
    <w:p w14:paraId="17AF6A4F" w14:textId="77777777" w:rsidR="004A615A" w:rsidRDefault="004A615A" w:rsidP="00AA1401">
      <w:pPr>
        <w:spacing w:line="360" w:lineRule="auto"/>
        <w:ind w:firstLineChars="100" w:firstLine="210"/>
        <w:rPr>
          <w:rFonts w:ascii="ＭＳ 明朝"/>
        </w:rPr>
      </w:pPr>
      <w:r>
        <w:rPr>
          <w:rFonts w:ascii="ＭＳ 明朝" w:hint="eastAsia"/>
        </w:rPr>
        <w:t>私は、採用条件を了知したうえで貴法人職員に採用していただきたく、下記のとおり受験を申し込みます。</w:t>
      </w:r>
    </w:p>
    <w:p w14:paraId="3F8E0A4D" w14:textId="77777777" w:rsidR="004A615A" w:rsidRDefault="00264B61" w:rsidP="00155A13">
      <w:pPr>
        <w:wordWrap w:val="0"/>
        <w:spacing w:line="480" w:lineRule="auto"/>
        <w:jc w:val="right"/>
        <w:rPr>
          <w:rFonts w:ascii="ＭＳ 明朝"/>
        </w:rPr>
      </w:pPr>
      <w:r>
        <w:rPr>
          <w:rFonts w:ascii="ＭＳ 明朝" w:hint="eastAsia"/>
        </w:rPr>
        <w:t>令和</w:t>
      </w:r>
      <w:r w:rsidR="004A615A">
        <w:rPr>
          <w:rFonts w:ascii="ＭＳ 明朝" w:hint="eastAsia"/>
        </w:rPr>
        <w:t xml:space="preserve">　　　年　　　月　　　日</w:t>
      </w:r>
    </w:p>
    <w:p w14:paraId="472E0F41" w14:textId="77777777" w:rsidR="004A615A" w:rsidRDefault="004A615A" w:rsidP="005804BC">
      <w:pPr>
        <w:tabs>
          <w:tab w:val="right" w:pos="9214"/>
        </w:tabs>
        <w:spacing w:beforeLines="100" w:before="240" w:line="480" w:lineRule="auto"/>
        <w:ind w:leftChars="2430" w:left="5103"/>
        <w:rPr>
          <w:rFonts w:ascii="ＭＳ 明朝"/>
        </w:rPr>
      </w:pPr>
      <w:r w:rsidRPr="00AA1401">
        <w:rPr>
          <w:rFonts w:ascii="ＭＳ 明朝" w:hint="eastAsia"/>
          <w:u w:val="single"/>
        </w:rPr>
        <w:t>氏名</w:t>
      </w:r>
      <w:r w:rsidRPr="00AA1401">
        <w:rPr>
          <w:rFonts w:ascii="ＭＳ 明朝"/>
          <w:u w:val="single"/>
        </w:rPr>
        <w:tab/>
      </w:r>
      <w:r>
        <w:rPr>
          <w:rFonts w:ascii="ＭＳ 明朝" w:hint="eastAsia"/>
        </w:rPr>
        <w:t>㊞</w:t>
      </w:r>
    </w:p>
    <w:p w14:paraId="4D0BFDF0" w14:textId="77777777" w:rsidR="004A615A" w:rsidRDefault="004A615A" w:rsidP="00035879">
      <w:pPr>
        <w:rPr>
          <w:rFonts w:ascii="ＭＳ 明朝"/>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507"/>
        <w:gridCol w:w="3750"/>
        <w:gridCol w:w="2906"/>
        <w:gridCol w:w="1115"/>
      </w:tblGrid>
      <w:tr w:rsidR="004A615A" w:rsidRPr="002905A1" w14:paraId="74F104C7" w14:textId="77777777" w:rsidTr="002905A1">
        <w:trPr>
          <w:trHeight w:val="567"/>
        </w:trPr>
        <w:tc>
          <w:tcPr>
            <w:tcW w:w="1526" w:type="dxa"/>
            <w:tcBorders>
              <w:top w:val="single" w:sz="8" w:space="0" w:color="000000"/>
              <w:left w:val="single" w:sz="8" w:space="0" w:color="000000"/>
            </w:tcBorders>
            <w:vAlign w:val="center"/>
          </w:tcPr>
          <w:p w14:paraId="6019CB69" w14:textId="77777777" w:rsidR="004A615A" w:rsidRPr="002905A1" w:rsidRDefault="004A615A" w:rsidP="002905A1">
            <w:pPr>
              <w:jc w:val="center"/>
              <w:rPr>
                <w:rFonts w:ascii="ＭＳ ゴシック" w:eastAsia="ＭＳ ゴシック" w:hAnsi="ＭＳ ゴシック"/>
                <w:sz w:val="22"/>
              </w:rPr>
            </w:pPr>
            <w:r w:rsidRPr="002905A1">
              <w:rPr>
                <w:rFonts w:ascii="ＭＳ ゴシック" w:eastAsia="ＭＳ ゴシック" w:hAnsi="ＭＳ ゴシック" w:hint="eastAsia"/>
                <w:sz w:val="22"/>
              </w:rPr>
              <w:t>受</w:t>
            </w:r>
            <w:r w:rsidRPr="002905A1">
              <w:rPr>
                <w:rFonts w:ascii="ＭＳ ゴシック" w:eastAsia="ＭＳ ゴシック" w:hAnsi="ＭＳ ゴシック"/>
                <w:sz w:val="22"/>
              </w:rPr>
              <w:t xml:space="preserve"> </w:t>
            </w:r>
            <w:r w:rsidRPr="002905A1">
              <w:rPr>
                <w:rFonts w:ascii="ＭＳ ゴシック" w:eastAsia="ＭＳ ゴシック" w:hAnsi="ＭＳ ゴシック" w:hint="eastAsia"/>
                <w:sz w:val="22"/>
              </w:rPr>
              <w:t>験</w:t>
            </w:r>
            <w:r w:rsidRPr="002905A1">
              <w:rPr>
                <w:rFonts w:ascii="ＭＳ ゴシック" w:eastAsia="ＭＳ ゴシック" w:hAnsi="ＭＳ ゴシック"/>
                <w:sz w:val="22"/>
              </w:rPr>
              <w:t xml:space="preserve"> </w:t>
            </w:r>
            <w:r w:rsidRPr="002905A1">
              <w:rPr>
                <w:rFonts w:ascii="ＭＳ ゴシック" w:eastAsia="ＭＳ ゴシック" w:hAnsi="ＭＳ ゴシック" w:hint="eastAsia"/>
                <w:sz w:val="22"/>
              </w:rPr>
              <w:t>要</w:t>
            </w:r>
            <w:r w:rsidRPr="002905A1">
              <w:rPr>
                <w:rFonts w:ascii="ＭＳ ゴシック" w:eastAsia="ＭＳ ゴシック" w:hAnsi="ＭＳ ゴシック"/>
                <w:sz w:val="22"/>
              </w:rPr>
              <w:t xml:space="preserve"> </w:t>
            </w:r>
            <w:r w:rsidRPr="002905A1">
              <w:rPr>
                <w:rFonts w:ascii="ＭＳ ゴシック" w:eastAsia="ＭＳ ゴシック" w:hAnsi="ＭＳ ゴシック" w:hint="eastAsia"/>
                <w:sz w:val="22"/>
              </w:rPr>
              <w:t>件</w:t>
            </w:r>
          </w:p>
        </w:tc>
        <w:tc>
          <w:tcPr>
            <w:tcW w:w="6804" w:type="dxa"/>
            <w:gridSpan w:val="2"/>
            <w:tcBorders>
              <w:top w:val="single" w:sz="8" w:space="0" w:color="000000"/>
            </w:tcBorders>
            <w:vAlign w:val="center"/>
          </w:tcPr>
          <w:p w14:paraId="589D5236" w14:textId="77777777" w:rsidR="004A615A" w:rsidRPr="002905A1" w:rsidRDefault="004A615A" w:rsidP="002905A1">
            <w:pPr>
              <w:jc w:val="center"/>
              <w:rPr>
                <w:rFonts w:ascii="ＭＳ ゴシック" w:eastAsia="ＭＳ ゴシック" w:hAnsi="ＭＳ ゴシック"/>
                <w:sz w:val="22"/>
              </w:rPr>
            </w:pPr>
            <w:r w:rsidRPr="002905A1">
              <w:rPr>
                <w:rFonts w:ascii="ＭＳ ゴシック" w:eastAsia="ＭＳ ゴシック" w:hAnsi="ＭＳ ゴシック" w:hint="eastAsia"/>
                <w:sz w:val="22"/>
              </w:rPr>
              <w:t>確　　認　　事　　項</w:t>
            </w:r>
          </w:p>
        </w:tc>
        <w:tc>
          <w:tcPr>
            <w:tcW w:w="1134" w:type="dxa"/>
            <w:tcBorders>
              <w:top w:val="single" w:sz="8" w:space="0" w:color="000000"/>
              <w:right w:val="single" w:sz="8" w:space="0" w:color="000000"/>
            </w:tcBorders>
            <w:vAlign w:val="center"/>
          </w:tcPr>
          <w:p w14:paraId="2667BE01" w14:textId="77777777" w:rsidR="004A615A" w:rsidRPr="002905A1" w:rsidRDefault="004A615A" w:rsidP="00AA1401">
            <w:pPr>
              <w:rPr>
                <w:rFonts w:ascii="ＭＳ 明朝"/>
              </w:rPr>
            </w:pPr>
            <w:r w:rsidRPr="002905A1">
              <w:rPr>
                <w:rFonts w:ascii="ＭＳ 明朝" w:hint="eastAsia"/>
              </w:rPr>
              <w:t>※確認欄</w:t>
            </w:r>
          </w:p>
        </w:tc>
      </w:tr>
      <w:tr w:rsidR="004A615A" w:rsidRPr="002905A1" w14:paraId="436FB908" w14:textId="77777777" w:rsidTr="002905A1">
        <w:trPr>
          <w:trHeight w:val="567"/>
        </w:trPr>
        <w:tc>
          <w:tcPr>
            <w:tcW w:w="1526" w:type="dxa"/>
            <w:tcBorders>
              <w:left w:val="single" w:sz="8" w:space="0" w:color="000000"/>
            </w:tcBorders>
            <w:vAlign w:val="center"/>
          </w:tcPr>
          <w:p w14:paraId="5D512D05" w14:textId="77777777" w:rsidR="004A615A" w:rsidRPr="002905A1" w:rsidRDefault="004A615A" w:rsidP="002905A1">
            <w:pPr>
              <w:ind w:leftChars="100" w:left="210"/>
              <w:rPr>
                <w:rFonts w:ascii="HG明朝E" w:eastAsia="HG明朝E"/>
              </w:rPr>
            </w:pPr>
            <w:r w:rsidRPr="002905A1">
              <w:rPr>
                <w:rFonts w:ascii="HG明朝E" w:eastAsia="HG明朝E" w:hint="eastAsia"/>
              </w:rPr>
              <w:t>生年月日</w:t>
            </w:r>
          </w:p>
        </w:tc>
        <w:tc>
          <w:tcPr>
            <w:tcW w:w="6804" w:type="dxa"/>
            <w:gridSpan w:val="2"/>
            <w:vAlign w:val="center"/>
          </w:tcPr>
          <w:p w14:paraId="0E38F3DC" w14:textId="77777777" w:rsidR="004A615A" w:rsidRPr="002905A1" w:rsidRDefault="004A615A" w:rsidP="00AA1401">
            <w:pPr>
              <w:rPr>
                <w:rFonts w:ascii="ＭＳ 明朝"/>
              </w:rPr>
            </w:pPr>
            <w:r w:rsidRPr="002905A1">
              <w:rPr>
                <w:rFonts w:ascii="ＭＳ 明朝"/>
              </w:rPr>
              <w:tab/>
            </w:r>
            <w:r w:rsidRPr="002905A1">
              <w:rPr>
                <w:rFonts w:ascii="ＭＳ 明朝" w:hint="eastAsia"/>
              </w:rPr>
              <w:t>昭和・平成</w:t>
            </w:r>
            <w:r w:rsidRPr="002905A1">
              <w:rPr>
                <w:rFonts w:ascii="ＭＳ 明朝"/>
              </w:rPr>
              <w:tab/>
            </w:r>
            <w:r w:rsidRPr="002905A1">
              <w:rPr>
                <w:rFonts w:ascii="ＭＳ 明朝" w:hint="eastAsia"/>
              </w:rPr>
              <w:t>年</w:t>
            </w:r>
            <w:r w:rsidRPr="002905A1">
              <w:rPr>
                <w:rFonts w:ascii="ＭＳ 明朝"/>
              </w:rPr>
              <w:tab/>
            </w:r>
            <w:r w:rsidRPr="002905A1">
              <w:rPr>
                <w:rFonts w:ascii="ＭＳ 明朝" w:hint="eastAsia"/>
              </w:rPr>
              <w:t>月</w:t>
            </w:r>
            <w:r w:rsidRPr="002905A1">
              <w:rPr>
                <w:rFonts w:ascii="ＭＳ 明朝"/>
              </w:rPr>
              <w:tab/>
            </w:r>
            <w:r w:rsidRPr="002905A1">
              <w:rPr>
                <w:rFonts w:ascii="ＭＳ 明朝" w:hint="eastAsia"/>
              </w:rPr>
              <w:t>日</w:t>
            </w:r>
          </w:p>
        </w:tc>
        <w:tc>
          <w:tcPr>
            <w:tcW w:w="1134" w:type="dxa"/>
            <w:tcBorders>
              <w:right w:val="single" w:sz="8" w:space="0" w:color="000000"/>
            </w:tcBorders>
            <w:vAlign w:val="center"/>
          </w:tcPr>
          <w:p w14:paraId="39EFE6A2" w14:textId="77777777" w:rsidR="004A615A" w:rsidRPr="002905A1" w:rsidRDefault="004A615A" w:rsidP="00AA1401">
            <w:pPr>
              <w:rPr>
                <w:rFonts w:ascii="ＭＳ 明朝"/>
              </w:rPr>
            </w:pPr>
          </w:p>
        </w:tc>
      </w:tr>
      <w:tr w:rsidR="004A615A" w:rsidRPr="002905A1" w14:paraId="771F3D45" w14:textId="77777777" w:rsidTr="002905A1">
        <w:trPr>
          <w:trHeight w:val="567"/>
        </w:trPr>
        <w:tc>
          <w:tcPr>
            <w:tcW w:w="1526" w:type="dxa"/>
            <w:tcBorders>
              <w:left w:val="single" w:sz="8" w:space="0" w:color="000000"/>
              <w:bottom w:val="nil"/>
            </w:tcBorders>
            <w:vAlign w:val="center"/>
          </w:tcPr>
          <w:p w14:paraId="301A3C20" w14:textId="77777777" w:rsidR="004A615A" w:rsidRPr="002905A1" w:rsidRDefault="004A615A" w:rsidP="00AA1401">
            <w:pPr>
              <w:rPr>
                <w:rFonts w:ascii="HG明朝E" w:eastAsia="HG明朝E"/>
              </w:rPr>
            </w:pPr>
          </w:p>
        </w:tc>
        <w:tc>
          <w:tcPr>
            <w:tcW w:w="6804" w:type="dxa"/>
            <w:gridSpan w:val="2"/>
            <w:vAlign w:val="center"/>
          </w:tcPr>
          <w:p w14:paraId="798177C1" w14:textId="77777777" w:rsidR="004A615A" w:rsidRPr="002905A1" w:rsidRDefault="004A615A" w:rsidP="00AA1401">
            <w:pPr>
              <w:rPr>
                <w:rFonts w:ascii="ＭＳ 明朝"/>
              </w:rPr>
            </w:pPr>
          </w:p>
        </w:tc>
        <w:tc>
          <w:tcPr>
            <w:tcW w:w="1134" w:type="dxa"/>
            <w:tcBorders>
              <w:right w:val="single" w:sz="8" w:space="0" w:color="000000"/>
            </w:tcBorders>
            <w:vAlign w:val="center"/>
          </w:tcPr>
          <w:p w14:paraId="76DC2909" w14:textId="77777777" w:rsidR="004A615A" w:rsidRPr="002905A1" w:rsidRDefault="004A615A" w:rsidP="00AA1401">
            <w:pPr>
              <w:rPr>
                <w:rFonts w:ascii="ＭＳ 明朝"/>
              </w:rPr>
            </w:pPr>
          </w:p>
        </w:tc>
      </w:tr>
      <w:tr w:rsidR="004A615A" w:rsidRPr="002905A1" w14:paraId="5E1E42AC" w14:textId="77777777" w:rsidTr="002905A1">
        <w:trPr>
          <w:trHeight w:val="567"/>
        </w:trPr>
        <w:tc>
          <w:tcPr>
            <w:tcW w:w="1526" w:type="dxa"/>
            <w:tcBorders>
              <w:top w:val="nil"/>
              <w:left w:val="single" w:sz="8" w:space="0" w:color="000000"/>
              <w:bottom w:val="nil"/>
            </w:tcBorders>
            <w:vAlign w:val="center"/>
          </w:tcPr>
          <w:p w14:paraId="047E7BC7" w14:textId="77777777" w:rsidR="004A615A" w:rsidRPr="002905A1" w:rsidRDefault="004A615A" w:rsidP="00A4454F">
            <w:pPr>
              <w:ind w:left="210" w:hangingChars="100" w:hanging="210"/>
              <w:jc w:val="center"/>
              <w:rPr>
                <w:rFonts w:ascii="HG明朝E" w:eastAsia="HG明朝E"/>
              </w:rPr>
            </w:pPr>
            <w:r w:rsidRPr="002905A1">
              <w:rPr>
                <w:rFonts w:ascii="HG明朝E" w:eastAsia="HG明朝E" w:hint="eastAsia"/>
              </w:rPr>
              <w:t>資格</w:t>
            </w:r>
            <w:r>
              <w:rPr>
                <w:rFonts w:ascii="HG明朝E" w:eastAsia="HG明朝E" w:hint="eastAsia"/>
              </w:rPr>
              <w:t>・免許</w:t>
            </w:r>
          </w:p>
        </w:tc>
        <w:tc>
          <w:tcPr>
            <w:tcW w:w="6804" w:type="dxa"/>
            <w:gridSpan w:val="2"/>
            <w:vAlign w:val="center"/>
          </w:tcPr>
          <w:p w14:paraId="035F3094" w14:textId="77777777" w:rsidR="004A615A" w:rsidRPr="002905A1" w:rsidRDefault="004A615A" w:rsidP="00AA1401">
            <w:pPr>
              <w:rPr>
                <w:rFonts w:ascii="ＭＳ 明朝"/>
              </w:rPr>
            </w:pPr>
          </w:p>
        </w:tc>
        <w:tc>
          <w:tcPr>
            <w:tcW w:w="1134" w:type="dxa"/>
            <w:tcBorders>
              <w:right w:val="single" w:sz="8" w:space="0" w:color="000000"/>
            </w:tcBorders>
            <w:vAlign w:val="center"/>
          </w:tcPr>
          <w:p w14:paraId="75D7427A" w14:textId="77777777" w:rsidR="004A615A" w:rsidRPr="002905A1" w:rsidRDefault="004A615A" w:rsidP="00AA1401">
            <w:pPr>
              <w:rPr>
                <w:rFonts w:ascii="ＭＳ 明朝"/>
              </w:rPr>
            </w:pPr>
          </w:p>
        </w:tc>
      </w:tr>
      <w:tr w:rsidR="004A615A" w:rsidRPr="002905A1" w14:paraId="581A8709" w14:textId="77777777" w:rsidTr="002905A1">
        <w:trPr>
          <w:trHeight w:val="567"/>
        </w:trPr>
        <w:tc>
          <w:tcPr>
            <w:tcW w:w="1526" w:type="dxa"/>
            <w:tcBorders>
              <w:top w:val="nil"/>
              <w:left w:val="single" w:sz="8" w:space="0" w:color="000000"/>
              <w:bottom w:val="nil"/>
            </w:tcBorders>
            <w:vAlign w:val="center"/>
          </w:tcPr>
          <w:p w14:paraId="49F0A02B" w14:textId="77777777" w:rsidR="004A615A" w:rsidRPr="002905A1" w:rsidRDefault="004A615A" w:rsidP="009A57A1">
            <w:pPr>
              <w:rPr>
                <w:rFonts w:ascii="HG明朝E" w:eastAsia="HG明朝E"/>
              </w:rPr>
            </w:pPr>
            <w:r>
              <w:rPr>
                <w:rFonts w:ascii="HG明朝E" w:eastAsia="HG明朝E" w:hint="eastAsia"/>
              </w:rPr>
              <w:t>（取得見込）</w:t>
            </w:r>
          </w:p>
        </w:tc>
        <w:tc>
          <w:tcPr>
            <w:tcW w:w="6804" w:type="dxa"/>
            <w:gridSpan w:val="2"/>
            <w:vAlign w:val="center"/>
          </w:tcPr>
          <w:p w14:paraId="2F3D69BD" w14:textId="77777777" w:rsidR="004A615A" w:rsidRPr="002905A1" w:rsidRDefault="004A615A" w:rsidP="00AA1401">
            <w:pPr>
              <w:rPr>
                <w:rFonts w:ascii="ＭＳ 明朝"/>
              </w:rPr>
            </w:pPr>
          </w:p>
        </w:tc>
        <w:tc>
          <w:tcPr>
            <w:tcW w:w="1134" w:type="dxa"/>
            <w:tcBorders>
              <w:right w:val="single" w:sz="8" w:space="0" w:color="000000"/>
            </w:tcBorders>
            <w:vAlign w:val="center"/>
          </w:tcPr>
          <w:p w14:paraId="620E4283" w14:textId="77777777" w:rsidR="004A615A" w:rsidRPr="002905A1" w:rsidRDefault="004A615A" w:rsidP="00AA1401">
            <w:pPr>
              <w:rPr>
                <w:rFonts w:ascii="ＭＳ 明朝"/>
              </w:rPr>
            </w:pPr>
          </w:p>
        </w:tc>
      </w:tr>
      <w:tr w:rsidR="004A615A" w:rsidRPr="002905A1" w14:paraId="7D932337" w14:textId="77777777" w:rsidTr="002905A1">
        <w:trPr>
          <w:trHeight w:val="567"/>
        </w:trPr>
        <w:tc>
          <w:tcPr>
            <w:tcW w:w="1526" w:type="dxa"/>
            <w:tcBorders>
              <w:top w:val="nil"/>
              <w:left w:val="single" w:sz="8" w:space="0" w:color="000000"/>
              <w:bottom w:val="nil"/>
            </w:tcBorders>
            <w:vAlign w:val="center"/>
          </w:tcPr>
          <w:p w14:paraId="0CBB503F" w14:textId="77777777" w:rsidR="004A615A" w:rsidRPr="002905A1" w:rsidRDefault="004A615A" w:rsidP="009A57A1">
            <w:pPr>
              <w:rPr>
                <w:rFonts w:ascii="HG明朝E" w:eastAsia="HG明朝E"/>
              </w:rPr>
            </w:pPr>
          </w:p>
        </w:tc>
        <w:tc>
          <w:tcPr>
            <w:tcW w:w="6804" w:type="dxa"/>
            <w:gridSpan w:val="2"/>
            <w:vAlign w:val="center"/>
          </w:tcPr>
          <w:p w14:paraId="09022A8D" w14:textId="77777777" w:rsidR="004A615A" w:rsidRPr="002905A1" w:rsidRDefault="004A615A" w:rsidP="00AA1401">
            <w:pPr>
              <w:rPr>
                <w:rFonts w:ascii="ＭＳ 明朝"/>
              </w:rPr>
            </w:pPr>
          </w:p>
        </w:tc>
        <w:tc>
          <w:tcPr>
            <w:tcW w:w="1134" w:type="dxa"/>
            <w:tcBorders>
              <w:right w:val="single" w:sz="8" w:space="0" w:color="000000"/>
            </w:tcBorders>
            <w:vAlign w:val="center"/>
          </w:tcPr>
          <w:p w14:paraId="33271666" w14:textId="77777777" w:rsidR="004A615A" w:rsidRPr="002905A1" w:rsidRDefault="004A615A" w:rsidP="00AA1401">
            <w:pPr>
              <w:rPr>
                <w:rFonts w:ascii="ＭＳ 明朝"/>
              </w:rPr>
            </w:pPr>
          </w:p>
        </w:tc>
      </w:tr>
      <w:tr w:rsidR="004A615A" w:rsidRPr="002905A1" w14:paraId="1A8ECAFD" w14:textId="77777777" w:rsidTr="002905A1">
        <w:trPr>
          <w:trHeight w:val="567"/>
        </w:trPr>
        <w:tc>
          <w:tcPr>
            <w:tcW w:w="1526" w:type="dxa"/>
            <w:tcBorders>
              <w:top w:val="nil"/>
              <w:left w:val="single" w:sz="8" w:space="0" w:color="000000"/>
              <w:bottom w:val="single" w:sz="8" w:space="0" w:color="000000"/>
            </w:tcBorders>
            <w:vAlign w:val="center"/>
          </w:tcPr>
          <w:p w14:paraId="10BADEDB" w14:textId="77777777" w:rsidR="004A615A" w:rsidRPr="002905A1" w:rsidRDefault="004A615A" w:rsidP="00AA1401">
            <w:pPr>
              <w:rPr>
                <w:rFonts w:ascii="HG明朝E" w:eastAsia="HG明朝E"/>
              </w:rPr>
            </w:pPr>
          </w:p>
        </w:tc>
        <w:tc>
          <w:tcPr>
            <w:tcW w:w="6804" w:type="dxa"/>
            <w:gridSpan w:val="2"/>
            <w:tcBorders>
              <w:bottom w:val="single" w:sz="8" w:space="0" w:color="000000"/>
            </w:tcBorders>
            <w:vAlign w:val="center"/>
          </w:tcPr>
          <w:p w14:paraId="6C04445C" w14:textId="77777777" w:rsidR="004A615A" w:rsidRPr="002905A1" w:rsidRDefault="004A615A" w:rsidP="00AA1401">
            <w:pPr>
              <w:rPr>
                <w:rFonts w:ascii="ＭＳ 明朝"/>
              </w:rPr>
            </w:pPr>
          </w:p>
        </w:tc>
        <w:tc>
          <w:tcPr>
            <w:tcW w:w="1134" w:type="dxa"/>
            <w:tcBorders>
              <w:bottom w:val="single" w:sz="8" w:space="0" w:color="000000"/>
              <w:right w:val="single" w:sz="8" w:space="0" w:color="000000"/>
            </w:tcBorders>
            <w:vAlign w:val="center"/>
          </w:tcPr>
          <w:p w14:paraId="7ABF5E3A" w14:textId="77777777" w:rsidR="004A615A" w:rsidRPr="002905A1" w:rsidRDefault="004A615A" w:rsidP="00AA1401">
            <w:pPr>
              <w:rPr>
                <w:rFonts w:ascii="ＭＳ 明朝"/>
              </w:rPr>
            </w:pPr>
          </w:p>
        </w:tc>
      </w:tr>
      <w:tr w:rsidR="004A615A" w:rsidRPr="002905A1" w14:paraId="2797505A" w14:textId="77777777" w:rsidTr="002905A1">
        <w:trPr>
          <w:trHeight w:val="851"/>
        </w:trPr>
        <w:tc>
          <w:tcPr>
            <w:tcW w:w="1526" w:type="dxa"/>
            <w:tcBorders>
              <w:top w:val="single" w:sz="8" w:space="0" w:color="000000"/>
              <w:left w:val="single" w:sz="8" w:space="0" w:color="000000"/>
              <w:bottom w:val="single" w:sz="8" w:space="0" w:color="000000"/>
            </w:tcBorders>
            <w:vAlign w:val="center"/>
          </w:tcPr>
          <w:p w14:paraId="730DFF62" w14:textId="77777777" w:rsidR="004A615A" w:rsidRPr="002905A1" w:rsidRDefault="004A615A" w:rsidP="00AA1401">
            <w:pPr>
              <w:rPr>
                <w:rFonts w:ascii="ＭＳ ゴシック" w:eastAsia="ＭＳ ゴシック" w:hAnsi="ＭＳ ゴシック"/>
              </w:rPr>
            </w:pPr>
            <w:r w:rsidRPr="002905A1">
              <w:rPr>
                <w:rFonts w:ascii="ＭＳ ゴシック" w:eastAsia="ＭＳ ゴシック" w:hAnsi="ＭＳ ゴシック" w:hint="eastAsia"/>
              </w:rPr>
              <w:t>受験希望職種</w:t>
            </w:r>
          </w:p>
        </w:tc>
        <w:tc>
          <w:tcPr>
            <w:tcW w:w="3827" w:type="dxa"/>
            <w:tcBorders>
              <w:top w:val="single" w:sz="8" w:space="0" w:color="000000"/>
              <w:bottom w:val="single" w:sz="8" w:space="0" w:color="000000"/>
            </w:tcBorders>
            <w:vAlign w:val="center"/>
          </w:tcPr>
          <w:p w14:paraId="7B0B4AA2" w14:textId="77777777" w:rsidR="004A615A" w:rsidRPr="002905A1" w:rsidRDefault="004A615A" w:rsidP="00AA1401">
            <w:pPr>
              <w:rPr>
                <w:rFonts w:ascii="ＭＳ 明朝"/>
              </w:rPr>
            </w:pPr>
          </w:p>
        </w:tc>
        <w:tc>
          <w:tcPr>
            <w:tcW w:w="4111" w:type="dxa"/>
            <w:gridSpan w:val="2"/>
            <w:tcBorders>
              <w:top w:val="single" w:sz="8" w:space="0" w:color="000000"/>
              <w:bottom w:val="single" w:sz="8" w:space="0" w:color="000000"/>
              <w:right w:val="single" w:sz="8" w:space="0" w:color="000000"/>
            </w:tcBorders>
            <w:vAlign w:val="center"/>
          </w:tcPr>
          <w:p w14:paraId="7B3B28C0" w14:textId="77777777" w:rsidR="004A615A" w:rsidRPr="002905A1" w:rsidRDefault="004A615A" w:rsidP="00AA1401">
            <w:pPr>
              <w:rPr>
                <w:rFonts w:ascii="ＭＳ 明朝"/>
              </w:rPr>
            </w:pPr>
          </w:p>
        </w:tc>
      </w:tr>
    </w:tbl>
    <w:p w14:paraId="72F2573F" w14:textId="77777777" w:rsidR="004A615A" w:rsidRPr="009025D7" w:rsidRDefault="004A615A" w:rsidP="009025D7">
      <w:pPr>
        <w:pStyle w:val="aa"/>
        <w:numPr>
          <w:ilvl w:val="0"/>
          <w:numId w:val="4"/>
        </w:numPr>
        <w:ind w:leftChars="0" w:left="567"/>
        <w:rPr>
          <w:rFonts w:ascii="ＭＳ 明朝"/>
          <w:sz w:val="18"/>
          <w:szCs w:val="18"/>
        </w:rPr>
      </w:pPr>
      <w:r w:rsidRPr="009025D7">
        <w:rPr>
          <w:rFonts w:ascii="ＭＳ 明朝" w:hint="eastAsia"/>
          <w:sz w:val="18"/>
          <w:szCs w:val="18"/>
        </w:rPr>
        <w:t>複数の職種の受験</w:t>
      </w:r>
      <w:r>
        <w:rPr>
          <w:rFonts w:ascii="ＭＳ 明朝" w:hint="eastAsia"/>
          <w:sz w:val="18"/>
          <w:szCs w:val="18"/>
        </w:rPr>
        <w:t>要件</w:t>
      </w:r>
      <w:r w:rsidRPr="009025D7">
        <w:rPr>
          <w:rFonts w:ascii="ＭＳ 明朝" w:hint="eastAsia"/>
          <w:sz w:val="18"/>
          <w:szCs w:val="18"/>
        </w:rPr>
        <w:t>を</w:t>
      </w:r>
      <w:r>
        <w:rPr>
          <w:rFonts w:ascii="ＭＳ 明朝" w:hint="eastAsia"/>
          <w:sz w:val="18"/>
          <w:szCs w:val="18"/>
        </w:rPr>
        <w:t>具備する</w:t>
      </w:r>
      <w:r w:rsidRPr="009025D7">
        <w:rPr>
          <w:rFonts w:ascii="ＭＳ 明朝" w:hint="eastAsia"/>
          <w:sz w:val="18"/>
          <w:szCs w:val="18"/>
        </w:rPr>
        <w:t>方で、いずれの職種での採用も希望する場合は、２つまで記入してください。</w:t>
      </w:r>
      <w:r>
        <w:rPr>
          <w:rFonts w:ascii="ＭＳ 明朝" w:hint="eastAsia"/>
          <w:sz w:val="18"/>
          <w:szCs w:val="18"/>
        </w:rPr>
        <w:t>その場合の職種の決定は、当年度二王子会が行うすべての採用試験終了後となります。</w:t>
      </w:r>
    </w:p>
    <w:p w14:paraId="560A01D3" w14:textId="77777777" w:rsidR="004A615A" w:rsidRDefault="004A615A" w:rsidP="00035879">
      <w:pPr>
        <w:rPr>
          <w:rFonts w:ascii="ＭＳ 明朝"/>
        </w:rPr>
      </w:pPr>
    </w:p>
    <w:p w14:paraId="58F4D1E5" w14:textId="77777777" w:rsidR="004A615A" w:rsidRDefault="004A615A" w:rsidP="00035879">
      <w:pPr>
        <w:rPr>
          <w:rFonts w:ascii="ＭＳ 明朝"/>
        </w:rPr>
      </w:pPr>
    </w:p>
    <w:p w14:paraId="43251AA7" w14:textId="77777777" w:rsidR="004A615A" w:rsidRDefault="004A615A" w:rsidP="00035879">
      <w:pPr>
        <w:rPr>
          <w:rFonts w:ascii="ＭＳ 明朝"/>
        </w:rPr>
      </w:pPr>
    </w:p>
    <w:p w14:paraId="017C580E" w14:textId="77777777" w:rsidR="004A615A" w:rsidRPr="008638EA" w:rsidRDefault="004A615A" w:rsidP="00155A13">
      <w:pPr>
        <w:spacing w:line="480" w:lineRule="auto"/>
        <w:rPr>
          <w:rFonts w:ascii="HG丸ｺﾞｼｯｸM-PRO" w:eastAsia="HG丸ｺﾞｼｯｸM-PRO"/>
        </w:rPr>
      </w:pPr>
      <w:r w:rsidRPr="008638EA">
        <w:rPr>
          <w:rFonts w:ascii="HG丸ｺﾞｼｯｸM-PRO" w:eastAsia="HG丸ｺﾞｼｯｸM-PRO"/>
        </w:rPr>
        <w:t>------</w:t>
      </w:r>
      <w:r w:rsidRPr="008638EA">
        <w:rPr>
          <w:rFonts w:ascii="HG丸ｺﾞｼｯｸM-PRO" w:eastAsia="HG丸ｺﾞｼｯｸM-PRO" w:hint="eastAsia"/>
        </w:rPr>
        <w:t>二王子会使用欄</w:t>
      </w:r>
      <w:r w:rsidRPr="008638EA">
        <w:rPr>
          <w:rFonts w:ascii="HG丸ｺﾞｼｯｸM-PRO" w:eastAsia="HG丸ｺﾞｼｯｸM-PRO"/>
        </w:rPr>
        <w:t>--------------------------------------------------------------------</w:t>
      </w:r>
    </w:p>
    <w:p w14:paraId="1A4ACD55" w14:textId="77777777" w:rsidR="004A615A" w:rsidRPr="008638EA" w:rsidRDefault="004A615A" w:rsidP="004E4823">
      <w:pPr>
        <w:tabs>
          <w:tab w:val="left" w:pos="6096"/>
        </w:tabs>
        <w:spacing w:line="360" w:lineRule="auto"/>
        <w:rPr>
          <w:rFonts w:ascii="HG丸ｺﾞｼｯｸM-PRO" w:eastAsia="HG丸ｺﾞｼｯｸM-PRO" w:hAnsi="ＭＳ ゴシック"/>
        </w:rPr>
      </w:pPr>
      <w:r w:rsidRPr="008638EA">
        <w:rPr>
          <w:rFonts w:ascii="HG丸ｺﾞｼｯｸM-PRO" w:eastAsia="HG丸ｺﾞｼｯｸM-PRO" w:hAnsi="ＭＳ ゴシック" w:hint="eastAsia"/>
        </w:rPr>
        <w:t>※</w:t>
      </w:r>
      <w:r w:rsidRPr="008638EA">
        <w:rPr>
          <w:rFonts w:ascii="HG丸ｺﾞｼｯｸM-PRO" w:eastAsia="HG丸ｺﾞｼｯｸM-PRO" w:hAnsi="ＭＳ ゴシック"/>
        </w:rPr>
        <w:t xml:space="preserve"> </w:t>
      </w:r>
      <w:r w:rsidRPr="008638EA">
        <w:rPr>
          <w:rFonts w:ascii="HG丸ｺﾞｼｯｸM-PRO" w:eastAsia="HG丸ｺﾞｼｯｸM-PRO" w:hAnsi="ＭＳ ゴシック" w:hint="eastAsia"/>
        </w:rPr>
        <w:t>添付書類確認欄</w:t>
      </w:r>
      <w:r w:rsidRPr="008638EA">
        <w:rPr>
          <w:rFonts w:ascii="HG丸ｺﾞｼｯｸM-PRO" w:eastAsia="HG丸ｺﾞｼｯｸM-PRO" w:hAnsi="ＭＳ ゴシック"/>
        </w:rPr>
        <w:tab/>
      </w:r>
      <w:r w:rsidRPr="008638EA">
        <w:rPr>
          <w:rFonts w:ascii="HG丸ｺﾞｼｯｸM-PRO" w:eastAsia="HG丸ｺﾞｼｯｸM-PRO" w:hAnsi="ＭＳ ゴシック" w:hint="eastAsia"/>
        </w:rPr>
        <w:t>※</w:t>
      </w:r>
      <w:r w:rsidRPr="008638EA">
        <w:rPr>
          <w:rFonts w:ascii="HG丸ｺﾞｼｯｸM-PRO" w:eastAsia="HG丸ｺﾞｼｯｸM-PRO" w:hAnsi="ＭＳ ゴシック"/>
        </w:rPr>
        <w:t xml:space="preserve"> </w:t>
      </w:r>
      <w:r w:rsidRPr="008638EA">
        <w:rPr>
          <w:rFonts w:ascii="HG丸ｺﾞｼｯｸM-PRO" w:eastAsia="HG丸ｺﾞｼｯｸM-PRO" w:hAnsi="ＭＳ ゴシック" w:hint="eastAsia"/>
        </w:rPr>
        <w:t>受付印</w:t>
      </w:r>
    </w:p>
    <w:p w14:paraId="42B3EADB" w14:textId="77777777" w:rsidR="004A615A" w:rsidRPr="00E569BA" w:rsidRDefault="004A615A" w:rsidP="00E569BA">
      <w:pPr>
        <w:spacing w:line="360" w:lineRule="auto"/>
        <w:ind w:leftChars="100" w:left="210"/>
        <w:rPr>
          <w:rFonts w:ascii="HG丸ｺﾞｼｯｸM-PRO" w:eastAsia="HG丸ｺﾞｼｯｸM-PRO"/>
        </w:rPr>
      </w:pPr>
      <w:r w:rsidRPr="008638EA">
        <w:rPr>
          <w:rFonts w:ascii="HG丸ｺﾞｼｯｸM-PRO" w:eastAsia="HG丸ｺﾞｼｯｸM-PRO" w:hint="eastAsia"/>
        </w:rPr>
        <w:t>□　履歴書</w:t>
      </w:r>
    </w:p>
    <w:p w14:paraId="0B45A2A6" w14:textId="77777777" w:rsidR="004A615A" w:rsidRPr="008638EA" w:rsidRDefault="004A615A" w:rsidP="004E4823">
      <w:pPr>
        <w:spacing w:line="360" w:lineRule="auto"/>
        <w:ind w:leftChars="100" w:left="210"/>
        <w:rPr>
          <w:rFonts w:ascii="HG丸ｺﾞｼｯｸM-PRO" w:eastAsia="HG丸ｺﾞｼｯｸM-PRO"/>
        </w:rPr>
      </w:pPr>
      <w:r w:rsidRPr="008638EA">
        <w:rPr>
          <w:rFonts w:ascii="HG丸ｺﾞｼｯｸM-PRO" w:eastAsia="HG丸ｺﾞｼｯｸM-PRO" w:hint="eastAsia"/>
        </w:rPr>
        <w:t>□　卒業</w:t>
      </w:r>
      <w:r w:rsidRPr="008638EA">
        <w:rPr>
          <w:rFonts w:ascii="HG丸ｺﾞｼｯｸM-PRO" w:eastAsia="HG丸ｺﾞｼｯｸM-PRO"/>
        </w:rPr>
        <w:t>(</w:t>
      </w:r>
      <w:r w:rsidRPr="008638EA">
        <w:rPr>
          <w:rFonts w:ascii="HG丸ｺﾞｼｯｸM-PRO" w:eastAsia="HG丸ｺﾞｼｯｸM-PRO" w:hint="eastAsia"/>
        </w:rPr>
        <w:t>見込</w:t>
      </w:r>
      <w:r w:rsidRPr="008638EA">
        <w:rPr>
          <w:rFonts w:ascii="HG丸ｺﾞｼｯｸM-PRO" w:eastAsia="HG丸ｺﾞｼｯｸM-PRO"/>
        </w:rPr>
        <w:t>)</w:t>
      </w:r>
      <w:r w:rsidRPr="008638EA">
        <w:rPr>
          <w:rFonts w:ascii="HG丸ｺﾞｼｯｸM-PRO" w:eastAsia="HG丸ｺﾞｼｯｸM-PRO" w:hint="eastAsia"/>
        </w:rPr>
        <w:t>証明書</w:t>
      </w:r>
    </w:p>
    <w:p w14:paraId="097D7640" w14:textId="77777777" w:rsidR="004A615A" w:rsidRDefault="004A615A" w:rsidP="004E4823">
      <w:pPr>
        <w:spacing w:line="360" w:lineRule="auto"/>
        <w:ind w:leftChars="300" w:left="630"/>
        <w:rPr>
          <w:rFonts w:ascii="ＭＳ 明朝"/>
        </w:rPr>
      </w:pPr>
      <w:r>
        <w:rPr>
          <w:rFonts w:ascii="ＭＳ 明朝" w:hint="eastAsia"/>
        </w:rPr>
        <w:t>証明日　　　　　年　　月　　日</w:t>
      </w:r>
    </w:p>
    <w:p w14:paraId="2D2E34B7" w14:textId="77777777" w:rsidR="004A615A" w:rsidRPr="008638EA" w:rsidRDefault="004A615A" w:rsidP="004E4823">
      <w:pPr>
        <w:spacing w:line="360" w:lineRule="auto"/>
        <w:ind w:leftChars="100" w:left="210"/>
        <w:rPr>
          <w:rFonts w:ascii="HG丸ｺﾞｼｯｸM-PRO" w:eastAsia="HG丸ｺﾞｼｯｸM-PRO"/>
        </w:rPr>
      </w:pPr>
      <w:r w:rsidRPr="008638EA">
        <w:rPr>
          <w:rFonts w:ascii="HG丸ｺﾞｼｯｸM-PRO" w:eastAsia="HG丸ｺﾞｼｯｸM-PRO" w:hint="eastAsia"/>
        </w:rPr>
        <w:t>□　成績証明書</w:t>
      </w:r>
    </w:p>
    <w:p w14:paraId="60A9248C" w14:textId="77777777" w:rsidR="004A615A" w:rsidRDefault="004A615A" w:rsidP="004E4823">
      <w:pPr>
        <w:spacing w:line="360" w:lineRule="auto"/>
        <w:ind w:leftChars="300" w:left="630"/>
        <w:rPr>
          <w:rFonts w:ascii="ＭＳ 明朝"/>
        </w:rPr>
      </w:pPr>
      <w:r>
        <w:rPr>
          <w:rFonts w:ascii="ＭＳ 明朝" w:hint="eastAsia"/>
        </w:rPr>
        <w:t>証明日　　　　　年　　月　　日</w:t>
      </w:r>
    </w:p>
    <w:p w14:paraId="53EC076B" w14:textId="77777777" w:rsidR="004A615A" w:rsidRPr="008638EA" w:rsidRDefault="00E569BA" w:rsidP="004E4823">
      <w:pPr>
        <w:spacing w:line="360" w:lineRule="auto"/>
        <w:ind w:leftChars="100" w:left="210"/>
        <w:rPr>
          <w:rFonts w:ascii="HG丸ｺﾞｼｯｸM-PRO" w:eastAsia="HG丸ｺﾞｼｯｸM-PRO"/>
        </w:rPr>
      </w:pPr>
      <w:r>
        <w:rPr>
          <w:rFonts w:ascii="HG丸ｺﾞｼｯｸM-PRO" w:eastAsia="HG丸ｺﾞｼｯｸM-PRO" w:hint="eastAsia"/>
        </w:rPr>
        <w:t>□　資格・免許証の写し（または取得見込み証明書）</w:t>
      </w:r>
      <w:r w:rsidR="00936EE6">
        <w:rPr>
          <w:rFonts w:ascii="HG丸ｺﾞｼｯｸM-PRO" w:eastAsia="HG丸ｺﾞｼｯｸM-PRO" w:hint="eastAsia"/>
        </w:rPr>
        <w:t xml:space="preserve">　ただし、運転免許証は除きます。</w:t>
      </w:r>
    </w:p>
    <w:p w14:paraId="20E577AE" w14:textId="77777777" w:rsidR="00E569BA" w:rsidRPr="008638EA" w:rsidRDefault="00E569BA" w:rsidP="00E569BA">
      <w:pPr>
        <w:spacing w:line="360" w:lineRule="auto"/>
        <w:ind w:leftChars="100" w:left="210"/>
        <w:rPr>
          <w:rFonts w:ascii="HG丸ｺﾞｼｯｸM-PRO" w:eastAsia="HG丸ｺﾞｼｯｸM-PRO"/>
        </w:rPr>
      </w:pPr>
      <w:r w:rsidRPr="008638EA">
        <w:rPr>
          <w:rFonts w:ascii="HG丸ｺﾞｼｯｸM-PRO" w:eastAsia="HG丸ｺﾞｼｯｸM-PRO" w:hint="eastAsia"/>
        </w:rPr>
        <w:t>□　返信用封筒</w:t>
      </w:r>
      <w:r>
        <w:rPr>
          <w:rFonts w:ascii="HG丸ｺﾞｼｯｸM-PRO" w:eastAsia="HG丸ｺﾞｼｯｸM-PRO" w:hint="eastAsia"/>
        </w:rPr>
        <w:t xml:space="preserve">　</w:t>
      </w:r>
      <w:r w:rsidR="00CE6DD5">
        <w:rPr>
          <w:rFonts w:ascii="HG丸ｺﾞｼｯｸM-PRO" w:eastAsia="HG丸ｺﾞｼｯｸM-PRO" w:hint="eastAsia"/>
        </w:rPr>
        <w:t>1通</w:t>
      </w:r>
    </w:p>
    <w:p w14:paraId="1E2CFF97" w14:textId="77777777" w:rsidR="004A615A" w:rsidRPr="00E569BA" w:rsidRDefault="004A615A" w:rsidP="00035879">
      <w:pPr>
        <w:rPr>
          <w:rFonts w:ascii="ＭＳ 明朝"/>
        </w:rPr>
      </w:pPr>
    </w:p>
    <w:sectPr w:rsidR="004A615A" w:rsidRPr="00E569BA" w:rsidSect="0014175E">
      <w:pgSz w:w="11906" w:h="16838" w:code="9"/>
      <w:pgMar w:top="964" w:right="1304" w:bottom="851" w:left="130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019EA" w14:textId="77777777" w:rsidR="00736903" w:rsidRDefault="00736903" w:rsidP="007C4A69">
      <w:r>
        <w:separator/>
      </w:r>
    </w:p>
  </w:endnote>
  <w:endnote w:type="continuationSeparator" w:id="0">
    <w:p w14:paraId="487ED731" w14:textId="77777777" w:rsidR="00736903" w:rsidRDefault="00736903" w:rsidP="007C4A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明朝E">
    <w:altName w:val="HGMinchoE"/>
    <w:panose1 w:val="02020909000000000000"/>
    <w:charset w:val="80"/>
    <w:family w:val="roman"/>
    <w:pitch w:val="fixed"/>
    <w:sig w:usb0="E00002FF" w:usb1="6AC7FDFB" w:usb2="00000012" w:usb3="00000000" w:csb0="0002009F" w:csb1="00000000"/>
  </w:font>
  <w:font w:name="Bookman Old Style">
    <w:panose1 w:val="020506040505050202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32674" w14:textId="77777777" w:rsidR="00736903" w:rsidRDefault="00736903" w:rsidP="007C4A69">
      <w:r>
        <w:separator/>
      </w:r>
    </w:p>
  </w:footnote>
  <w:footnote w:type="continuationSeparator" w:id="0">
    <w:p w14:paraId="76131123" w14:textId="77777777" w:rsidR="00736903" w:rsidRDefault="00736903" w:rsidP="007C4A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CD6FEF8"/>
    <w:lvl w:ilvl="0">
      <w:start w:val="1"/>
      <w:numFmt w:val="decimal"/>
      <w:lvlText w:val="%1."/>
      <w:lvlJc w:val="left"/>
      <w:pPr>
        <w:tabs>
          <w:tab w:val="num" w:pos="2061"/>
        </w:tabs>
        <w:ind w:left="2061" w:hanging="360"/>
      </w:pPr>
      <w:rPr>
        <w:rFonts w:cs="Times New Roman"/>
      </w:rPr>
    </w:lvl>
  </w:abstractNum>
  <w:abstractNum w:abstractNumId="1" w15:restartNumberingAfterBreak="0">
    <w:nsid w:val="FFFFFF7D"/>
    <w:multiLevelType w:val="singleLevel"/>
    <w:tmpl w:val="6A4C817C"/>
    <w:lvl w:ilvl="0">
      <w:start w:val="1"/>
      <w:numFmt w:val="decimal"/>
      <w:lvlText w:val="%1."/>
      <w:lvlJc w:val="left"/>
      <w:pPr>
        <w:tabs>
          <w:tab w:val="num" w:pos="1636"/>
        </w:tabs>
        <w:ind w:left="1636" w:hanging="360"/>
      </w:pPr>
      <w:rPr>
        <w:rFonts w:cs="Times New Roman"/>
      </w:rPr>
    </w:lvl>
  </w:abstractNum>
  <w:abstractNum w:abstractNumId="2" w15:restartNumberingAfterBreak="0">
    <w:nsid w:val="FFFFFF7E"/>
    <w:multiLevelType w:val="singleLevel"/>
    <w:tmpl w:val="804A0A5C"/>
    <w:lvl w:ilvl="0">
      <w:start w:val="1"/>
      <w:numFmt w:val="decimal"/>
      <w:lvlText w:val="%1."/>
      <w:lvlJc w:val="left"/>
      <w:pPr>
        <w:tabs>
          <w:tab w:val="num" w:pos="1211"/>
        </w:tabs>
        <w:ind w:left="1211" w:hanging="360"/>
      </w:pPr>
      <w:rPr>
        <w:rFonts w:cs="Times New Roman"/>
      </w:rPr>
    </w:lvl>
  </w:abstractNum>
  <w:abstractNum w:abstractNumId="3" w15:restartNumberingAfterBreak="0">
    <w:nsid w:val="FFFFFF7F"/>
    <w:multiLevelType w:val="singleLevel"/>
    <w:tmpl w:val="938622EE"/>
    <w:lvl w:ilvl="0">
      <w:start w:val="1"/>
      <w:numFmt w:val="decimal"/>
      <w:lvlText w:val="%1."/>
      <w:lvlJc w:val="left"/>
      <w:pPr>
        <w:tabs>
          <w:tab w:val="num" w:pos="785"/>
        </w:tabs>
        <w:ind w:left="785" w:hanging="360"/>
      </w:pPr>
      <w:rPr>
        <w:rFonts w:cs="Times New Roman"/>
      </w:rPr>
    </w:lvl>
  </w:abstractNum>
  <w:abstractNum w:abstractNumId="4" w15:restartNumberingAfterBreak="0">
    <w:nsid w:val="FFFFFF80"/>
    <w:multiLevelType w:val="singleLevel"/>
    <w:tmpl w:val="CA5E1460"/>
    <w:lvl w:ilvl="0">
      <w:start w:val="1"/>
      <w:numFmt w:val="bullet"/>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B49E927A"/>
    <w:lvl w:ilvl="0">
      <w:start w:val="1"/>
      <w:numFmt w:val="bullet"/>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A232FAA2"/>
    <w:lvl w:ilvl="0">
      <w:start w:val="1"/>
      <w:numFmt w:val="bullet"/>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0F3AAA70"/>
    <w:lvl w:ilvl="0">
      <w:start w:val="1"/>
      <w:numFmt w:val="bullet"/>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4090528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2A24F130"/>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01D16E65"/>
    <w:multiLevelType w:val="hybridMultilevel"/>
    <w:tmpl w:val="C042598A"/>
    <w:lvl w:ilvl="0" w:tplc="0409000F">
      <w:start w:val="1"/>
      <w:numFmt w:val="decimal"/>
      <w:lvlText w:val="%1."/>
      <w:lvlJc w:val="left"/>
      <w:pPr>
        <w:ind w:left="420" w:hanging="420"/>
      </w:pPr>
      <w:rPr>
        <w:rFonts w:cs="Times New Roman"/>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1" w15:restartNumberingAfterBreak="0">
    <w:nsid w:val="20330212"/>
    <w:multiLevelType w:val="hybridMultilevel"/>
    <w:tmpl w:val="4D30BB00"/>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2EDF5FA8"/>
    <w:multiLevelType w:val="hybridMultilevel"/>
    <w:tmpl w:val="0EEE0C1C"/>
    <w:lvl w:ilvl="0" w:tplc="908E25DA">
      <w:start w:val="1"/>
      <w:numFmt w:val="decimalFullWidth"/>
      <w:lvlText w:val="%1．"/>
      <w:lvlJc w:val="left"/>
      <w:pPr>
        <w:ind w:left="480" w:hanging="480"/>
      </w:pPr>
      <w:rPr>
        <w:rFonts w:cs="Times New Roman" w:hint="default"/>
      </w:rPr>
    </w:lvl>
    <w:lvl w:ilvl="1" w:tplc="EE1EB15A">
      <w:start w:val="1"/>
      <w:numFmt w:val="bullet"/>
      <w:lvlText w:val="・"/>
      <w:lvlJc w:val="left"/>
      <w:pPr>
        <w:ind w:left="990" w:hanging="360"/>
      </w:pPr>
      <w:rPr>
        <w:rFonts w:ascii="ＭＳ 明朝" w:eastAsia="ＭＳ 明朝" w:hAnsi="ＭＳ 明朝" w:hint="eastAsia"/>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3" w15:restartNumberingAfterBreak="0">
    <w:nsid w:val="30427E0C"/>
    <w:multiLevelType w:val="hybridMultilevel"/>
    <w:tmpl w:val="D6ECCF62"/>
    <w:lvl w:ilvl="0" w:tplc="45F88FBC">
      <w:start w:val="1"/>
      <w:numFmt w:val="bullet"/>
      <w:lvlText w:val="※"/>
      <w:lvlJc w:val="left"/>
      <w:pPr>
        <w:ind w:left="3888" w:hanging="360"/>
      </w:pPr>
      <w:rPr>
        <w:rFonts w:ascii="ＭＳ 明朝" w:eastAsia="ＭＳ 明朝" w:hAnsi="ＭＳ 明朝" w:hint="eastAsia"/>
      </w:rPr>
    </w:lvl>
    <w:lvl w:ilvl="1" w:tplc="0409000B" w:tentative="1">
      <w:start w:val="1"/>
      <w:numFmt w:val="bullet"/>
      <w:lvlText w:val=""/>
      <w:lvlJc w:val="left"/>
      <w:pPr>
        <w:ind w:left="4368" w:hanging="420"/>
      </w:pPr>
      <w:rPr>
        <w:rFonts w:ascii="Wingdings" w:hAnsi="Wingdings" w:hint="default"/>
      </w:rPr>
    </w:lvl>
    <w:lvl w:ilvl="2" w:tplc="0409000D" w:tentative="1">
      <w:start w:val="1"/>
      <w:numFmt w:val="bullet"/>
      <w:lvlText w:val=""/>
      <w:lvlJc w:val="left"/>
      <w:pPr>
        <w:ind w:left="4788" w:hanging="420"/>
      </w:pPr>
      <w:rPr>
        <w:rFonts w:ascii="Wingdings" w:hAnsi="Wingdings" w:hint="default"/>
      </w:rPr>
    </w:lvl>
    <w:lvl w:ilvl="3" w:tplc="04090001" w:tentative="1">
      <w:start w:val="1"/>
      <w:numFmt w:val="bullet"/>
      <w:lvlText w:val=""/>
      <w:lvlJc w:val="left"/>
      <w:pPr>
        <w:ind w:left="5208" w:hanging="420"/>
      </w:pPr>
      <w:rPr>
        <w:rFonts w:ascii="Wingdings" w:hAnsi="Wingdings" w:hint="default"/>
      </w:rPr>
    </w:lvl>
    <w:lvl w:ilvl="4" w:tplc="0409000B" w:tentative="1">
      <w:start w:val="1"/>
      <w:numFmt w:val="bullet"/>
      <w:lvlText w:val=""/>
      <w:lvlJc w:val="left"/>
      <w:pPr>
        <w:ind w:left="5628" w:hanging="420"/>
      </w:pPr>
      <w:rPr>
        <w:rFonts w:ascii="Wingdings" w:hAnsi="Wingdings" w:hint="default"/>
      </w:rPr>
    </w:lvl>
    <w:lvl w:ilvl="5" w:tplc="0409000D" w:tentative="1">
      <w:start w:val="1"/>
      <w:numFmt w:val="bullet"/>
      <w:lvlText w:val=""/>
      <w:lvlJc w:val="left"/>
      <w:pPr>
        <w:ind w:left="6048" w:hanging="420"/>
      </w:pPr>
      <w:rPr>
        <w:rFonts w:ascii="Wingdings" w:hAnsi="Wingdings" w:hint="default"/>
      </w:rPr>
    </w:lvl>
    <w:lvl w:ilvl="6" w:tplc="04090001" w:tentative="1">
      <w:start w:val="1"/>
      <w:numFmt w:val="bullet"/>
      <w:lvlText w:val=""/>
      <w:lvlJc w:val="left"/>
      <w:pPr>
        <w:ind w:left="6468" w:hanging="420"/>
      </w:pPr>
      <w:rPr>
        <w:rFonts w:ascii="Wingdings" w:hAnsi="Wingdings" w:hint="default"/>
      </w:rPr>
    </w:lvl>
    <w:lvl w:ilvl="7" w:tplc="0409000B" w:tentative="1">
      <w:start w:val="1"/>
      <w:numFmt w:val="bullet"/>
      <w:lvlText w:val=""/>
      <w:lvlJc w:val="left"/>
      <w:pPr>
        <w:ind w:left="6888" w:hanging="420"/>
      </w:pPr>
      <w:rPr>
        <w:rFonts w:ascii="Wingdings" w:hAnsi="Wingdings" w:hint="default"/>
      </w:rPr>
    </w:lvl>
    <w:lvl w:ilvl="8" w:tplc="0409000D" w:tentative="1">
      <w:start w:val="1"/>
      <w:numFmt w:val="bullet"/>
      <w:lvlText w:val=""/>
      <w:lvlJc w:val="left"/>
      <w:pPr>
        <w:ind w:left="7308" w:hanging="420"/>
      </w:pPr>
      <w:rPr>
        <w:rFonts w:ascii="Wingdings" w:hAnsi="Wingdings" w:hint="default"/>
      </w:rPr>
    </w:lvl>
  </w:abstractNum>
  <w:abstractNum w:abstractNumId="14" w15:restartNumberingAfterBreak="0">
    <w:nsid w:val="3984458B"/>
    <w:multiLevelType w:val="hybridMultilevel"/>
    <w:tmpl w:val="3C9E02D4"/>
    <w:lvl w:ilvl="0" w:tplc="0554E296">
      <w:start w:val="4"/>
      <w:numFmt w:val="bullet"/>
      <w:lvlText w:val="・"/>
      <w:lvlJc w:val="left"/>
      <w:pPr>
        <w:tabs>
          <w:tab w:val="num" w:pos="780"/>
        </w:tabs>
        <w:ind w:left="780" w:hanging="360"/>
      </w:pPr>
      <w:rPr>
        <w:rFonts w:ascii="ＭＳ 明朝" w:eastAsia="ＭＳ 明朝" w:hAnsi="ＭＳ 明朝"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5" w15:restartNumberingAfterBreak="0">
    <w:nsid w:val="751C1236"/>
    <w:multiLevelType w:val="hybridMultilevel"/>
    <w:tmpl w:val="C1625C66"/>
    <w:lvl w:ilvl="0" w:tplc="04090001">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num w:numId="1" w16cid:durableId="531190183">
    <w:abstractNumId w:val="10"/>
  </w:num>
  <w:num w:numId="2" w16cid:durableId="1302536942">
    <w:abstractNumId w:val="12"/>
  </w:num>
  <w:num w:numId="3" w16cid:durableId="1551990547">
    <w:abstractNumId w:val="15"/>
  </w:num>
  <w:num w:numId="4" w16cid:durableId="732851249">
    <w:abstractNumId w:val="13"/>
  </w:num>
  <w:num w:numId="5" w16cid:durableId="547646735">
    <w:abstractNumId w:val="14"/>
  </w:num>
  <w:num w:numId="6" w16cid:durableId="866140447">
    <w:abstractNumId w:val="9"/>
  </w:num>
  <w:num w:numId="7" w16cid:durableId="850145821">
    <w:abstractNumId w:val="7"/>
  </w:num>
  <w:num w:numId="8" w16cid:durableId="365327265">
    <w:abstractNumId w:val="6"/>
  </w:num>
  <w:num w:numId="9" w16cid:durableId="730814830">
    <w:abstractNumId w:val="5"/>
  </w:num>
  <w:num w:numId="10" w16cid:durableId="612444250">
    <w:abstractNumId w:val="4"/>
  </w:num>
  <w:num w:numId="11" w16cid:durableId="2014065084">
    <w:abstractNumId w:val="8"/>
  </w:num>
  <w:num w:numId="12" w16cid:durableId="1139348157">
    <w:abstractNumId w:val="3"/>
  </w:num>
  <w:num w:numId="13" w16cid:durableId="675956993">
    <w:abstractNumId w:val="2"/>
  </w:num>
  <w:num w:numId="14" w16cid:durableId="1963608613">
    <w:abstractNumId w:val="1"/>
  </w:num>
  <w:num w:numId="15" w16cid:durableId="1433211024">
    <w:abstractNumId w:val="0"/>
  </w:num>
  <w:num w:numId="16" w16cid:durableId="12454572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03E"/>
    <w:rsid w:val="0000250A"/>
    <w:rsid w:val="00002C6A"/>
    <w:rsid w:val="00006829"/>
    <w:rsid w:val="00026328"/>
    <w:rsid w:val="00027047"/>
    <w:rsid w:val="00027231"/>
    <w:rsid w:val="000345DA"/>
    <w:rsid w:val="00035879"/>
    <w:rsid w:val="000609F6"/>
    <w:rsid w:val="00065D4C"/>
    <w:rsid w:val="0006664E"/>
    <w:rsid w:val="00066E86"/>
    <w:rsid w:val="00072C9F"/>
    <w:rsid w:val="0007425C"/>
    <w:rsid w:val="000811B4"/>
    <w:rsid w:val="00087563"/>
    <w:rsid w:val="000A295E"/>
    <w:rsid w:val="000A3A80"/>
    <w:rsid w:val="000B3E15"/>
    <w:rsid w:val="000C31AB"/>
    <w:rsid w:val="000D4AA8"/>
    <w:rsid w:val="000E2C47"/>
    <w:rsid w:val="000E63DE"/>
    <w:rsid w:val="00103C5B"/>
    <w:rsid w:val="001048DC"/>
    <w:rsid w:val="001062C7"/>
    <w:rsid w:val="0010696C"/>
    <w:rsid w:val="00111A6C"/>
    <w:rsid w:val="00114E45"/>
    <w:rsid w:val="00126711"/>
    <w:rsid w:val="00133757"/>
    <w:rsid w:val="0013766C"/>
    <w:rsid w:val="00137D5C"/>
    <w:rsid w:val="0014175E"/>
    <w:rsid w:val="0014445F"/>
    <w:rsid w:val="00155A13"/>
    <w:rsid w:val="00157B5C"/>
    <w:rsid w:val="001601A9"/>
    <w:rsid w:val="00166518"/>
    <w:rsid w:val="00182995"/>
    <w:rsid w:val="001847A7"/>
    <w:rsid w:val="00195977"/>
    <w:rsid w:val="001B29E6"/>
    <w:rsid w:val="001B45C3"/>
    <w:rsid w:val="001C6774"/>
    <w:rsid w:val="001D16A7"/>
    <w:rsid w:val="001D463F"/>
    <w:rsid w:val="001D49BE"/>
    <w:rsid w:val="001D580F"/>
    <w:rsid w:val="00203481"/>
    <w:rsid w:val="0021499D"/>
    <w:rsid w:val="0021593A"/>
    <w:rsid w:val="0022320F"/>
    <w:rsid w:val="00234AA6"/>
    <w:rsid w:val="00234C22"/>
    <w:rsid w:val="00251296"/>
    <w:rsid w:val="002519E1"/>
    <w:rsid w:val="00254AA4"/>
    <w:rsid w:val="00256DB7"/>
    <w:rsid w:val="0026008B"/>
    <w:rsid w:val="00264B61"/>
    <w:rsid w:val="0027044F"/>
    <w:rsid w:val="00273EE8"/>
    <w:rsid w:val="0028129F"/>
    <w:rsid w:val="002826D0"/>
    <w:rsid w:val="00286089"/>
    <w:rsid w:val="002905A1"/>
    <w:rsid w:val="002914F6"/>
    <w:rsid w:val="002A12EF"/>
    <w:rsid w:val="002B34F7"/>
    <w:rsid w:val="002D248B"/>
    <w:rsid w:val="002D446C"/>
    <w:rsid w:val="002E1BB3"/>
    <w:rsid w:val="002F43A4"/>
    <w:rsid w:val="002F5193"/>
    <w:rsid w:val="002F5747"/>
    <w:rsid w:val="003001EB"/>
    <w:rsid w:val="00315F90"/>
    <w:rsid w:val="00330834"/>
    <w:rsid w:val="00345013"/>
    <w:rsid w:val="00377A27"/>
    <w:rsid w:val="003813EB"/>
    <w:rsid w:val="003A2E43"/>
    <w:rsid w:val="003B5D70"/>
    <w:rsid w:val="003B7B19"/>
    <w:rsid w:val="003D6227"/>
    <w:rsid w:val="003F1208"/>
    <w:rsid w:val="003F1379"/>
    <w:rsid w:val="00402869"/>
    <w:rsid w:val="00405D89"/>
    <w:rsid w:val="004143EF"/>
    <w:rsid w:val="004222E1"/>
    <w:rsid w:val="00427886"/>
    <w:rsid w:val="004301C8"/>
    <w:rsid w:val="00430B90"/>
    <w:rsid w:val="00431FA9"/>
    <w:rsid w:val="0043782B"/>
    <w:rsid w:val="00445423"/>
    <w:rsid w:val="0047191F"/>
    <w:rsid w:val="00473CFD"/>
    <w:rsid w:val="0047593F"/>
    <w:rsid w:val="00477EBD"/>
    <w:rsid w:val="00480F55"/>
    <w:rsid w:val="0048265B"/>
    <w:rsid w:val="0048398B"/>
    <w:rsid w:val="004922FB"/>
    <w:rsid w:val="0049295B"/>
    <w:rsid w:val="00497DD9"/>
    <w:rsid w:val="004A615A"/>
    <w:rsid w:val="004B297D"/>
    <w:rsid w:val="004E40EE"/>
    <w:rsid w:val="004E4823"/>
    <w:rsid w:val="004F58E3"/>
    <w:rsid w:val="004F6C4B"/>
    <w:rsid w:val="004F737A"/>
    <w:rsid w:val="00537F32"/>
    <w:rsid w:val="00547C1B"/>
    <w:rsid w:val="00553A87"/>
    <w:rsid w:val="00570EE5"/>
    <w:rsid w:val="005738C6"/>
    <w:rsid w:val="0057471E"/>
    <w:rsid w:val="00574EAB"/>
    <w:rsid w:val="005804BC"/>
    <w:rsid w:val="005912F6"/>
    <w:rsid w:val="0059186D"/>
    <w:rsid w:val="005C7C66"/>
    <w:rsid w:val="005D733F"/>
    <w:rsid w:val="005D77C2"/>
    <w:rsid w:val="005E0DF7"/>
    <w:rsid w:val="005E4757"/>
    <w:rsid w:val="005F365E"/>
    <w:rsid w:val="005F4536"/>
    <w:rsid w:val="00600BEE"/>
    <w:rsid w:val="00607A34"/>
    <w:rsid w:val="006134E2"/>
    <w:rsid w:val="00622885"/>
    <w:rsid w:val="00624994"/>
    <w:rsid w:val="006453A3"/>
    <w:rsid w:val="0064553A"/>
    <w:rsid w:val="006474D9"/>
    <w:rsid w:val="00652F54"/>
    <w:rsid w:val="00656C27"/>
    <w:rsid w:val="00684D9D"/>
    <w:rsid w:val="006878E5"/>
    <w:rsid w:val="006A2B2D"/>
    <w:rsid w:val="006A65A9"/>
    <w:rsid w:val="006B5C77"/>
    <w:rsid w:val="006B6832"/>
    <w:rsid w:val="006C7D98"/>
    <w:rsid w:val="0071094A"/>
    <w:rsid w:val="00725D62"/>
    <w:rsid w:val="00726824"/>
    <w:rsid w:val="00731FF3"/>
    <w:rsid w:val="007354FC"/>
    <w:rsid w:val="00736903"/>
    <w:rsid w:val="00740E37"/>
    <w:rsid w:val="00764DAA"/>
    <w:rsid w:val="00770B50"/>
    <w:rsid w:val="0077735F"/>
    <w:rsid w:val="00790CBC"/>
    <w:rsid w:val="00791A94"/>
    <w:rsid w:val="00794063"/>
    <w:rsid w:val="007A0E4F"/>
    <w:rsid w:val="007A34A5"/>
    <w:rsid w:val="007C4A69"/>
    <w:rsid w:val="007D05B4"/>
    <w:rsid w:val="007D1003"/>
    <w:rsid w:val="007D5D54"/>
    <w:rsid w:val="007E6461"/>
    <w:rsid w:val="007F19D6"/>
    <w:rsid w:val="007F2583"/>
    <w:rsid w:val="007F37DD"/>
    <w:rsid w:val="007F7DF0"/>
    <w:rsid w:val="00801F88"/>
    <w:rsid w:val="00815ED0"/>
    <w:rsid w:val="00816F7A"/>
    <w:rsid w:val="00821E25"/>
    <w:rsid w:val="00827922"/>
    <w:rsid w:val="008316D5"/>
    <w:rsid w:val="00837DA7"/>
    <w:rsid w:val="008638EA"/>
    <w:rsid w:val="00875913"/>
    <w:rsid w:val="008776BC"/>
    <w:rsid w:val="00885779"/>
    <w:rsid w:val="00892E85"/>
    <w:rsid w:val="008A0404"/>
    <w:rsid w:val="008A2193"/>
    <w:rsid w:val="008A3E5C"/>
    <w:rsid w:val="008B10FA"/>
    <w:rsid w:val="008C6F51"/>
    <w:rsid w:val="008D5A38"/>
    <w:rsid w:val="008D6CCE"/>
    <w:rsid w:val="008E45B7"/>
    <w:rsid w:val="008E6106"/>
    <w:rsid w:val="008E7645"/>
    <w:rsid w:val="008F0C53"/>
    <w:rsid w:val="009025D7"/>
    <w:rsid w:val="00902BEC"/>
    <w:rsid w:val="009208CD"/>
    <w:rsid w:val="009367CE"/>
    <w:rsid w:val="00936EE6"/>
    <w:rsid w:val="00950261"/>
    <w:rsid w:val="00953DF0"/>
    <w:rsid w:val="00960A6C"/>
    <w:rsid w:val="00960CF3"/>
    <w:rsid w:val="00974D96"/>
    <w:rsid w:val="00983DAE"/>
    <w:rsid w:val="00995109"/>
    <w:rsid w:val="009A57A1"/>
    <w:rsid w:val="009B724E"/>
    <w:rsid w:val="009D53E8"/>
    <w:rsid w:val="009E3ACE"/>
    <w:rsid w:val="009F05E3"/>
    <w:rsid w:val="009F5C87"/>
    <w:rsid w:val="00A074C7"/>
    <w:rsid w:val="00A1503E"/>
    <w:rsid w:val="00A25499"/>
    <w:rsid w:val="00A35949"/>
    <w:rsid w:val="00A4454F"/>
    <w:rsid w:val="00A44A79"/>
    <w:rsid w:val="00A53D16"/>
    <w:rsid w:val="00A7456D"/>
    <w:rsid w:val="00A829B3"/>
    <w:rsid w:val="00A84A8B"/>
    <w:rsid w:val="00A95520"/>
    <w:rsid w:val="00AA1401"/>
    <w:rsid w:val="00AA468A"/>
    <w:rsid w:val="00AC4EE5"/>
    <w:rsid w:val="00AD6A44"/>
    <w:rsid w:val="00AE33E6"/>
    <w:rsid w:val="00AE5E8B"/>
    <w:rsid w:val="00AF1738"/>
    <w:rsid w:val="00AF1BE0"/>
    <w:rsid w:val="00AF50A3"/>
    <w:rsid w:val="00AF6078"/>
    <w:rsid w:val="00B00F98"/>
    <w:rsid w:val="00B069A9"/>
    <w:rsid w:val="00B125FD"/>
    <w:rsid w:val="00B26AA6"/>
    <w:rsid w:val="00B3068D"/>
    <w:rsid w:val="00B31C69"/>
    <w:rsid w:val="00B45564"/>
    <w:rsid w:val="00B616BD"/>
    <w:rsid w:val="00B63CF8"/>
    <w:rsid w:val="00B65104"/>
    <w:rsid w:val="00B6617A"/>
    <w:rsid w:val="00B767ED"/>
    <w:rsid w:val="00B84C92"/>
    <w:rsid w:val="00B93945"/>
    <w:rsid w:val="00B940D8"/>
    <w:rsid w:val="00BA00C0"/>
    <w:rsid w:val="00BA3340"/>
    <w:rsid w:val="00BA54F4"/>
    <w:rsid w:val="00BB37CB"/>
    <w:rsid w:val="00BB5D53"/>
    <w:rsid w:val="00BE706B"/>
    <w:rsid w:val="00BE7B75"/>
    <w:rsid w:val="00C05160"/>
    <w:rsid w:val="00C0717A"/>
    <w:rsid w:val="00C07B01"/>
    <w:rsid w:val="00C07EB7"/>
    <w:rsid w:val="00C105EA"/>
    <w:rsid w:val="00C30D63"/>
    <w:rsid w:val="00C33503"/>
    <w:rsid w:val="00C43B02"/>
    <w:rsid w:val="00C52ED0"/>
    <w:rsid w:val="00C645C4"/>
    <w:rsid w:val="00C67A64"/>
    <w:rsid w:val="00C71D6A"/>
    <w:rsid w:val="00C754DB"/>
    <w:rsid w:val="00C8789D"/>
    <w:rsid w:val="00C96E65"/>
    <w:rsid w:val="00CB2391"/>
    <w:rsid w:val="00CB6DF7"/>
    <w:rsid w:val="00CD30BF"/>
    <w:rsid w:val="00CD327C"/>
    <w:rsid w:val="00CE03AA"/>
    <w:rsid w:val="00CE286B"/>
    <w:rsid w:val="00CE6DD5"/>
    <w:rsid w:val="00D02E5B"/>
    <w:rsid w:val="00D215F4"/>
    <w:rsid w:val="00D30950"/>
    <w:rsid w:val="00D33201"/>
    <w:rsid w:val="00D3365B"/>
    <w:rsid w:val="00D36B66"/>
    <w:rsid w:val="00D43266"/>
    <w:rsid w:val="00D437A2"/>
    <w:rsid w:val="00D467B5"/>
    <w:rsid w:val="00D54D1A"/>
    <w:rsid w:val="00D54FC4"/>
    <w:rsid w:val="00D62F38"/>
    <w:rsid w:val="00D66F1E"/>
    <w:rsid w:val="00D7267B"/>
    <w:rsid w:val="00D76735"/>
    <w:rsid w:val="00D811F9"/>
    <w:rsid w:val="00D83FD6"/>
    <w:rsid w:val="00D87695"/>
    <w:rsid w:val="00DC07AE"/>
    <w:rsid w:val="00DC095F"/>
    <w:rsid w:val="00DC1FE6"/>
    <w:rsid w:val="00DE0F88"/>
    <w:rsid w:val="00DE1F8D"/>
    <w:rsid w:val="00E10287"/>
    <w:rsid w:val="00E21AF5"/>
    <w:rsid w:val="00E3211C"/>
    <w:rsid w:val="00E42222"/>
    <w:rsid w:val="00E45A92"/>
    <w:rsid w:val="00E553D3"/>
    <w:rsid w:val="00E569BA"/>
    <w:rsid w:val="00E76D5D"/>
    <w:rsid w:val="00EA6506"/>
    <w:rsid w:val="00EA773B"/>
    <w:rsid w:val="00EA7D16"/>
    <w:rsid w:val="00EB6A9B"/>
    <w:rsid w:val="00EC3D34"/>
    <w:rsid w:val="00EC49EF"/>
    <w:rsid w:val="00EC6559"/>
    <w:rsid w:val="00EC72C3"/>
    <w:rsid w:val="00ED2817"/>
    <w:rsid w:val="00EE15C1"/>
    <w:rsid w:val="00EE15E3"/>
    <w:rsid w:val="00EF5D43"/>
    <w:rsid w:val="00F0331A"/>
    <w:rsid w:val="00F0332D"/>
    <w:rsid w:val="00F1331C"/>
    <w:rsid w:val="00F16EDA"/>
    <w:rsid w:val="00F1715C"/>
    <w:rsid w:val="00F17386"/>
    <w:rsid w:val="00F21A4D"/>
    <w:rsid w:val="00F25F64"/>
    <w:rsid w:val="00F31EF9"/>
    <w:rsid w:val="00F320A7"/>
    <w:rsid w:val="00F33A9E"/>
    <w:rsid w:val="00F34FA9"/>
    <w:rsid w:val="00F5599E"/>
    <w:rsid w:val="00F56030"/>
    <w:rsid w:val="00F60FD5"/>
    <w:rsid w:val="00F7107D"/>
    <w:rsid w:val="00F73A4C"/>
    <w:rsid w:val="00F7434A"/>
    <w:rsid w:val="00F87F6B"/>
    <w:rsid w:val="00F917FF"/>
    <w:rsid w:val="00F91A27"/>
    <w:rsid w:val="00F957CD"/>
    <w:rsid w:val="00FA3F34"/>
    <w:rsid w:val="00FB3746"/>
    <w:rsid w:val="00FC3034"/>
    <w:rsid w:val="00FC4787"/>
    <w:rsid w:val="00FC4EA4"/>
    <w:rsid w:val="00FD79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70DB524"/>
  <w15:docId w15:val="{FBB460DC-0E81-49BD-81AD-915489F1C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3A80"/>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A150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Date"/>
    <w:basedOn w:val="a"/>
    <w:next w:val="a"/>
    <w:link w:val="a5"/>
    <w:uiPriority w:val="99"/>
    <w:semiHidden/>
    <w:rsid w:val="00570EE5"/>
  </w:style>
  <w:style w:type="character" w:customStyle="1" w:styleId="a5">
    <w:name w:val="日付 (文字)"/>
    <w:link w:val="a4"/>
    <w:uiPriority w:val="99"/>
    <w:semiHidden/>
    <w:locked/>
    <w:rsid w:val="00570EE5"/>
    <w:rPr>
      <w:rFonts w:cs="Times New Roman"/>
    </w:rPr>
  </w:style>
  <w:style w:type="paragraph" w:styleId="a6">
    <w:name w:val="header"/>
    <w:basedOn w:val="a"/>
    <w:link w:val="a7"/>
    <w:uiPriority w:val="99"/>
    <w:semiHidden/>
    <w:rsid w:val="007C4A69"/>
    <w:pPr>
      <w:tabs>
        <w:tab w:val="center" w:pos="4252"/>
        <w:tab w:val="right" w:pos="8504"/>
      </w:tabs>
      <w:snapToGrid w:val="0"/>
    </w:pPr>
  </w:style>
  <w:style w:type="character" w:customStyle="1" w:styleId="a7">
    <w:name w:val="ヘッダー (文字)"/>
    <w:link w:val="a6"/>
    <w:uiPriority w:val="99"/>
    <w:semiHidden/>
    <w:locked/>
    <w:rsid w:val="007C4A69"/>
    <w:rPr>
      <w:rFonts w:cs="Times New Roman"/>
    </w:rPr>
  </w:style>
  <w:style w:type="paragraph" w:styleId="a8">
    <w:name w:val="footer"/>
    <w:basedOn w:val="a"/>
    <w:link w:val="a9"/>
    <w:uiPriority w:val="99"/>
    <w:semiHidden/>
    <w:rsid w:val="007C4A69"/>
    <w:pPr>
      <w:tabs>
        <w:tab w:val="center" w:pos="4252"/>
        <w:tab w:val="right" w:pos="8504"/>
      </w:tabs>
      <w:snapToGrid w:val="0"/>
    </w:pPr>
  </w:style>
  <w:style w:type="character" w:customStyle="1" w:styleId="a9">
    <w:name w:val="フッター (文字)"/>
    <w:link w:val="a8"/>
    <w:uiPriority w:val="99"/>
    <w:semiHidden/>
    <w:locked/>
    <w:rsid w:val="007C4A69"/>
    <w:rPr>
      <w:rFonts w:cs="Times New Roman"/>
    </w:rPr>
  </w:style>
  <w:style w:type="paragraph" w:styleId="aa">
    <w:name w:val="List Paragraph"/>
    <w:basedOn w:val="a"/>
    <w:uiPriority w:val="34"/>
    <w:qFormat/>
    <w:rsid w:val="008316D5"/>
    <w:pPr>
      <w:ind w:leftChars="400" w:left="840"/>
    </w:pPr>
  </w:style>
  <w:style w:type="paragraph" w:styleId="ab">
    <w:name w:val="Balloon Text"/>
    <w:basedOn w:val="a"/>
    <w:link w:val="ac"/>
    <w:uiPriority w:val="99"/>
    <w:semiHidden/>
    <w:rsid w:val="00F25F64"/>
    <w:rPr>
      <w:rFonts w:ascii="Arial" w:eastAsia="ＭＳ ゴシック" w:hAnsi="Arial"/>
      <w:sz w:val="18"/>
      <w:szCs w:val="18"/>
    </w:rPr>
  </w:style>
  <w:style w:type="character" w:customStyle="1" w:styleId="ac">
    <w:name w:val="吹き出し (文字)"/>
    <w:link w:val="ab"/>
    <w:uiPriority w:val="99"/>
    <w:semiHidden/>
    <w:locked/>
    <w:rsid w:val="00F25F64"/>
    <w:rPr>
      <w:rFonts w:ascii="Arial" w:eastAsia="ＭＳ ゴシック" w:hAnsi="Arial" w:cs="Times New Roman"/>
      <w:sz w:val="18"/>
      <w:szCs w:val="18"/>
    </w:rPr>
  </w:style>
  <w:style w:type="character" w:styleId="ad">
    <w:name w:val="Hyperlink"/>
    <w:uiPriority w:val="99"/>
    <w:rsid w:val="0013766C"/>
    <w:rPr>
      <w:rFonts w:cs="Times New Roman"/>
      <w:color w:val="0000FF"/>
      <w:u w:val="single"/>
    </w:rPr>
  </w:style>
  <w:style w:type="character" w:styleId="ae">
    <w:name w:val="annotation reference"/>
    <w:uiPriority w:val="99"/>
    <w:semiHidden/>
    <w:rsid w:val="00827922"/>
    <w:rPr>
      <w:rFonts w:cs="Times New Roman"/>
      <w:sz w:val="18"/>
      <w:szCs w:val="18"/>
    </w:rPr>
  </w:style>
  <w:style w:type="paragraph" w:styleId="af">
    <w:name w:val="annotation text"/>
    <w:basedOn w:val="a"/>
    <w:link w:val="af0"/>
    <w:uiPriority w:val="99"/>
    <w:semiHidden/>
    <w:rsid w:val="00827922"/>
    <w:pPr>
      <w:jc w:val="left"/>
    </w:pPr>
  </w:style>
  <w:style w:type="character" w:customStyle="1" w:styleId="af0">
    <w:name w:val="コメント文字列 (文字)"/>
    <w:link w:val="af"/>
    <w:uiPriority w:val="99"/>
    <w:semiHidden/>
    <w:locked/>
    <w:rsid w:val="00F957CD"/>
    <w:rPr>
      <w:rFonts w:cs="Times New Roman"/>
    </w:rPr>
  </w:style>
  <w:style w:type="paragraph" w:styleId="af1">
    <w:name w:val="annotation subject"/>
    <w:basedOn w:val="af"/>
    <w:next w:val="af"/>
    <w:link w:val="af2"/>
    <w:uiPriority w:val="99"/>
    <w:semiHidden/>
    <w:rsid w:val="00827922"/>
    <w:rPr>
      <w:b/>
      <w:bCs/>
    </w:rPr>
  </w:style>
  <w:style w:type="character" w:customStyle="1" w:styleId="af2">
    <w:name w:val="コメント内容 (文字)"/>
    <w:link w:val="af1"/>
    <w:uiPriority w:val="99"/>
    <w:semiHidden/>
    <w:locked/>
    <w:rsid w:val="00F957CD"/>
    <w:rPr>
      <w:rFonts w:cs="Times New Roman"/>
      <w:b/>
      <w:bCs/>
    </w:rPr>
  </w:style>
  <w:style w:type="character" w:styleId="af3">
    <w:name w:val="FollowedHyperlink"/>
    <w:basedOn w:val="a0"/>
    <w:uiPriority w:val="99"/>
    <w:semiHidden/>
    <w:unhideWhenUsed/>
    <w:rsid w:val="00EA773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F74B17-6275-4530-91B9-494A60C2F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3</Pages>
  <Words>340</Words>
  <Characters>1939</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usr23</dc:creator>
  <cp:lastModifiedBy>NINOMARU134</cp:lastModifiedBy>
  <cp:revision>5</cp:revision>
  <cp:lastPrinted>2026-09-28T06:17:00Z</cp:lastPrinted>
  <dcterms:created xsi:type="dcterms:W3CDTF">2026-08-26T00:12:00Z</dcterms:created>
  <dcterms:modified xsi:type="dcterms:W3CDTF">2026-09-29T02:18:00Z</dcterms:modified>
</cp:coreProperties>
</file>